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8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закона Камчатского края внесен Правительством Камчатского края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E3F9931" wp14:editId="68E4DC4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480810" w:rsidRPr="00480810" w:rsidRDefault="001A72F4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внесении изменений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6C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статьи 3 и 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6C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 "</w:t>
      </w:r>
      <w:r w:rsidR="006C14CE" w:rsidRPr="006C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="00480810" w:rsidRPr="0048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810" w:rsidRPr="00480810" w:rsidRDefault="00480810" w:rsidP="00480810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808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08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"___ " _____________________ 2023 года</w:t>
      </w: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480810" w:rsidRP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B9309B" w:rsidRPr="00876C79" w:rsidRDefault="00CB420D" w:rsidP="00B9309B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Статья 1</w:t>
      </w:r>
      <w:r w:rsidR="00B9309B" w:rsidRPr="00876C79">
        <w:rPr>
          <w:rFonts w:eastAsia="Times New Roman"/>
          <w:lang w:eastAsia="ru-RU"/>
        </w:rPr>
        <w:t xml:space="preserve"> </w:t>
      </w:r>
    </w:p>
    <w:p w:rsidR="00B9309B" w:rsidRPr="00876C79" w:rsidRDefault="00B9309B" w:rsidP="006C1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</w:t>
      </w:r>
      <w:r w:rsidR="006C1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01.10.2013 №</w:t>
      </w:r>
      <w:r w:rsidR="006C14CE" w:rsidRPr="006C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309</w:t>
      </w:r>
      <w:r w:rsidR="006C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316" w:rsidRPr="00876C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C14CE" w:rsidRPr="006C14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="00A03316" w:rsidRPr="00876C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C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изменениями от 28.09.2017 № 129) </w:t>
      </w:r>
      <w:r w:rsidRPr="00876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9309B" w:rsidRPr="00876C79" w:rsidRDefault="006C14CE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части 3 статьи 3</w:t>
      </w:r>
      <w:r w:rsidR="00B9309B" w:rsidRPr="0087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</w:t>
      </w:r>
      <w:r w:rsidRPr="006C14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B9309B" w:rsidRPr="00876C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B9309B" w:rsidRPr="00876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309B" w:rsidRPr="00876C79" w:rsidRDefault="00B9309B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6C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2 статьи 4 слова </w:t>
      </w:r>
      <w:r w:rsidR="006C14CE" w:rsidRPr="00876C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C14CE" w:rsidRPr="006C14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="006C14CE" w:rsidRPr="00876C7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C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480810" w:rsidRPr="00DB6E56" w:rsidRDefault="00480810" w:rsidP="00C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20D" w:rsidRPr="00DB6E56" w:rsidRDefault="00CB420D" w:rsidP="00C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CB420D" w:rsidRPr="00CB420D" w:rsidRDefault="00CB420D" w:rsidP="00CB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после дня его официального опубликования.</w:t>
      </w:r>
      <w:r w:rsidRPr="00CB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20D" w:rsidRDefault="00CB420D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10" w:rsidRDefault="00480810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10" w:rsidRDefault="00480810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10" w:rsidRDefault="00480810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В.В. Солодов</w:t>
      </w:r>
    </w:p>
    <w:p w:rsidR="00301FA2" w:rsidRDefault="00301FA2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A2" w:rsidRDefault="00301FA2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A2" w:rsidRDefault="00301FA2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A2" w:rsidRDefault="00301FA2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A2" w:rsidRDefault="00301FA2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A2" w:rsidRDefault="00301FA2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A2" w:rsidRPr="00480810" w:rsidRDefault="00301FA2" w:rsidP="0048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10" w:rsidRPr="00876C79" w:rsidRDefault="00480810" w:rsidP="00B9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88" w:rsidRDefault="00E10E88"/>
    <w:p w:rsidR="00301FA2" w:rsidRPr="00301FA2" w:rsidRDefault="00301FA2" w:rsidP="0030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01FA2" w:rsidRPr="00301FA2" w:rsidRDefault="00301FA2" w:rsidP="0030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FA2">
        <w:rPr>
          <w:rFonts w:ascii="Times New Roman" w:hAnsi="Times New Roman" w:cs="Times New Roman"/>
          <w:b/>
          <w:sz w:val="28"/>
          <w:szCs w:val="28"/>
        </w:rPr>
        <w:t xml:space="preserve"> к проекту закона Камчатского края «О внесении изменений в статьи 3 и 4 Закона Камчатского края «О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</w:p>
    <w:p w:rsidR="00301FA2" w:rsidRPr="00301FA2" w:rsidRDefault="00301FA2" w:rsidP="0030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FA2">
        <w:rPr>
          <w:rFonts w:ascii="Times New Roman" w:hAnsi="Times New Roman" w:cs="Times New Roman"/>
          <w:b/>
          <w:bCs/>
          <w:sz w:val="28"/>
          <w:szCs w:val="28"/>
        </w:rPr>
        <w:t>(далее – проект закона)</w:t>
      </w:r>
    </w:p>
    <w:p w:rsidR="00301FA2" w:rsidRDefault="00301FA2" w:rsidP="00301F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1FA2" w:rsidRDefault="00301FA2" w:rsidP="0030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</w:t>
      </w:r>
      <w:r w:rsidRPr="00D26014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Закона Камчатского края </w:t>
      </w:r>
      <w:r w:rsidRPr="00797A04">
        <w:rPr>
          <w:rFonts w:ascii="Times New Roman" w:hAnsi="Times New Roman" w:cs="Times New Roman"/>
          <w:sz w:val="28"/>
          <w:szCs w:val="28"/>
        </w:rPr>
        <w:t xml:space="preserve">от </w:t>
      </w:r>
      <w:r w:rsidRPr="006E4E7A">
        <w:rPr>
          <w:rFonts w:ascii="Times New Roman" w:hAnsi="Times New Roman" w:cs="Times New Roman"/>
          <w:sz w:val="28"/>
          <w:szCs w:val="28"/>
        </w:rPr>
        <w:t>01.10.2013 № 309</w:t>
      </w:r>
      <w:r w:rsidRPr="00797A04">
        <w:rPr>
          <w:rFonts w:ascii="Times New Roman" w:hAnsi="Times New Roman" w:cs="Times New Roman"/>
          <w:sz w:val="28"/>
          <w:szCs w:val="28"/>
        </w:rPr>
        <w:t xml:space="preserve"> </w:t>
      </w:r>
      <w:r w:rsidRPr="001A075A">
        <w:rPr>
          <w:rFonts w:ascii="Times New Roman" w:hAnsi="Times New Roman" w:cs="Times New Roman"/>
          <w:sz w:val="28"/>
          <w:szCs w:val="28"/>
        </w:rPr>
        <w:t>«</w:t>
      </w:r>
      <w:r w:rsidRPr="006E4E7A">
        <w:rPr>
          <w:rFonts w:ascii="Times New Roman" w:hAnsi="Times New Roman" w:cs="Times New Roman"/>
          <w:sz w:val="28"/>
          <w:szCs w:val="28"/>
        </w:rPr>
        <w:t>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соответствие с </w:t>
      </w:r>
      <w:r w:rsidRPr="001B17E3">
        <w:rPr>
          <w:rFonts w:ascii="Times New Roman" w:hAnsi="Times New Roman" w:cs="Times New Roman"/>
          <w:sz w:val="28"/>
          <w:szCs w:val="28"/>
        </w:rPr>
        <w:t>положениями Федерального закона 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FA2" w:rsidRDefault="00301FA2" w:rsidP="0030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закона предлагается исключить из формулировки «исполнительный орган государственной власти Камчатского края» слова «государственной власти».</w:t>
      </w:r>
    </w:p>
    <w:p w:rsidR="00301FA2" w:rsidRPr="00E3336B" w:rsidRDefault="00301FA2" w:rsidP="00301FA2">
      <w:pPr>
        <w:spacing w:after="0" w:line="240" w:lineRule="auto"/>
        <w:ind w:firstLine="709"/>
        <w:jc w:val="both"/>
      </w:pPr>
      <w:r w:rsidRPr="00AE7615">
        <w:rPr>
          <w:rFonts w:ascii="Times New Roman" w:hAnsi="Times New Roman" w:cs="Times New Roman"/>
          <w:sz w:val="28"/>
          <w:szCs w:val="28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301FA2" w:rsidRPr="00301FA2" w:rsidRDefault="00301FA2" w:rsidP="00301F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1FA2" w:rsidRPr="00301FA2" w:rsidRDefault="00301FA2" w:rsidP="00301F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1FA2" w:rsidRDefault="00301FA2" w:rsidP="00301F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1FA2" w:rsidRPr="00301FA2" w:rsidRDefault="00301FA2" w:rsidP="0030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A2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01FA2" w:rsidRPr="00301FA2" w:rsidRDefault="00301FA2" w:rsidP="0030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A2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изменений в статьи 3 и 4 Закона Камчатского края «О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Pr="00301F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1FA2" w:rsidRDefault="00301FA2" w:rsidP="00301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FA2" w:rsidRDefault="00301FA2" w:rsidP="00301F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7E6F24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3 и 4 Закона Камчатского края «О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E6F24">
        <w:rPr>
          <w:rFonts w:ascii="Times New Roman" w:hAnsi="Times New Roman" w:cs="Times New Roman"/>
          <w:sz w:val="28"/>
          <w:szCs w:val="28"/>
        </w:rPr>
        <w:t xml:space="preserve"> </w:t>
      </w:r>
      <w:r w:rsidRPr="00F60291">
        <w:rPr>
          <w:rFonts w:ascii="Times New Roman" w:hAnsi="Times New Roman" w:cs="Times New Roman"/>
          <w:sz w:val="28"/>
          <w:szCs w:val="28"/>
        </w:rPr>
        <w:t>не потребуется дополнительного финансирования из краевого бюджета</w:t>
      </w:r>
      <w:r w:rsidRPr="007E6F24">
        <w:rPr>
          <w:rFonts w:ascii="Times New Roman" w:hAnsi="Times New Roman" w:cs="Times New Roman"/>
          <w:sz w:val="28"/>
          <w:szCs w:val="28"/>
        </w:rPr>
        <w:t>.</w:t>
      </w:r>
    </w:p>
    <w:p w:rsidR="00301FA2" w:rsidRDefault="00301FA2" w:rsidP="00301FA2">
      <w:pPr>
        <w:autoSpaceDE w:val="0"/>
        <w:autoSpaceDN w:val="0"/>
        <w:spacing w:after="0" w:line="240" w:lineRule="auto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проекта закона </w:t>
      </w:r>
      <w:r w:rsidRPr="00F60291">
        <w:rPr>
          <w:rFonts w:ascii="Times New Roman CYR" w:hAnsi="Times New Roman CYR" w:cs="Times New Roman CYR"/>
          <w:sz w:val="28"/>
          <w:szCs w:val="28"/>
        </w:rPr>
        <w:t xml:space="preserve">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 и 4 Закона Камчатского края «О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образовательную программу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301FA2" w:rsidRPr="00301FA2" w:rsidRDefault="00301FA2" w:rsidP="00301F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1FA2" w:rsidRPr="00301FA2" w:rsidRDefault="00301FA2" w:rsidP="00301F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1FA2" w:rsidRDefault="00301FA2" w:rsidP="00301F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1FA2" w:rsidRPr="00301FA2" w:rsidRDefault="00301FA2" w:rsidP="00301FA2">
      <w:pPr>
        <w:pStyle w:val="1"/>
        <w:jc w:val="center"/>
      </w:pPr>
      <w:r w:rsidRPr="00301FA2">
        <w:t>Перечень</w:t>
      </w:r>
    </w:p>
    <w:p w:rsidR="00301FA2" w:rsidRPr="00301FA2" w:rsidRDefault="00301FA2" w:rsidP="00301FA2">
      <w:pPr>
        <w:pStyle w:val="1"/>
        <w:jc w:val="center"/>
      </w:pPr>
      <w:r w:rsidRPr="00301FA2">
        <w:t>законов и иных нормативных правовых актов Камчатского края, подлежащих разработке и принятию в связи с принятием закона Камчатского края</w:t>
      </w:r>
    </w:p>
    <w:p w:rsidR="00301FA2" w:rsidRPr="00301FA2" w:rsidRDefault="00301FA2" w:rsidP="00301FA2">
      <w:pPr>
        <w:pStyle w:val="1"/>
        <w:jc w:val="center"/>
      </w:pPr>
      <w:r w:rsidRPr="00301FA2">
        <w:t xml:space="preserve">«О внесении изменений в статьи 3 и 4 Закона Камчатского края </w:t>
      </w:r>
      <w:r w:rsidRPr="00301FA2">
        <w:br/>
        <w:t>«О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</w:r>
      <w:r w:rsidRPr="00301FA2">
        <w:rPr>
          <w:bCs/>
        </w:rPr>
        <w:t>»</w:t>
      </w:r>
      <w:r w:rsidRPr="00301FA2">
        <w:t>, признанию утратившими силу, приостановлению, изменению</w:t>
      </w:r>
    </w:p>
    <w:p w:rsidR="00301FA2" w:rsidRDefault="00301FA2" w:rsidP="00301F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FA2" w:rsidRDefault="00301FA2" w:rsidP="00301F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797D93">
        <w:rPr>
          <w:rFonts w:ascii="Times New Roman" w:hAnsi="Times New Roman" w:cs="Times New Roman"/>
          <w:sz w:val="28"/>
          <w:szCs w:val="28"/>
        </w:rPr>
        <w:t>«О внесении изменений в статьи 3 и 4 Закона Камчатского края «О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</w:t>
      </w:r>
      <w:r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Pr="00CE70F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потребуется р</w:t>
      </w:r>
      <w:r w:rsidRPr="00171CF7">
        <w:rPr>
          <w:rFonts w:ascii="Times New Roman" w:hAnsi="Times New Roman"/>
          <w:sz w:val="28"/>
          <w:szCs w:val="28"/>
        </w:rPr>
        <w:t>азработка, принятие, признание утратившими силу, приостановление, изменение</w:t>
      </w:r>
      <w:r w:rsidRPr="00171CF7">
        <w:t xml:space="preserve"> </w:t>
      </w:r>
      <w:r w:rsidRPr="00171CF7">
        <w:rPr>
          <w:rFonts w:ascii="Times New Roman" w:hAnsi="Times New Roman"/>
          <w:sz w:val="28"/>
          <w:szCs w:val="28"/>
        </w:rPr>
        <w:t>законов и нормативных правовых актов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301FA2" w:rsidRDefault="00301FA2" w:rsidP="00301FA2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FA2" w:rsidRPr="00301FA2" w:rsidRDefault="00301FA2" w:rsidP="00301FA2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01FA2" w:rsidRPr="00301FA2" w:rsidSect="003A2C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77" w:rsidRDefault="00306277" w:rsidP="003A2CF5">
      <w:pPr>
        <w:spacing w:after="0" w:line="240" w:lineRule="auto"/>
      </w:pPr>
      <w:r>
        <w:separator/>
      </w:r>
    </w:p>
  </w:endnote>
  <w:endnote w:type="continuationSeparator" w:id="0">
    <w:p w:rsidR="00306277" w:rsidRDefault="00306277" w:rsidP="003A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77" w:rsidRDefault="00306277" w:rsidP="003A2CF5">
      <w:pPr>
        <w:spacing w:after="0" w:line="240" w:lineRule="auto"/>
      </w:pPr>
      <w:r>
        <w:separator/>
      </w:r>
    </w:p>
  </w:footnote>
  <w:footnote w:type="continuationSeparator" w:id="0">
    <w:p w:rsidR="00306277" w:rsidRDefault="00306277" w:rsidP="003A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552597"/>
      <w:docPartObj>
        <w:docPartGallery w:val="Page Numbers (Top of Page)"/>
        <w:docPartUnique/>
      </w:docPartObj>
    </w:sdtPr>
    <w:sdtEndPr/>
    <w:sdtContent>
      <w:p w:rsidR="003A2CF5" w:rsidRDefault="003A2CF5">
        <w:pPr>
          <w:pStyle w:val="a3"/>
          <w:jc w:val="center"/>
        </w:pPr>
        <w:r w:rsidRPr="003A2C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2C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2C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6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2C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D4"/>
    <w:rsid w:val="000F4962"/>
    <w:rsid w:val="00157DD4"/>
    <w:rsid w:val="001A72F4"/>
    <w:rsid w:val="00301FA2"/>
    <w:rsid w:val="00306277"/>
    <w:rsid w:val="003218CC"/>
    <w:rsid w:val="003A2CF5"/>
    <w:rsid w:val="003E4753"/>
    <w:rsid w:val="0041130B"/>
    <w:rsid w:val="00480810"/>
    <w:rsid w:val="00485114"/>
    <w:rsid w:val="004B5AE1"/>
    <w:rsid w:val="004D2F1A"/>
    <w:rsid w:val="00540462"/>
    <w:rsid w:val="006C14CE"/>
    <w:rsid w:val="007740B6"/>
    <w:rsid w:val="0079316F"/>
    <w:rsid w:val="008A69C7"/>
    <w:rsid w:val="009B0008"/>
    <w:rsid w:val="00A03316"/>
    <w:rsid w:val="00AE5826"/>
    <w:rsid w:val="00AE6692"/>
    <w:rsid w:val="00B15AD2"/>
    <w:rsid w:val="00B57E71"/>
    <w:rsid w:val="00B9309B"/>
    <w:rsid w:val="00B97BD8"/>
    <w:rsid w:val="00CB420D"/>
    <w:rsid w:val="00DB6E56"/>
    <w:rsid w:val="00E10E88"/>
    <w:rsid w:val="00E76BAA"/>
    <w:rsid w:val="00EC66E6"/>
    <w:rsid w:val="00F817B1"/>
    <w:rsid w:val="00F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DAE57"/>
  <w15:chartTrackingRefBased/>
  <w15:docId w15:val="{D57B64A7-11D7-42C1-A854-8F27C728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9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9309B"/>
    <w:pPr>
      <w:keepNext/>
      <w:keepLines/>
      <w:spacing w:after="0" w:line="240" w:lineRule="auto"/>
      <w:ind w:firstLine="709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9B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3A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CF5"/>
  </w:style>
  <w:style w:type="paragraph" w:styleId="a5">
    <w:name w:val="footer"/>
    <w:basedOn w:val="a"/>
    <w:link w:val="a6"/>
    <w:uiPriority w:val="99"/>
    <w:unhideWhenUsed/>
    <w:rsid w:val="003A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CF5"/>
  </w:style>
  <w:style w:type="paragraph" w:styleId="a7">
    <w:name w:val="No Spacing"/>
    <w:uiPriority w:val="99"/>
    <w:qFormat/>
    <w:rsid w:val="00301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Крюкова Людмила Сергеевна</cp:lastModifiedBy>
  <cp:revision>4</cp:revision>
  <dcterms:created xsi:type="dcterms:W3CDTF">2023-04-25T02:43:00Z</dcterms:created>
  <dcterms:modified xsi:type="dcterms:W3CDTF">2023-05-25T03:32:00Z</dcterms:modified>
</cp:coreProperties>
</file>