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EE26" w14:textId="77777777" w:rsidR="007D5859" w:rsidRDefault="00FA420D">
      <w:pPr>
        <w:ind w:firstLine="709"/>
        <w:jc w:val="center"/>
        <w:rPr>
          <w:b/>
          <w:sz w:val="32"/>
          <w:szCs w:val="32"/>
        </w:rPr>
      </w:pPr>
      <w:r>
        <w:rPr>
          <w:b/>
          <w:sz w:val="32"/>
          <w:szCs w:val="32"/>
        </w:rPr>
        <w:t>Повестка</w:t>
      </w:r>
    </w:p>
    <w:p w14:paraId="2525FB94" w14:textId="4BA48F73" w:rsidR="007D5859" w:rsidRDefault="00645289">
      <w:pPr>
        <w:ind w:firstLine="709"/>
        <w:jc w:val="center"/>
        <w:rPr>
          <w:b/>
          <w:sz w:val="32"/>
          <w:szCs w:val="32"/>
        </w:rPr>
      </w:pPr>
      <w:r>
        <w:rPr>
          <w:b/>
          <w:sz w:val="32"/>
          <w:szCs w:val="32"/>
        </w:rPr>
        <w:t>10</w:t>
      </w:r>
      <w:r w:rsidR="00727808">
        <w:rPr>
          <w:b/>
          <w:sz w:val="32"/>
          <w:szCs w:val="32"/>
        </w:rPr>
        <w:t>3</w:t>
      </w:r>
      <w:r w:rsidR="00FA420D">
        <w:rPr>
          <w:b/>
          <w:sz w:val="32"/>
          <w:szCs w:val="32"/>
        </w:rPr>
        <w:t xml:space="preserve">-го заседания Президиума </w:t>
      </w:r>
      <w:r w:rsidR="00727808">
        <w:rPr>
          <w:b/>
          <w:sz w:val="32"/>
          <w:szCs w:val="32"/>
        </w:rPr>
        <w:t>25</w:t>
      </w:r>
      <w:r w:rsidR="00FA420D">
        <w:rPr>
          <w:b/>
          <w:sz w:val="32"/>
          <w:szCs w:val="32"/>
        </w:rPr>
        <w:t xml:space="preserve"> </w:t>
      </w:r>
      <w:r>
        <w:rPr>
          <w:b/>
          <w:sz w:val="32"/>
          <w:szCs w:val="32"/>
        </w:rPr>
        <w:t xml:space="preserve">октября </w:t>
      </w:r>
      <w:r w:rsidR="00FA420D">
        <w:rPr>
          <w:b/>
          <w:sz w:val="32"/>
          <w:szCs w:val="32"/>
        </w:rPr>
        <w:t>2023 года</w:t>
      </w:r>
    </w:p>
    <w:p w14:paraId="3D311317" w14:textId="77777777" w:rsidR="007D5859" w:rsidRDefault="007D5859">
      <w:pPr>
        <w:ind w:firstLine="567"/>
        <w:jc w:val="center"/>
        <w:rPr>
          <w:b/>
          <w:sz w:val="32"/>
          <w:szCs w:val="32"/>
        </w:rPr>
      </w:pPr>
    </w:p>
    <w:p w14:paraId="78403D5F" w14:textId="3B39DE2E" w:rsidR="00A54C2F" w:rsidRPr="00A54C2F" w:rsidRDefault="00A419E0" w:rsidP="00A419E0">
      <w:pPr>
        <w:pStyle w:val="af2"/>
        <w:numPr>
          <w:ilvl w:val="0"/>
          <w:numId w:val="1"/>
        </w:numPr>
        <w:ind w:left="0" w:right="-2" w:firstLine="567"/>
        <w:jc w:val="both"/>
        <w:rPr>
          <w:i/>
          <w:iCs/>
          <w:sz w:val="32"/>
          <w:szCs w:val="32"/>
        </w:rPr>
      </w:pPr>
      <w:bookmarkStart w:id="0" w:name="_Hlk141364479"/>
      <w:bookmarkStart w:id="1" w:name="_Hlk135312202"/>
      <w:bookmarkStart w:id="2" w:name="_Hlk135044965"/>
      <w:r w:rsidRPr="008D4415">
        <w:rPr>
          <w:sz w:val="32"/>
          <w:szCs w:val="32"/>
        </w:rPr>
        <w:t xml:space="preserve">О поддержке проекта федерального закона № </w:t>
      </w:r>
      <w:bookmarkEnd w:id="0"/>
      <w:r w:rsidR="00727808" w:rsidRPr="00727808">
        <w:rPr>
          <w:sz w:val="32"/>
          <w:szCs w:val="32"/>
        </w:rPr>
        <w:t>419851-8 «О внесении изменения в статью 3 Федерального закона «О дополнительных мерах государственной поддержки семей, имеющих детей» (о возникновении права на материнский (семейный) капитал при рождении (усыновлении) ребенка, приобретшего гражданство Российской Федерации по рождению, у лиц, имеющих гражданство Российской Федерации на момент рождения ребенка), внесенн</w:t>
      </w:r>
      <w:r w:rsidR="00727808">
        <w:rPr>
          <w:sz w:val="32"/>
          <w:szCs w:val="32"/>
        </w:rPr>
        <w:t xml:space="preserve">ого </w:t>
      </w:r>
      <w:r w:rsidR="00727808" w:rsidRPr="00727808">
        <w:rPr>
          <w:sz w:val="32"/>
          <w:szCs w:val="32"/>
        </w:rPr>
        <w:t>депутат</w:t>
      </w:r>
      <w:r w:rsidR="00727808">
        <w:rPr>
          <w:sz w:val="32"/>
          <w:szCs w:val="32"/>
        </w:rPr>
        <w:t>ами</w:t>
      </w:r>
      <w:r w:rsidR="00727808" w:rsidRPr="00727808">
        <w:rPr>
          <w:sz w:val="32"/>
          <w:szCs w:val="32"/>
        </w:rPr>
        <w:t xml:space="preserve"> Государственной Думы Я.Е. Ниловым, Д.А. Свищевым, А.Н. Диденко, С.Д. Леоновым, К.М. Панеш</w:t>
      </w:r>
      <w:r w:rsidR="00727808">
        <w:rPr>
          <w:sz w:val="32"/>
          <w:szCs w:val="32"/>
        </w:rPr>
        <w:t>ем</w:t>
      </w:r>
      <w:r w:rsidR="00727808" w:rsidRPr="00727808">
        <w:rPr>
          <w:sz w:val="32"/>
          <w:szCs w:val="32"/>
        </w:rPr>
        <w:t>, В.А. Кошелевым, А.Н. Свистуновым, С.А. Наумовым, В.В. Сипягиным, сенаторами Российской Федерации Е.В. Афанасьевой, В.Е. Деньгиным</w:t>
      </w:r>
    </w:p>
    <w:p w14:paraId="0DB6D40C" w14:textId="7DDE8DF1" w:rsidR="00A419E0" w:rsidRDefault="00A419E0" w:rsidP="00A419E0">
      <w:pPr>
        <w:pStyle w:val="af2"/>
        <w:ind w:left="927"/>
        <w:jc w:val="right"/>
        <w:rPr>
          <w:sz w:val="32"/>
          <w:szCs w:val="32"/>
        </w:rPr>
      </w:pPr>
      <w:r>
        <w:rPr>
          <w:sz w:val="32"/>
          <w:szCs w:val="32"/>
        </w:rPr>
        <w:t>Докл.</w:t>
      </w:r>
      <w:r w:rsidR="007A65CD">
        <w:rPr>
          <w:sz w:val="32"/>
          <w:szCs w:val="32"/>
        </w:rPr>
        <w:t xml:space="preserve"> </w:t>
      </w:r>
      <w:r w:rsidR="00096B57">
        <w:rPr>
          <w:sz w:val="32"/>
          <w:szCs w:val="32"/>
        </w:rPr>
        <w:t>Романова Т.Ф.</w:t>
      </w:r>
    </w:p>
    <w:p w14:paraId="11B3F9C9" w14:textId="51332B1F" w:rsidR="00023F1F" w:rsidRPr="00023F1F" w:rsidRDefault="00023F1F" w:rsidP="00023F1F">
      <w:pPr>
        <w:pStyle w:val="af2"/>
        <w:numPr>
          <w:ilvl w:val="0"/>
          <w:numId w:val="1"/>
        </w:numPr>
        <w:ind w:left="0" w:right="-2" w:firstLine="567"/>
        <w:jc w:val="both"/>
        <w:rPr>
          <w:i/>
          <w:iCs/>
          <w:sz w:val="32"/>
          <w:szCs w:val="32"/>
        </w:rPr>
      </w:pPr>
      <w:r w:rsidRPr="00023F1F">
        <w:rPr>
          <w:sz w:val="32"/>
          <w:szCs w:val="32"/>
        </w:rPr>
        <w:t xml:space="preserve">О поддержке </w:t>
      </w:r>
      <w:r w:rsidR="00727808" w:rsidRPr="00727808">
        <w:rPr>
          <w:sz w:val="32"/>
          <w:szCs w:val="32"/>
        </w:rPr>
        <w:t>законодательн</w:t>
      </w:r>
      <w:r w:rsidR="00D7306C">
        <w:rPr>
          <w:sz w:val="32"/>
          <w:szCs w:val="32"/>
        </w:rPr>
        <w:t>ой</w:t>
      </w:r>
      <w:r w:rsidR="00727808" w:rsidRPr="00727808">
        <w:rPr>
          <w:sz w:val="32"/>
          <w:szCs w:val="32"/>
        </w:rPr>
        <w:t xml:space="preserve"> инициатив</w:t>
      </w:r>
      <w:r w:rsidR="00D7306C">
        <w:rPr>
          <w:sz w:val="32"/>
          <w:szCs w:val="32"/>
        </w:rPr>
        <w:t>ы</w:t>
      </w:r>
      <w:r w:rsidR="00727808" w:rsidRPr="00727808">
        <w:rPr>
          <w:sz w:val="32"/>
          <w:szCs w:val="32"/>
        </w:rPr>
        <w:t xml:space="preserve"> Брянской областной Думы по внесению в Государственную Думу Федерального Собрания Российской Федерации проекта федерального закона «О внесении изменений в статьи 48 и 49 Семейного кодекса Российской Федерации» (постановление от 28.09.2023 № 7-1337)</w:t>
      </w:r>
    </w:p>
    <w:p w14:paraId="3087C9BD" w14:textId="1A58E4F8" w:rsidR="00023F1F" w:rsidRDefault="00023F1F" w:rsidP="00023F1F">
      <w:pPr>
        <w:pStyle w:val="af2"/>
        <w:ind w:left="927"/>
        <w:jc w:val="right"/>
        <w:rPr>
          <w:sz w:val="32"/>
          <w:szCs w:val="32"/>
        </w:rPr>
      </w:pPr>
      <w:r>
        <w:rPr>
          <w:sz w:val="32"/>
          <w:szCs w:val="32"/>
        </w:rPr>
        <w:t xml:space="preserve">Докл. </w:t>
      </w:r>
      <w:r w:rsidR="00424BA1">
        <w:rPr>
          <w:sz w:val="32"/>
          <w:szCs w:val="32"/>
        </w:rPr>
        <w:t>Романова Т.Ф.</w:t>
      </w:r>
    </w:p>
    <w:p w14:paraId="4D622E0E" w14:textId="297A0374" w:rsidR="00B5704C" w:rsidRPr="00BA606F" w:rsidRDefault="00B5704C" w:rsidP="00BA606F">
      <w:pPr>
        <w:pStyle w:val="af2"/>
        <w:numPr>
          <w:ilvl w:val="0"/>
          <w:numId w:val="1"/>
        </w:numPr>
        <w:ind w:left="0" w:right="-2" w:firstLine="568"/>
        <w:jc w:val="both"/>
        <w:rPr>
          <w:i/>
          <w:iCs/>
          <w:sz w:val="32"/>
          <w:szCs w:val="32"/>
        </w:rPr>
      </w:pPr>
      <w:r w:rsidRPr="00023F1F">
        <w:rPr>
          <w:sz w:val="32"/>
          <w:szCs w:val="32"/>
        </w:rPr>
        <w:t xml:space="preserve">О поддержке </w:t>
      </w:r>
      <w:r w:rsidR="00727808" w:rsidRPr="00727808">
        <w:rPr>
          <w:sz w:val="32"/>
          <w:szCs w:val="32"/>
        </w:rPr>
        <w:t>обращени</w:t>
      </w:r>
      <w:r w:rsidR="003D1031">
        <w:rPr>
          <w:sz w:val="32"/>
          <w:szCs w:val="32"/>
        </w:rPr>
        <w:t>я</w:t>
      </w:r>
      <w:r w:rsidR="00727808" w:rsidRPr="00727808">
        <w:rPr>
          <w:sz w:val="32"/>
          <w:szCs w:val="32"/>
        </w:rPr>
        <w:t xml:space="preserve"> Законодательной Думы Хабаровского края в Правительство Российской Федерации о финансировании деятельности медицинских организаций государственной системы здравоохранения субъектов Российской Федерации, входящих в состав Дальневосточного федерального округа (постановление от 27</w:t>
      </w:r>
      <w:r w:rsidR="003D1031">
        <w:rPr>
          <w:sz w:val="32"/>
          <w:szCs w:val="32"/>
        </w:rPr>
        <w:t>.09.</w:t>
      </w:r>
      <w:r w:rsidR="00727808" w:rsidRPr="00727808">
        <w:rPr>
          <w:sz w:val="32"/>
          <w:szCs w:val="32"/>
        </w:rPr>
        <w:t>2023 № 1961)</w:t>
      </w:r>
    </w:p>
    <w:p w14:paraId="4A8DA554" w14:textId="52B676F9" w:rsidR="00B5704C" w:rsidRDefault="00B5704C" w:rsidP="00B5704C">
      <w:pPr>
        <w:pStyle w:val="af2"/>
        <w:ind w:left="927"/>
        <w:jc w:val="right"/>
        <w:rPr>
          <w:sz w:val="32"/>
          <w:szCs w:val="32"/>
        </w:rPr>
      </w:pPr>
      <w:r>
        <w:rPr>
          <w:sz w:val="32"/>
          <w:szCs w:val="32"/>
        </w:rPr>
        <w:t xml:space="preserve">Докл. </w:t>
      </w:r>
      <w:r w:rsidR="00424BA1">
        <w:rPr>
          <w:sz w:val="32"/>
          <w:szCs w:val="32"/>
        </w:rPr>
        <w:t>Романова Т.Ф.</w:t>
      </w:r>
    </w:p>
    <w:p w14:paraId="6E37D31C" w14:textId="1D371F76" w:rsidR="00276903" w:rsidRPr="00E40515" w:rsidRDefault="00E40515" w:rsidP="00276903">
      <w:pPr>
        <w:pStyle w:val="af2"/>
        <w:numPr>
          <w:ilvl w:val="0"/>
          <w:numId w:val="1"/>
        </w:numPr>
        <w:ind w:left="0" w:right="-2" w:firstLine="567"/>
        <w:jc w:val="both"/>
        <w:rPr>
          <w:i/>
          <w:iCs/>
          <w:sz w:val="32"/>
          <w:szCs w:val="32"/>
        </w:rPr>
      </w:pPr>
      <w:bookmarkStart w:id="3" w:name="_Hlk148096624"/>
      <w:r w:rsidRPr="00E40515">
        <w:rPr>
          <w:sz w:val="32"/>
          <w:szCs w:val="32"/>
        </w:rPr>
        <w:t>О проекте федерального закона № 443614-8 «Об аттракционах», внесенного Законодательным Собранием Санкт-Петербурга</w:t>
      </w:r>
      <w:r w:rsidR="00276903" w:rsidRPr="00E40515">
        <w:rPr>
          <w:b/>
          <w:bCs/>
          <w:sz w:val="32"/>
          <w:szCs w:val="32"/>
        </w:rPr>
        <w:t xml:space="preserve"> </w:t>
      </w:r>
      <w:bookmarkEnd w:id="3"/>
    </w:p>
    <w:p w14:paraId="5B140620" w14:textId="5A2E3BFE" w:rsidR="001601A4" w:rsidRPr="00E40515" w:rsidRDefault="00276903" w:rsidP="00E40515">
      <w:pPr>
        <w:pStyle w:val="af2"/>
        <w:ind w:left="927"/>
        <w:jc w:val="right"/>
        <w:rPr>
          <w:sz w:val="32"/>
          <w:szCs w:val="32"/>
        </w:rPr>
      </w:pPr>
      <w:r>
        <w:rPr>
          <w:sz w:val="32"/>
          <w:szCs w:val="32"/>
        </w:rPr>
        <w:t xml:space="preserve">Докл. </w:t>
      </w:r>
      <w:r w:rsidR="005B7C70">
        <w:rPr>
          <w:sz w:val="32"/>
          <w:szCs w:val="32"/>
        </w:rPr>
        <w:t>Романова Т.Ф.</w:t>
      </w:r>
    </w:p>
    <w:p w14:paraId="5692C502" w14:textId="6D3B5776" w:rsidR="0072308B" w:rsidRPr="00F347F4" w:rsidRDefault="00F347F4" w:rsidP="00EF61D8">
      <w:pPr>
        <w:pStyle w:val="af2"/>
        <w:numPr>
          <w:ilvl w:val="0"/>
          <w:numId w:val="1"/>
        </w:numPr>
        <w:ind w:left="0" w:right="-2" w:firstLine="567"/>
        <w:jc w:val="both"/>
        <w:rPr>
          <w:i/>
          <w:iCs/>
          <w:sz w:val="32"/>
          <w:szCs w:val="32"/>
        </w:rPr>
      </w:pPr>
      <w:bookmarkStart w:id="4" w:name="_Hlk148096718"/>
      <w:r w:rsidRPr="00F347F4">
        <w:rPr>
          <w:sz w:val="32"/>
          <w:szCs w:val="32"/>
        </w:rPr>
        <w:t xml:space="preserve">О поддержке проекта федерального закона № 451178-8 </w:t>
      </w:r>
      <w:r>
        <w:rPr>
          <w:sz w:val="32"/>
          <w:szCs w:val="32"/>
        </w:rPr>
        <w:t>«</w:t>
      </w:r>
      <w:r w:rsidRPr="00F347F4">
        <w:rPr>
          <w:sz w:val="32"/>
          <w:szCs w:val="32"/>
        </w:rPr>
        <w:t xml:space="preserve">О внесении изменений в Федеральный закон </w:t>
      </w:r>
      <w:r>
        <w:rPr>
          <w:sz w:val="32"/>
          <w:szCs w:val="32"/>
        </w:rPr>
        <w:t>«</w:t>
      </w:r>
      <w:r w:rsidRPr="00F347F4">
        <w:rPr>
          <w:sz w:val="32"/>
          <w:szCs w:val="32"/>
        </w:rPr>
        <w:t>Об исполнительном производстве</w:t>
      </w:r>
      <w:r>
        <w:rPr>
          <w:sz w:val="32"/>
          <w:szCs w:val="32"/>
        </w:rPr>
        <w:t>»</w:t>
      </w:r>
      <w:r w:rsidRPr="00F347F4">
        <w:rPr>
          <w:sz w:val="32"/>
          <w:szCs w:val="32"/>
        </w:rPr>
        <w:t xml:space="preserve"> (в части создания реестра должников по алиментным обязательствам), внесенн</w:t>
      </w:r>
      <w:r>
        <w:rPr>
          <w:sz w:val="32"/>
          <w:szCs w:val="32"/>
        </w:rPr>
        <w:t xml:space="preserve">ого </w:t>
      </w:r>
      <w:r w:rsidRPr="00F347F4">
        <w:rPr>
          <w:sz w:val="32"/>
          <w:szCs w:val="32"/>
        </w:rPr>
        <w:t>Правительством Российской Федерации</w:t>
      </w:r>
    </w:p>
    <w:p w14:paraId="5F990D94" w14:textId="04E2F79F" w:rsidR="00F347F4" w:rsidRDefault="00F347F4" w:rsidP="00F347F4">
      <w:pPr>
        <w:pStyle w:val="af2"/>
        <w:ind w:left="567" w:right="-2"/>
        <w:jc w:val="right"/>
        <w:rPr>
          <w:sz w:val="32"/>
          <w:szCs w:val="32"/>
        </w:rPr>
      </w:pPr>
      <w:r>
        <w:rPr>
          <w:sz w:val="32"/>
          <w:szCs w:val="32"/>
        </w:rPr>
        <w:t>Докл. Романова Т.Ф.</w:t>
      </w:r>
    </w:p>
    <w:p w14:paraId="6A2B3739" w14:textId="2F480A4D" w:rsidR="00DD5724" w:rsidRPr="00DD5724" w:rsidRDefault="00DD5724" w:rsidP="00EF61D8">
      <w:pPr>
        <w:pStyle w:val="af2"/>
        <w:numPr>
          <w:ilvl w:val="0"/>
          <w:numId w:val="1"/>
        </w:numPr>
        <w:ind w:left="0" w:right="-2" w:firstLine="567"/>
        <w:jc w:val="both"/>
        <w:rPr>
          <w:i/>
          <w:iCs/>
          <w:sz w:val="32"/>
          <w:szCs w:val="32"/>
        </w:rPr>
      </w:pPr>
      <w:r w:rsidRPr="00DD5724">
        <w:rPr>
          <w:sz w:val="32"/>
          <w:szCs w:val="32"/>
        </w:rPr>
        <w:t xml:space="preserve">О поддержке проекта федерального закона № 458129-8 </w:t>
      </w:r>
      <w:r>
        <w:rPr>
          <w:sz w:val="32"/>
          <w:szCs w:val="32"/>
        </w:rPr>
        <w:t>«</w:t>
      </w:r>
      <w:r w:rsidRPr="00DD5724">
        <w:rPr>
          <w:sz w:val="32"/>
          <w:szCs w:val="32"/>
        </w:rPr>
        <w:t>О внесении изменений в статью 256 Трудового кодекса Российской Федерации</w:t>
      </w:r>
      <w:r>
        <w:rPr>
          <w:sz w:val="32"/>
          <w:szCs w:val="32"/>
        </w:rPr>
        <w:t>»</w:t>
      </w:r>
      <w:r w:rsidRPr="00DD5724">
        <w:rPr>
          <w:sz w:val="32"/>
          <w:szCs w:val="32"/>
        </w:rPr>
        <w:t xml:space="preserve"> (о сохранении права на получение ежемесячного пособия по уходу за ребенком за матерью ребенка и другими лицами, </w:t>
      </w:r>
      <w:r w:rsidRPr="00DD5724">
        <w:rPr>
          <w:sz w:val="32"/>
          <w:szCs w:val="32"/>
        </w:rPr>
        <w:lastRenderedPageBreak/>
        <w:t>имеющими право на данное пособие и вышедшими на работу из отпуска по уходу за ребенком ранее достижения им возраста полутора лет), внесенн</w:t>
      </w:r>
      <w:r>
        <w:rPr>
          <w:sz w:val="32"/>
          <w:szCs w:val="32"/>
        </w:rPr>
        <w:t>о</w:t>
      </w:r>
      <w:r w:rsidR="0091794A">
        <w:rPr>
          <w:sz w:val="32"/>
          <w:szCs w:val="32"/>
        </w:rPr>
        <w:t>го</w:t>
      </w:r>
      <w:r w:rsidRPr="00DD5724">
        <w:rPr>
          <w:sz w:val="32"/>
          <w:szCs w:val="32"/>
        </w:rPr>
        <w:t xml:space="preserve"> Правительством Российской Федерации</w:t>
      </w:r>
    </w:p>
    <w:p w14:paraId="4F45CF59" w14:textId="63FF1A9D" w:rsidR="00DD5724" w:rsidRDefault="00DD5724" w:rsidP="00DD5724">
      <w:pPr>
        <w:pStyle w:val="af2"/>
        <w:ind w:left="567" w:right="-2"/>
        <w:jc w:val="right"/>
        <w:rPr>
          <w:sz w:val="32"/>
          <w:szCs w:val="32"/>
        </w:rPr>
      </w:pPr>
      <w:r>
        <w:rPr>
          <w:sz w:val="32"/>
          <w:szCs w:val="32"/>
        </w:rPr>
        <w:t>Докл. Романова Т.Ф.</w:t>
      </w:r>
    </w:p>
    <w:p w14:paraId="776B8704" w14:textId="761C4493" w:rsidR="00DD5724" w:rsidRPr="00B402FA" w:rsidRDefault="00F4156B" w:rsidP="00EF61D8">
      <w:pPr>
        <w:pStyle w:val="af2"/>
        <w:numPr>
          <w:ilvl w:val="0"/>
          <w:numId w:val="1"/>
        </w:numPr>
        <w:ind w:left="0" w:right="-2" w:firstLine="567"/>
        <w:jc w:val="both"/>
        <w:rPr>
          <w:i/>
          <w:iCs/>
          <w:sz w:val="32"/>
          <w:szCs w:val="32"/>
        </w:rPr>
      </w:pPr>
      <w:r w:rsidRPr="00F4156B">
        <w:rPr>
          <w:sz w:val="32"/>
          <w:szCs w:val="32"/>
        </w:rPr>
        <w:t xml:space="preserve">О поддержке проекта федерального закона № 458127-8 </w:t>
      </w:r>
      <w:r>
        <w:rPr>
          <w:sz w:val="32"/>
          <w:szCs w:val="32"/>
        </w:rPr>
        <w:t>«</w:t>
      </w:r>
      <w:r w:rsidRPr="00F4156B">
        <w:rPr>
          <w:sz w:val="32"/>
          <w:szCs w:val="32"/>
        </w:rPr>
        <w:t xml:space="preserve">О внесении изменений в статью 13 Федерального закона </w:t>
      </w:r>
      <w:r>
        <w:rPr>
          <w:sz w:val="32"/>
          <w:szCs w:val="32"/>
        </w:rPr>
        <w:t>«</w:t>
      </w:r>
      <w:r w:rsidRPr="00F4156B">
        <w:rPr>
          <w:sz w:val="32"/>
          <w:szCs w:val="32"/>
        </w:rPr>
        <w:t>О государственных пособиях гражданам, имеющим детей</w:t>
      </w:r>
      <w:r>
        <w:rPr>
          <w:sz w:val="32"/>
          <w:szCs w:val="32"/>
        </w:rPr>
        <w:t>»</w:t>
      </w:r>
      <w:r w:rsidRPr="00F4156B">
        <w:rPr>
          <w:sz w:val="32"/>
          <w:szCs w:val="32"/>
        </w:rPr>
        <w:t xml:space="preserve"> и статью 11</w:t>
      </w:r>
      <w:r w:rsidRPr="00F4156B">
        <w:rPr>
          <w:sz w:val="32"/>
          <w:szCs w:val="32"/>
          <w:vertAlign w:val="superscript"/>
        </w:rPr>
        <w:t>1</w:t>
      </w:r>
      <w:r w:rsidRPr="00F4156B">
        <w:rPr>
          <w:sz w:val="32"/>
          <w:szCs w:val="32"/>
        </w:rPr>
        <w:t xml:space="preserve"> Федерального закона </w:t>
      </w:r>
      <w:r>
        <w:rPr>
          <w:sz w:val="32"/>
          <w:szCs w:val="32"/>
        </w:rPr>
        <w:t>«</w:t>
      </w:r>
      <w:r w:rsidRPr="00F4156B">
        <w:rPr>
          <w:sz w:val="32"/>
          <w:szCs w:val="32"/>
        </w:rPr>
        <w:t>Об обязательном социальном страховании на случай временной нетрудоспособности и в связи с материнством</w:t>
      </w:r>
      <w:r>
        <w:rPr>
          <w:sz w:val="32"/>
          <w:szCs w:val="32"/>
        </w:rPr>
        <w:t>»</w:t>
      </w:r>
      <w:r w:rsidRPr="00F4156B">
        <w:rPr>
          <w:sz w:val="32"/>
          <w:szCs w:val="32"/>
        </w:rPr>
        <w:t xml:space="preserve"> (о сохранении права на ежемесячное пособие по уходу за ребенком в случае выхода на работу из отпуска по уходу за ребенком ранее достижения им возраста полутора лет), внесенн</w:t>
      </w:r>
      <w:r>
        <w:rPr>
          <w:sz w:val="32"/>
          <w:szCs w:val="32"/>
        </w:rPr>
        <w:t>о</w:t>
      </w:r>
      <w:r w:rsidR="00B402FA">
        <w:rPr>
          <w:sz w:val="32"/>
          <w:szCs w:val="32"/>
        </w:rPr>
        <w:t>го</w:t>
      </w:r>
      <w:r w:rsidRPr="00F4156B">
        <w:rPr>
          <w:sz w:val="32"/>
          <w:szCs w:val="32"/>
        </w:rPr>
        <w:t xml:space="preserve"> Правительством Российской Федерации</w:t>
      </w:r>
      <w:r>
        <w:rPr>
          <w:sz w:val="32"/>
          <w:szCs w:val="32"/>
        </w:rPr>
        <w:t xml:space="preserve"> </w:t>
      </w:r>
    </w:p>
    <w:p w14:paraId="0B73AE65" w14:textId="6D951F99" w:rsidR="00B402FA" w:rsidRPr="00B402FA" w:rsidRDefault="00B402FA" w:rsidP="00B402FA">
      <w:pPr>
        <w:pStyle w:val="af2"/>
        <w:ind w:left="567" w:right="-2"/>
        <w:jc w:val="right"/>
        <w:rPr>
          <w:i/>
          <w:iCs/>
          <w:sz w:val="32"/>
          <w:szCs w:val="32"/>
        </w:rPr>
      </w:pPr>
      <w:r>
        <w:rPr>
          <w:sz w:val="32"/>
          <w:szCs w:val="32"/>
        </w:rPr>
        <w:t>Докл. Романова Т.Ф.</w:t>
      </w:r>
    </w:p>
    <w:p w14:paraId="7F3EBF6D" w14:textId="7531E3B8" w:rsidR="00EF61D8" w:rsidRPr="00276903" w:rsidRDefault="00EF61D8" w:rsidP="00EF61D8">
      <w:pPr>
        <w:pStyle w:val="af2"/>
        <w:numPr>
          <w:ilvl w:val="0"/>
          <w:numId w:val="1"/>
        </w:numPr>
        <w:ind w:left="0" w:right="-2" w:firstLine="567"/>
        <w:jc w:val="both"/>
        <w:rPr>
          <w:i/>
          <w:iCs/>
          <w:sz w:val="32"/>
          <w:szCs w:val="32"/>
        </w:rPr>
      </w:pPr>
      <w:r w:rsidRPr="00276903">
        <w:rPr>
          <w:sz w:val="32"/>
          <w:szCs w:val="32"/>
        </w:rPr>
        <w:t>О</w:t>
      </w:r>
      <w:r w:rsidR="00B963CA">
        <w:rPr>
          <w:sz w:val="32"/>
          <w:szCs w:val="32"/>
        </w:rPr>
        <w:t xml:space="preserve"> </w:t>
      </w:r>
      <w:r w:rsidRPr="00276903">
        <w:rPr>
          <w:sz w:val="32"/>
          <w:szCs w:val="32"/>
        </w:rPr>
        <w:t>проект</w:t>
      </w:r>
      <w:r w:rsidR="00B963CA">
        <w:rPr>
          <w:sz w:val="32"/>
          <w:szCs w:val="32"/>
        </w:rPr>
        <w:t>е</w:t>
      </w:r>
      <w:r w:rsidRPr="00276903">
        <w:rPr>
          <w:sz w:val="32"/>
          <w:szCs w:val="32"/>
        </w:rPr>
        <w:t xml:space="preserve"> федерального закона </w:t>
      </w:r>
      <w:bookmarkEnd w:id="4"/>
      <w:r w:rsidR="002E5DFD" w:rsidRPr="002E5DFD">
        <w:rPr>
          <w:sz w:val="32"/>
          <w:szCs w:val="32"/>
        </w:rPr>
        <w:t>№ 443486-8 «О внесении изменений в статью 26.1 Федерального закона «О страховых пенсиях» в части возобновления индексации пенсий работающим пенсионерам, являющимся инвалидами», внесенн</w:t>
      </w:r>
      <w:r w:rsidR="00575BFD">
        <w:rPr>
          <w:sz w:val="32"/>
          <w:szCs w:val="32"/>
        </w:rPr>
        <w:t>ом</w:t>
      </w:r>
      <w:r w:rsidR="002E5DFD" w:rsidRPr="002E5DFD">
        <w:rPr>
          <w:sz w:val="32"/>
          <w:szCs w:val="32"/>
        </w:rPr>
        <w:t xml:space="preserve"> депутатами Государственной Думы Г.</w:t>
      </w:r>
      <w:r w:rsidR="00274FAB">
        <w:rPr>
          <w:sz w:val="32"/>
          <w:szCs w:val="32"/>
        </w:rPr>
        <w:t>А</w:t>
      </w:r>
      <w:r w:rsidR="002E5DFD" w:rsidRPr="002E5DFD">
        <w:rPr>
          <w:sz w:val="32"/>
          <w:szCs w:val="32"/>
        </w:rPr>
        <w:t>. Зюгановым, О.Н. Смолиным, И.И. Мельниковым, Н.В. Коломейцевым, Н.А. Останиной, А.А. Алехиным, Я.Е. Ниловым, В.И. Кашиным</w:t>
      </w:r>
      <w:r w:rsidR="001F5FA9">
        <w:rPr>
          <w:sz w:val="32"/>
          <w:szCs w:val="32"/>
        </w:rPr>
        <w:t xml:space="preserve"> </w:t>
      </w:r>
    </w:p>
    <w:p w14:paraId="0B3CC7B6" w14:textId="48EC9FC4" w:rsidR="00EF61D8" w:rsidRDefault="00EF61D8" w:rsidP="00EF61D8">
      <w:pPr>
        <w:pStyle w:val="af2"/>
        <w:ind w:left="927"/>
        <w:jc w:val="right"/>
        <w:rPr>
          <w:sz w:val="32"/>
          <w:szCs w:val="32"/>
        </w:rPr>
      </w:pPr>
      <w:r>
        <w:rPr>
          <w:sz w:val="32"/>
          <w:szCs w:val="32"/>
        </w:rPr>
        <w:t xml:space="preserve">Докл. </w:t>
      </w:r>
      <w:r w:rsidR="00B963CA">
        <w:rPr>
          <w:sz w:val="32"/>
          <w:szCs w:val="32"/>
        </w:rPr>
        <w:t>Романова Т.Ф.</w:t>
      </w:r>
    </w:p>
    <w:p w14:paraId="42185FC8" w14:textId="09AB64E2" w:rsidR="008F1CF0" w:rsidRPr="008F1CF0" w:rsidRDefault="008F1CF0" w:rsidP="00065475">
      <w:pPr>
        <w:pStyle w:val="af2"/>
        <w:numPr>
          <w:ilvl w:val="0"/>
          <w:numId w:val="1"/>
        </w:numPr>
        <w:ind w:left="0" w:right="-2" w:firstLine="567"/>
        <w:jc w:val="both"/>
        <w:rPr>
          <w:i/>
          <w:iCs/>
          <w:sz w:val="32"/>
          <w:szCs w:val="32"/>
        </w:rPr>
      </w:pPr>
      <w:r w:rsidRPr="008F1CF0">
        <w:rPr>
          <w:sz w:val="32"/>
          <w:szCs w:val="32"/>
        </w:rPr>
        <w:t>О проект</w:t>
      </w:r>
      <w:r w:rsidR="00EA22D3">
        <w:rPr>
          <w:sz w:val="32"/>
          <w:szCs w:val="32"/>
        </w:rPr>
        <w:t>е</w:t>
      </w:r>
      <w:r w:rsidRPr="008F1CF0">
        <w:rPr>
          <w:sz w:val="32"/>
          <w:szCs w:val="32"/>
        </w:rPr>
        <w:t xml:space="preserve"> федерального закона № </w:t>
      </w:r>
      <w:r w:rsidR="002E5DFD" w:rsidRPr="002E5DFD">
        <w:rPr>
          <w:sz w:val="32"/>
          <w:szCs w:val="32"/>
        </w:rPr>
        <w:t>432628-8 «О внесении изменений в Трудовой кодекс Российской Федерации» (о предоставлении 1 сентября (День знаний) однодневного отпуска родителям (опекунам, приемным родителям) ребенка, получающего основное общее образование), внесенн</w:t>
      </w:r>
      <w:r w:rsidR="00575BFD">
        <w:rPr>
          <w:sz w:val="32"/>
          <w:szCs w:val="32"/>
        </w:rPr>
        <w:t>ом</w:t>
      </w:r>
      <w:r w:rsidR="002E5DFD" w:rsidRPr="002E5DFD">
        <w:rPr>
          <w:sz w:val="32"/>
          <w:szCs w:val="32"/>
        </w:rPr>
        <w:t xml:space="preserve"> депутатами Государственной Думы Я.Е. Ниловым, А.Н. Диденко, С.Д. Леоновым, Д.А. Свищевым, А.Н. Свистуновым, В.В. Сипягиным, В.А. Кошелевым, К.М. Панешем, сенаторами Российской Федерации Е.В. Афанасьевой, В.Е. Деньгиным </w:t>
      </w:r>
    </w:p>
    <w:p w14:paraId="7A3D36A1" w14:textId="5ABFA886" w:rsidR="008F1CF0" w:rsidRDefault="008F1CF0" w:rsidP="008F1CF0">
      <w:pPr>
        <w:pStyle w:val="af2"/>
        <w:ind w:left="927"/>
        <w:jc w:val="right"/>
        <w:rPr>
          <w:sz w:val="32"/>
          <w:szCs w:val="32"/>
        </w:rPr>
      </w:pPr>
      <w:r>
        <w:rPr>
          <w:sz w:val="32"/>
          <w:szCs w:val="32"/>
        </w:rPr>
        <w:t xml:space="preserve">Докл. </w:t>
      </w:r>
      <w:r w:rsidR="00EA22D3">
        <w:rPr>
          <w:sz w:val="32"/>
          <w:szCs w:val="32"/>
        </w:rPr>
        <w:t>Романова Т.Ф</w:t>
      </w:r>
      <w:r w:rsidR="0045173C">
        <w:rPr>
          <w:sz w:val="32"/>
          <w:szCs w:val="32"/>
        </w:rPr>
        <w:t>.</w:t>
      </w:r>
    </w:p>
    <w:p w14:paraId="5F4F4F57" w14:textId="77777777" w:rsidR="00B3122D" w:rsidRPr="00B3122D" w:rsidRDefault="00961006" w:rsidP="007D5878">
      <w:pPr>
        <w:pStyle w:val="af2"/>
        <w:numPr>
          <w:ilvl w:val="0"/>
          <w:numId w:val="1"/>
        </w:numPr>
        <w:ind w:left="0" w:right="-2" w:firstLine="567"/>
        <w:jc w:val="both"/>
        <w:rPr>
          <w:i/>
          <w:iCs/>
          <w:sz w:val="32"/>
          <w:szCs w:val="32"/>
        </w:rPr>
      </w:pPr>
      <w:r w:rsidRPr="007D5878">
        <w:rPr>
          <w:sz w:val="32"/>
          <w:szCs w:val="32"/>
        </w:rPr>
        <w:t xml:space="preserve">О поддержке проекта федерального закона № </w:t>
      </w:r>
      <w:r w:rsidR="007D5878" w:rsidRPr="007D5878">
        <w:rPr>
          <w:sz w:val="32"/>
          <w:szCs w:val="32"/>
        </w:rPr>
        <w:t xml:space="preserve">452646-8 </w:t>
      </w:r>
      <w:r w:rsidR="00B3122D">
        <w:rPr>
          <w:sz w:val="32"/>
          <w:szCs w:val="32"/>
        </w:rPr>
        <w:t>«</w:t>
      </w:r>
      <w:r w:rsidR="007D5878" w:rsidRPr="007D5878">
        <w:rPr>
          <w:sz w:val="32"/>
          <w:szCs w:val="32"/>
        </w:rPr>
        <w:t>О внесении изменений в Градостроительный кодекс Российской Федерации и отдельные законодательные акты Российской Федерации</w:t>
      </w:r>
      <w:r w:rsidR="00B3122D">
        <w:rPr>
          <w:sz w:val="32"/>
          <w:szCs w:val="32"/>
        </w:rPr>
        <w:t xml:space="preserve">» </w:t>
      </w:r>
      <w:r w:rsidR="007D5878" w:rsidRPr="007D5878">
        <w:rPr>
          <w:sz w:val="32"/>
          <w:szCs w:val="32"/>
        </w:rPr>
        <w:t>(о регулировании вопросов комплексного развития территории)</w:t>
      </w:r>
      <w:r w:rsidR="00B3122D">
        <w:rPr>
          <w:sz w:val="32"/>
          <w:szCs w:val="32"/>
        </w:rPr>
        <w:t xml:space="preserve">, внесенного </w:t>
      </w:r>
      <w:r w:rsidR="007D5878" w:rsidRPr="007D5878">
        <w:rPr>
          <w:sz w:val="32"/>
          <w:szCs w:val="32"/>
        </w:rPr>
        <w:t>Правительство</w:t>
      </w:r>
      <w:r w:rsidR="00B3122D">
        <w:rPr>
          <w:sz w:val="32"/>
          <w:szCs w:val="32"/>
        </w:rPr>
        <w:t>м</w:t>
      </w:r>
      <w:r w:rsidR="007D5878" w:rsidRPr="007D5878">
        <w:rPr>
          <w:sz w:val="32"/>
          <w:szCs w:val="32"/>
        </w:rPr>
        <w:t xml:space="preserve"> Российской Федерации </w:t>
      </w:r>
    </w:p>
    <w:p w14:paraId="5F1EFC2A" w14:textId="35C0741F" w:rsidR="00D51776" w:rsidRDefault="00D51776" w:rsidP="00D51776">
      <w:pPr>
        <w:pStyle w:val="af2"/>
        <w:ind w:left="928"/>
        <w:jc w:val="right"/>
        <w:rPr>
          <w:sz w:val="32"/>
          <w:szCs w:val="32"/>
        </w:rPr>
      </w:pPr>
      <w:r>
        <w:rPr>
          <w:sz w:val="32"/>
          <w:szCs w:val="32"/>
        </w:rPr>
        <w:t>Докл. Кирносенко А.В.</w:t>
      </w:r>
    </w:p>
    <w:p w14:paraId="5EB1CE3B" w14:textId="53AEDA5B" w:rsidR="00D51776" w:rsidRPr="00023F1F" w:rsidRDefault="00D51776" w:rsidP="00D51776">
      <w:pPr>
        <w:pStyle w:val="af2"/>
        <w:numPr>
          <w:ilvl w:val="0"/>
          <w:numId w:val="1"/>
        </w:numPr>
        <w:ind w:left="0" w:right="-2" w:firstLine="568"/>
        <w:jc w:val="both"/>
        <w:rPr>
          <w:i/>
          <w:iCs/>
          <w:sz w:val="32"/>
          <w:szCs w:val="32"/>
        </w:rPr>
      </w:pPr>
      <w:r w:rsidRPr="00023F1F">
        <w:rPr>
          <w:sz w:val="32"/>
          <w:szCs w:val="32"/>
        </w:rPr>
        <w:t>О</w:t>
      </w:r>
      <w:r w:rsidR="00902ACE">
        <w:rPr>
          <w:sz w:val="32"/>
          <w:szCs w:val="32"/>
        </w:rPr>
        <w:t xml:space="preserve"> поддержке</w:t>
      </w:r>
      <w:r w:rsidR="00F84FC4">
        <w:rPr>
          <w:sz w:val="32"/>
          <w:szCs w:val="32"/>
        </w:rPr>
        <w:t xml:space="preserve"> </w:t>
      </w:r>
      <w:r w:rsidR="00F84FC4" w:rsidRPr="00727808">
        <w:rPr>
          <w:sz w:val="32"/>
          <w:szCs w:val="32"/>
        </w:rPr>
        <w:t>обращени</w:t>
      </w:r>
      <w:r w:rsidR="00902ACE">
        <w:rPr>
          <w:sz w:val="32"/>
          <w:szCs w:val="32"/>
        </w:rPr>
        <w:t>я</w:t>
      </w:r>
      <w:r w:rsidR="00F84FC4" w:rsidRPr="00727808">
        <w:rPr>
          <w:sz w:val="32"/>
          <w:szCs w:val="32"/>
        </w:rPr>
        <w:t xml:space="preserve"> Законодательной Думы Хабаровского края в Правительство Российской Федерации </w:t>
      </w:r>
      <w:r w:rsidR="003A397B" w:rsidRPr="003A397B">
        <w:rPr>
          <w:sz w:val="32"/>
          <w:szCs w:val="32"/>
        </w:rPr>
        <w:t xml:space="preserve">об изменении условий </w:t>
      </w:r>
      <w:r w:rsidR="003A397B" w:rsidRPr="003A397B">
        <w:rPr>
          <w:sz w:val="32"/>
          <w:szCs w:val="32"/>
        </w:rPr>
        <w:lastRenderedPageBreak/>
        <w:t xml:space="preserve">программы </w:t>
      </w:r>
      <w:r w:rsidR="00781798">
        <w:rPr>
          <w:sz w:val="32"/>
          <w:szCs w:val="32"/>
        </w:rPr>
        <w:t>«</w:t>
      </w:r>
      <w:r w:rsidR="003A397B" w:rsidRPr="003A397B">
        <w:rPr>
          <w:sz w:val="32"/>
          <w:szCs w:val="32"/>
        </w:rPr>
        <w:t>Дальневосточная ипотека</w:t>
      </w:r>
      <w:r w:rsidR="00781798">
        <w:rPr>
          <w:sz w:val="32"/>
          <w:szCs w:val="32"/>
        </w:rPr>
        <w:t>»</w:t>
      </w:r>
      <w:r w:rsidR="00902ACE">
        <w:rPr>
          <w:sz w:val="32"/>
          <w:szCs w:val="32"/>
        </w:rPr>
        <w:t xml:space="preserve"> (постановление от 27.09.2023 № 1960)</w:t>
      </w:r>
    </w:p>
    <w:p w14:paraId="7C62296A" w14:textId="5C758B9A" w:rsidR="00D51776" w:rsidRDefault="00D51776" w:rsidP="00D51776">
      <w:pPr>
        <w:pStyle w:val="af2"/>
        <w:ind w:left="928"/>
        <w:jc w:val="right"/>
        <w:rPr>
          <w:sz w:val="32"/>
          <w:szCs w:val="32"/>
        </w:rPr>
      </w:pPr>
      <w:r>
        <w:rPr>
          <w:sz w:val="32"/>
          <w:szCs w:val="32"/>
        </w:rPr>
        <w:t>Докл. Кирносенко А.В.</w:t>
      </w:r>
    </w:p>
    <w:p w14:paraId="79E5CBFD" w14:textId="4B89D6B0" w:rsidR="00FC584F" w:rsidRPr="004E0886" w:rsidRDefault="00224083" w:rsidP="00847D12">
      <w:pPr>
        <w:pStyle w:val="af2"/>
        <w:numPr>
          <w:ilvl w:val="0"/>
          <w:numId w:val="1"/>
        </w:numPr>
        <w:ind w:left="0" w:right="-2" w:firstLine="567"/>
        <w:jc w:val="both"/>
        <w:rPr>
          <w:i/>
          <w:iCs/>
          <w:sz w:val="32"/>
          <w:szCs w:val="32"/>
        </w:rPr>
      </w:pPr>
      <w:r w:rsidRPr="00224083">
        <w:rPr>
          <w:sz w:val="32"/>
          <w:szCs w:val="32"/>
        </w:rPr>
        <w:t xml:space="preserve">О проекте федерального закона № </w:t>
      </w:r>
      <w:r>
        <w:rPr>
          <w:sz w:val="32"/>
          <w:szCs w:val="32"/>
        </w:rPr>
        <w:t>437182-8 «</w:t>
      </w:r>
      <w:r w:rsidRPr="00224083">
        <w:rPr>
          <w:sz w:val="32"/>
          <w:szCs w:val="32"/>
        </w:rPr>
        <w:t xml:space="preserve">О внесении изменений в статью 35 Федерального закона </w:t>
      </w:r>
      <w:r>
        <w:rPr>
          <w:sz w:val="32"/>
          <w:szCs w:val="32"/>
        </w:rPr>
        <w:t>«</w:t>
      </w:r>
      <w:r w:rsidRPr="00224083">
        <w:rPr>
          <w:sz w:val="32"/>
          <w:szCs w:val="32"/>
        </w:rPr>
        <w:t>Об общих принципах организации местного самоуправления в Российской Федерации</w:t>
      </w:r>
      <w:r>
        <w:rPr>
          <w:sz w:val="32"/>
          <w:szCs w:val="32"/>
        </w:rPr>
        <w:t>»</w:t>
      </w:r>
      <w:r w:rsidRPr="00224083">
        <w:rPr>
          <w:sz w:val="32"/>
          <w:szCs w:val="32"/>
        </w:rPr>
        <w:t xml:space="preserve"> (в части отнесения к исключительной компетенции представительного органа муниципального образования принятие решения о запрете на выдачу разрешения на строительство объектов капитального строительства или линейных объектов)</w:t>
      </w:r>
      <w:r w:rsidR="004E0886">
        <w:rPr>
          <w:sz w:val="32"/>
          <w:szCs w:val="32"/>
        </w:rPr>
        <w:t xml:space="preserve">, </w:t>
      </w:r>
      <w:r w:rsidRPr="00224083">
        <w:rPr>
          <w:sz w:val="32"/>
          <w:szCs w:val="32"/>
        </w:rPr>
        <w:t>вн</w:t>
      </w:r>
      <w:r w:rsidR="004E0886">
        <w:rPr>
          <w:sz w:val="32"/>
          <w:szCs w:val="32"/>
        </w:rPr>
        <w:t>есенном</w:t>
      </w:r>
      <w:r w:rsidRPr="00224083">
        <w:rPr>
          <w:sz w:val="32"/>
          <w:szCs w:val="32"/>
        </w:rPr>
        <w:t xml:space="preserve"> депутат</w:t>
      </w:r>
      <w:r w:rsidR="004E0886">
        <w:rPr>
          <w:sz w:val="32"/>
          <w:szCs w:val="32"/>
        </w:rPr>
        <w:t>ами</w:t>
      </w:r>
      <w:r w:rsidRPr="00224083">
        <w:rPr>
          <w:sz w:val="32"/>
          <w:szCs w:val="32"/>
        </w:rPr>
        <w:t xml:space="preserve"> Государственной Думы В.А.Даванков</w:t>
      </w:r>
      <w:r w:rsidR="004E0886">
        <w:rPr>
          <w:sz w:val="32"/>
          <w:szCs w:val="32"/>
        </w:rPr>
        <w:t>ым</w:t>
      </w:r>
      <w:r w:rsidRPr="00224083">
        <w:rPr>
          <w:sz w:val="32"/>
          <w:szCs w:val="32"/>
        </w:rPr>
        <w:t>, Г.К.Арапов</w:t>
      </w:r>
      <w:r w:rsidR="004E0886">
        <w:rPr>
          <w:sz w:val="32"/>
          <w:szCs w:val="32"/>
        </w:rPr>
        <w:t>ым</w:t>
      </w:r>
      <w:r w:rsidRPr="00224083">
        <w:rPr>
          <w:sz w:val="32"/>
          <w:szCs w:val="32"/>
        </w:rPr>
        <w:t>, К.А.Горячев</w:t>
      </w:r>
      <w:r w:rsidR="004E0886">
        <w:rPr>
          <w:sz w:val="32"/>
          <w:szCs w:val="32"/>
        </w:rPr>
        <w:t>ой</w:t>
      </w:r>
      <w:r w:rsidRPr="00224083">
        <w:rPr>
          <w:sz w:val="32"/>
          <w:szCs w:val="32"/>
        </w:rPr>
        <w:t>, А.М.Хамитов</w:t>
      </w:r>
      <w:r w:rsidR="004E0886">
        <w:rPr>
          <w:sz w:val="32"/>
          <w:szCs w:val="32"/>
        </w:rPr>
        <w:t>ым</w:t>
      </w:r>
      <w:r w:rsidRPr="00224083">
        <w:rPr>
          <w:sz w:val="32"/>
          <w:szCs w:val="32"/>
        </w:rPr>
        <w:t>, Г.В.Шилкин</w:t>
      </w:r>
      <w:r w:rsidR="004E0886">
        <w:rPr>
          <w:sz w:val="32"/>
          <w:szCs w:val="32"/>
        </w:rPr>
        <w:t xml:space="preserve">ым </w:t>
      </w:r>
    </w:p>
    <w:p w14:paraId="0ACA1A83" w14:textId="53CC299F" w:rsidR="004E0886" w:rsidRDefault="004E0886" w:rsidP="004E0886">
      <w:pPr>
        <w:ind w:right="-2"/>
        <w:jc w:val="right"/>
        <w:rPr>
          <w:i/>
          <w:iCs/>
          <w:sz w:val="32"/>
          <w:szCs w:val="32"/>
        </w:rPr>
      </w:pPr>
      <w:r>
        <w:rPr>
          <w:sz w:val="32"/>
          <w:szCs w:val="32"/>
        </w:rPr>
        <w:t>Докл. Кирносенко А.В.</w:t>
      </w:r>
    </w:p>
    <w:p w14:paraId="1F68A96C" w14:textId="5DBB6A31" w:rsidR="00847D12" w:rsidRPr="00847D12" w:rsidRDefault="00847D12" w:rsidP="00847D12">
      <w:pPr>
        <w:pStyle w:val="af2"/>
        <w:numPr>
          <w:ilvl w:val="0"/>
          <w:numId w:val="1"/>
        </w:numPr>
        <w:ind w:left="0" w:right="-2" w:firstLine="567"/>
        <w:jc w:val="both"/>
        <w:rPr>
          <w:i/>
          <w:iCs/>
          <w:sz w:val="32"/>
          <w:szCs w:val="32"/>
        </w:rPr>
      </w:pPr>
      <w:r w:rsidRPr="00847D12">
        <w:rPr>
          <w:sz w:val="32"/>
          <w:szCs w:val="32"/>
        </w:rPr>
        <w:t xml:space="preserve">О поддержке проекта федерального закона № </w:t>
      </w:r>
      <w:r w:rsidR="00CB1228" w:rsidRPr="00CB1228">
        <w:rPr>
          <w:sz w:val="32"/>
          <w:szCs w:val="32"/>
        </w:rPr>
        <w:t>441427-8 «О внесении изменений в статью 14 Закона Российской Федерации «О ветеринарии» (в части защиты территории Российской Федерации от заноса заразных болезней животных из иностранных государств), внесенн</w:t>
      </w:r>
      <w:r w:rsidR="00547D27">
        <w:rPr>
          <w:sz w:val="32"/>
          <w:szCs w:val="32"/>
        </w:rPr>
        <w:t>ого</w:t>
      </w:r>
      <w:r w:rsidR="00CB1228" w:rsidRPr="00CB1228">
        <w:rPr>
          <w:sz w:val="32"/>
          <w:szCs w:val="32"/>
        </w:rPr>
        <w:t xml:space="preserve"> Правительством Российской Федерации</w:t>
      </w:r>
    </w:p>
    <w:p w14:paraId="67554188" w14:textId="64124CE0" w:rsidR="00847D12" w:rsidRDefault="00847D12" w:rsidP="00847D12">
      <w:pPr>
        <w:pStyle w:val="af2"/>
        <w:ind w:left="928"/>
        <w:jc w:val="right"/>
        <w:rPr>
          <w:sz w:val="32"/>
          <w:szCs w:val="32"/>
        </w:rPr>
      </w:pPr>
      <w:r>
        <w:rPr>
          <w:sz w:val="32"/>
          <w:szCs w:val="32"/>
        </w:rPr>
        <w:t>Докл. Кирносенко А.В.</w:t>
      </w:r>
    </w:p>
    <w:p w14:paraId="16BFD829" w14:textId="38D49D6D" w:rsidR="00260659" w:rsidRPr="00847D12" w:rsidRDefault="00260659" w:rsidP="00260659">
      <w:pPr>
        <w:pStyle w:val="af2"/>
        <w:numPr>
          <w:ilvl w:val="0"/>
          <w:numId w:val="1"/>
        </w:numPr>
        <w:ind w:left="0" w:right="-2" w:firstLine="567"/>
        <w:jc w:val="both"/>
        <w:rPr>
          <w:i/>
          <w:iCs/>
          <w:sz w:val="32"/>
          <w:szCs w:val="32"/>
        </w:rPr>
      </w:pPr>
      <w:bookmarkStart w:id="5" w:name="_Hlk148090634"/>
      <w:r w:rsidRPr="00847D12">
        <w:rPr>
          <w:sz w:val="32"/>
          <w:szCs w:val="32"/>
        </w:rPr>
        <w:t xml:space="preserve">О поддержке проекта федерального закона № </w:t>
      </w:r>
      <w:r w:rsidR="00CB1228" w:rsidRPr="00CB1228">
        <w:rPr>
          <w:sz w:val="32"/>
          <w:szCs w:val="32"/>
        </w:rPr>
        <w:t>407944-8 «О внесении изменений в Кодекс Российской Федерации об административных правонарушениях» (в части введения административной ответственности за выгул потенциально опасных собак без намордника и поводка), внесенн</w:t>
      </w:r>
      <w:r w:rsidR="00833910">
        <w:rPr>
          <w:sz w:val="32"/>
          <w:szCs w:val="32"/>
        </w:rPr>
        <w:t>ого</w:t>
      </w:r>
      <w:r w:rsidR="00CB1228" w:rsidRPr="00CB1228">
        <w:rPr>
          <w:sz w:val="32"/>
          <w:szCs w:val="32"/>
        </w:rPr>
        <w:t xml:space="preserve"> Законодательным Собранием Санкт-Петербурга</w:t>
      </w:r>
    </w:p>
    <w:p w14:paraId="0495CC2D" w14:textId="2A897568" w:rsidR="00C941E8" w:rsidRDefault="00260659" w:rsidP="00C941E8">
      <w:pPr>
        <w:pStyle w:val="af2"/>
        <w:ind w:left="928"/>
        <w:jc w:val="right"/>
        <w:rPr>
          <w:sz w:val="32"/>
          <w:szCs w:val="32"/>
        </w:rPr>
      </w:pPr>
      <w:r>
        <w:rPr>
          <w:sz w:val="32"/>
          <w:szCs w:val="32"/>
        </w:rPr>
        <w:t>Докл. Кирносенко А.В</w:t>
      </w:r>
      <w:bookmarkEnd w:id="5"/>
      <w:r>
        <w:rPr>
          <w:sz w:val="32"/>
          <w:szCs w:val="32"/>
        </w:rPr>
        <w:t>.</w:t>
      </w:r>
    </w:p>
    <w:p w14:paraId="002EA501" w14:textId="585B377F" w:rsidR="00C941E8" w:rsidRPr="00716A01" w:rsidRDefault="00C941E8" w:rsidP="008A38A2">
      <w:pPr>
        <w:pStyle w:val="af2"/>
        <w:numPr>
          <w:ilvl w:val="0"/>
          <w:numId w:val="1"/>
        </w:numPr>
        <w:ind w:left="0" w:right="-2" w:firstLine="567"/>
        <w:jc w:val="both"/>
        <w:rPr>
          <w:i/>
          <w:iCs/>
          <w:sz w:val="32"/>
          <w:szCs w:val="32"/>
        </w:rPr>
      </w:pPr>
      <w:r w:rsidRPr="00847D12">
        <w:rPr>
          <w:sz w:val="32"/>
          <w:szCs w:val="32"/>
        </w:rPr>
        <w:t>О поддержке проекта</w:t>
      </w:r>
      <w:r w:rsidRPr="00C941E8">
        <w:rPr>
          <w:sz w:val="32"/>
          <w:szCs w:val="32"/>
        </w:rPr>
        <w:t xml:space="preserve"> федерального закона № 90784-8 «О внесении изменений в Федеральный закон «О мелиорации земель» и отдельные законодательные акты Российской Федерации в целях совершенствования регулирования правоотношений по оформлению прав на мелиоративные сооружения», внесенн</w:t>
      </w:r>
      <w:r w:rsidR="00716A01">
        <w:rPr>
          <w:sz w:val="32"/>
          <w:szCs w:val="32"/>
        </w:rPr>
        <w:t>ого</w:t>
      </w:r>
      <w:r w:rsidRPr="00C941E8">
        <w:rPr>
          <w:sz w:val="32"/>
          <w:szCs w:val="32"/>
        </w:rPr>
        <w:t xml:space="preserve"> Законодательным Собранием Калининградской области</w:t>
      </w:r>
    </w:p>
    <w:p w14:paraId="30573837" w14:textId="2FE338FD" w:rsidR="00C941E8" w:rsidRDefault="00C941E8" w:rsidP="00C941E8">
      <w:pPr>
        <w:pStyle w:val="af2"/>
        <w:ind w:left="567" w:right="-2"/>
        <w:jc w:val="right"/>
        <w:rPr>
          <w:sz w:val="32"/>
          <w:szCs w:val="32"/>
        </w:rPr>
      </w:pPr>
      <w:r>
        <w:rPr>
          <w:sz w:val="32"/>
          <w:szCs w:val="32"/>
        </w:rPr>
        <w:t>Докл. Кирносенко А.В.</w:t>
      </w:r>
    </w:p>
    <w:p w14:paraId="52275CB5" w14:textId="3A027493" w:rsidR="00EC6279" w:rsidRPr="00E40515" w:rsidRDefault="00E40515" w:rsidP="008A38A2">
      <w:pPr>
        <w:pStyle w:val="af2"/>
        <w:numPr>
          <w:ilvl w:val="0"/>
          <w:numId w:val="1"/>
        </w:numPr>
        <w:ind w:left="0" w:right="-2" w:firstLine="567"/>
        <w:jc w:val="both"/>
        <w:rPr>
          <w:i/>
          <w:iCs/>
          <w:sz w:val="32"/>
          <w:szCs w:val="32"/>
        </w:rPr>
      </w:pPr>
      <w:r w:rsidRPr="00E40515">
        <w:rPr>
          <w:sz w:val="32"/>
          <w:szCs w:val="32"/>
        </w:rPr>
        <w:t>О представлении кандидатуры от Законодательного Собрания Камчатского края для назначения Губернатором Камчатского края в состав конкурсной комиссии по проведению конкурса по отбору кандидатур на должность главы Мильковского муниципального округа Камчатского края</w:t>
      </w:r>
      <w:r w:rsidR="00EC6279" w:rsidRPr="00E40515">
        <w:rPr>
          <w:sz w:val="32"/>
          <w:szCs w:val="32"/>
        </w:rPr>
        <w:t xml:space="preserve"> </w:t>
      </w:r>
      <w:r w:rsidR="008A38A2" w:rsidRPr="00E40515">
        <w:rPr>
          <w:sz w:val="32"/>
          <w:szCs w:val="32"/>
        </w:rPr>
        <w:t xml:space="preserve"> </w:t>
      </w:r>
    </w:p>
    <w:p w14:paraId="22ED5053" w14:textId="4BE91FF2" w:rsidR="00D636F4" w:rsidRDefault="008A38A2" w:rsidP="008A38A2">
      <w:pPr>
        <w:pStyle w:val="af2"/>
        <w:spacing w:before="240"/>
        <w:ind w:left="568"/>
        <w:jc w:val="right"/>
        <w:rPr>
          <w:sz w:val="32"/>
          <w:szCs w:val="32"/>
        </w:rPr>
      </w:pPr>
      <w:r>
        <w:rPr>
          <w:sz w:val="32"/>
          <w:szCs w:val="32"/>
        </w:rPr>
        <w:t xml:space="preserve">Докл. </w:t>
      </w:r>
      <w:r w:rsidR="00403F0D">
        <w:rPr>
          <w:sz w:val="32"/>
          <w:szCs w:val="32"/>
        </w:rPr>
        <w:t>Унтилова И.Л.</w:t>
      </w:r>
    </w:p>
    <w:p w14:paraId="497B64E0" w14:textId="77777777" w:rsidR="000A14E3" w:rsidRDefault="000A14E3" w:rsidP="008A38A2">
      <w:pPr>
        <w:pStyle w:val="af2"/>
        <w:spacing w:before="240"/>
        <w:ind w:left="568"/>
        <w:jc w:val="right"/>
        <w:rPr>
          <w:sz w:val="32"/>
          <w:szCs w:val="32"/>
        </w:rPr>
      </w:pPr>
    </w:p>
    <w:p w14:paraId="214ADEB1" w14:textId="422F491D" w:rsidR="00224083" w:rsidRPr="00755BB1" w:rsidRDefault="00224083" w:rsidP="00224083">
      <w:pPr>
        <w:pStyle w:val="af2"/>
        <w:numPr>
          <w:ilvl w:val="0"/>
          <w:numId w:val="1"/>
        </w:numPr>
        <w:spacing w:before="240"/>
        <w:ind w:left="0" w:firstLine="567"/>
        <w:jc w:val="both"/>
        <w:rPr>
          <w:b/>
          <w:bCs/>
          <w:i/>
          <w:sz w:val="32"/>
          <w:szCs w:val="32"/>
        </w:rPr>
      </w:pPr>
      <w:r w:rsidRPr="00755BB1">
        <w:rPr>
          <w:sz w:val="32"/>
          <w:szCs w:val="32"/>
        </w:rPr>
        <w:lastRenderedPageBreak/>
        <w:t xml:space="preserve">О </w:t>
      </w:r>
      <w:r>
        <w:rPr>
          <w:sz w:val="32"/>
          <w:szCs w:val="32"/>
        </w:rPr>
        <w:t>р</w:t>
      </w:r>
      <w:r w:rsidRPr="00755BB1">
        <w:rPr>
          <w:sz w:val="32"/>
          <w:szCs w:val="32"/>
        </w:rPr>
        <w:t>аспределени</w:t>
      </w:r>
      <w:r w:rsidR="003D1450">
        <w:rPr>
          <w:sz w:val="32"/>
          <w:szCs w:val="32"/>
        </w:rPr>
        <w:t>и</w:t>
      </w:r>
      <w:r w:rsidRPr="00755BB1">
        <w:rPr>
          <w:sz w:val="32"/>
          <w:szCs w:val="32"/>
        </w:rPr>
        <w:t xml:space="preserve"> квот по награждению Почетной грамотой Законодательного Собрания Камчатского края, поощрению ценным подарком Законодательного Собрания Камчатского края граждан в связи с профессиональными праздниками и памятными датами</w:t>
      </w:r>
    </w:p>
    <w:p w14:paraId="504DF37B" w14:textId="229EE6D0" w:rsidR="00224083" w:rsidRDefault="00F0588D" w:rsidP="00224083">
      <w:pPr>
        <w:pStyle w:val="af2"/>
        <w:spacing w:before="240"/>
        <w:ind w:left="567"/>
        <w:jc w:val="right"/>
        <w:rPr>
          <w:sz w:val="32"/>
          <w:szCs w:val="32"/>
        </w:rPr>
      </w:pPr>
      <w:r>
        <w:rPr>
          <w:sz w:val="32"/>
          <w:szCs w:val="32"/>
        </w:rPr>
        <w:t>Докл. Унтилова И.Л.</w:t>
      </w:r>
    </w:p>
    <w:p w14:paraId="22BAF311" w14:textId="43B52F12" w:rsidR="00D955C5" w:rsidRPr="00D955C5" w:rsidRDefault="008A38A2" w:rsidP="008A38A2">
      <w:pPr>
        <w:pStyle w:val="af2"/>
        <w:numPr>
          <w:ilvl w:val="0"/>
          <w:numId w:val="1"/>
        </w:numPr>
        <w:ind w:left="0" w:right="-2" w:firstLine="567"/>
        <w:jc w:val="both"/>
        <w:rPr>
          <w:i/>
          <w:iCs/>
          <w:sz w:val="32"/>
          <w:szCs w:val="32"/>
        </w:rPr>
      </w:pPr>
      <w:r w:rsidRPr="00D955C5">
        <w:rPr>
          <w:sz w:val="32"/>
          <w:szCs w:val="32"/>
        </w:rPr>
        <w:t>О</w:t>
      </w:r>
      <w:r w:rsidR="004E1917" w:rsidRPr="00D955C5">
        <w:rPr>
          <w:sz w:val="32"/>
          <w:szCs w:val="32"/>
        </w:rPr>
        <w:t>б утверждении Положения</w:t>
      </w:r>
      <w:r w:rsidR="00D955C5" w:rsidRPr="00D955C5">
        <w:rPr>
          <w:sz w:val="32"/>
          <w:szCs w:val="32"/>
        </w:rPr>
        <w:t xml:space="preserve"> о постоянной комиссии Законодательного Собрания Камчатского края </w:t>
      </w:r>
      <w:r w:rsidR="00231F5B">
        <w:rPr>
          <w:sz w:val="32"/>
          <w:szCs w:val="32"/>
        </w:rPr>
        <w:t>по регламенту и депутатской этике</w:t>
      </w:r>
    </w:p>
    <w:p w14:paraId="6795ED94" w14:textId="07084BFB" w:rsidR="008A38A2" w:rsidRDefault="008A38A2" w:rsidP="008A38A2">
      <w:pPr>
        <w:pStyle w:val="af2"/>
        <w:spacing w:before="240"/>
        <w:ind w:left="568"/>
        <w:jc w:val="right"/>
        <w:rPr>
          <w:sz w:val="32"/>
          <w:szCs w:val="32"/>
        </w:rPr>
      </w:pPr>
      <w:r>
        <w:rPr>
          <w:sz w:val="32"/>
          <w:szCs w:val="32"/>
        </w:rPr>
        <w:t xml:space="preserve">Докл. </w:t>
      </w:r>
      <w:r w:rsidR="00D955C5">
        <w:rPr>
          <w:sz w:val="32"/>
          <w:szCs w:val="32"/>
        </w:rPr>
        <w:t>Гуляев И.В.</w:t>
      </w:r>
    </w:p>
    <w:p w14:paraId="155BDBC4" w14:textId="77777777" w:rsidR="007735CD" w:rsidRPr="007735CD" w:rsidRDefault="00D9263F" w:rsidP="007735CD">
      <w:pPr>
        <w:pStyle w:val="af2"/>
        <w:numPr>
          <w:ilvl w:val="0"/>
          <w:numId w:val="1"/>
        </w:numPr>
        <w:ind w:left="0" w:right="-2" w:firstLine="567"/>
        <w:jc w:val="both"/>
        <w:rPr>
          <w:b/>
          <w:bCs/>
          <w:i/>
          <w:sz w:val="32"/>
          <w:szCs w:val="32"/>
        </w:rPr>
      </w:pPr>
      <w:r w:rsidRPr="00847D12">
        <w:rPr>
          <w:sz w:val="32"/>
          <w:szCs w:val="32"/>
        </w:rPr>
        <w:t xml:space="preserve">О </w:t>
      </w:r>
      <w:r w:rsidR="007735CD">
        <w:rPr>
          <w:sz w:val="32"/>
          <w:szCs w:val="32"/>
        </w:rPr>
        <w:t xml:space="preserve">конкурсе на лучший представительный орган муниципального образования в Камчатском крае </w:t>
      </w:r>
    </w:p>
    <w:p w14:paraId="611BD3EE" w14:textId="2E3B495A" w:rsidR="00755BB1" w:rsidRPr="00E40515" w:rsidRDefault="00D45FAD" w:rsidP="00E40515">
      <w:pPr>
        <w:pStyle w:val="af2"/>
        <w:ind w:left="567" w:right="-2"/>
        <w:jc w:val="right"/>
        <w:rPr>
          <w:sz w:val="32"/>
          <w:szCs w:val="32"/>
        </w:rPr>
      </w:pPr>
      <w:r>
        <w:rPr>
          <w:sz w:val="32"/>
          <w:szCs w:val="32"/>
        </w:rPr>
        <w:t xml:space="preserve">Докл. </w:t>
      </w:r>
      <w:r w:rsidR="007735CD">
        <w:rPr>
          <w:sz w:val="32"/>
          <w:szCs w:val="32"/>
        </w:rPr>
        <w:t>Гуляев И.В.</w:t>
      </w:r>
    </w:p>
    <w:p w14:paraId="46D2241F" w14:textId="32042239" w:rsidR="009A0F30" w:rsidRPr="00F01D4F" w:rsidRDefault="00E40515" w:rsidP="009A0F30">
      <w:pPr>
        <w:pStyle w:val="af2"/>
        <w:numPr>
          <w:ilvl w:val="0"/>
          <w:numId w:val="1"/>
        </w:numPr>
        <w:spacing w:before="240"/>
        <w:ind w:left="0" w:firstLine="567"/>
        <w:jc w:val="both"/>
        <w:rPr>
          <w:b/>
          <w:bCs/>
          <w:i/>
          <w:sz w:val="32"/>
          <w:szCs w:val="32"/>
        </w:rPr>
      </w:pPr>
      <w:r w:rsidRPr="0008632F">
        <w:rPr>
          <w:iCs/>
          <w:sz w:val="32"/>
          <w:szCs w:val="32"/>
        </w:rPr>
        <w:t>О</w:t>
      </w:r>
      <w:r w:rsidRPr="00E40515">
        <w:rPr>
          <w:iCs/>
          <w:sz w:val="32"/>
          <w:szCs w:val="32"/>
        </w:rPr>
        <w:t xml:space="preserve"> </w:t>
      </w:r>
      <w:r>
        <w:rPr>
          <w:iCs/>
          <w:sz w:val="32"/>
          <w:szCs w:val="32"/>
        </w:rPr>
        <w:t xml:space="preserve">награждении </w:t>
      </w:r>
      <w:r w:rsidRPr="00755BB1">
        <w:rPr>
          <w:sz w:val="32"/>
          <w:szCs w:val="32"/>
        </w:rPr>
        <w:t>Почетн</w:t>
      </w:r>
      <w:r>
        <w:rPr>
          <w:sz w:val="32"/>
          <w:szCs w:val="32"/>
        </w:rPr>
        <w:t>ыми</w:t>
      </w:r>
      <w:r w:rsidRPr="00755BB1">
        <w:rPr>
          <w:sz w:val="32"/>
          <w:szCs w:val="32"/>
        </w:rPr>
        <w:t xml:space="preserve"> грамот</w:t>
      </w:r>
      <w:r>
        <w:rPr>
          <w:sz w:val="32"/>
          <w:szCs w:val="32"/>
        </w:rPr>
        <w:t>ами</w:t>
      </w:r>
      <w:r w:rsidRPr="00755BB1">
        <w:rPr>
          <w:sz w:val="32"/>
          <w:szCs w:val="32"/>
        </w:rPr>
        <w:t xml:space="preserve"> Законодательного Собрания Камчатского края</w:t>
      </w:r>
      <w:r>
        <w:rPr>
          <w:sz w:val="32"/>
          <w:szCs w:val="32"/>
        </w:rPr>
        <w:t xml:space="preserve">, ценными подарками </w:t>
      </w:r>
      <w:r w:rsidRPr="00755BB1">
        <w:rPr>
          <w:sz w:val="32"/>
          <w:szCs w:val="32"/>
        </w:rPr>
        <w:t>Законодательного Собрания Камчатского края</w:t>
      </w:r>
      <w:r>
        <w:rPr>
          <w:sz w:val="32"/>
          <w:szCs w:val="32"/>
        </w:rPr>
        <w:t xml:space="preserve">, поощрении </w:t>
      </w:r>
      <w:r w:rsidR="001D5667">
        <w:rPr>
          <w:sz w:val="32"/>
          <w:szCs w:val="32"/>
        </w:rPr>
        <w:t xml:space="preserve">Благодарственными письмами Законодательного Собрания Камчатского края </w:t>
      </w:r>
    </w:p>
    <w:p w14:paraId="70B15451" w14:textId="39F81B6D" w:rsidR="009A0F30" w:rsidRDefault="009A0F30" w:rsidP="009A0F30">
      <w:pPr>
        <w:pStyle w:val="af2"/>
        <w:ind w:left="567" w:right="-2"/>
        <w:jc w:val="right"/>
        <w:rPr>
          <w:sz w:val="32"/>
          <w:szCs w:val="32"/>
        </w:rPr>
      </w:pPr>
      <w:r>
        <w:rPr>
          <w:sz w:val="32"/>
          <w:szCs w:val="32"/>
        </w:rPr>
        <w:t>Докл. Мананников М.М.</w:t>
      </w:r>
      <w:r w:rsidR="00E40515">
        <w:rPr>
          <w:sz w:val="32"/>
          <w:szCs w:val="32"/>
        </w:rPr>
        <w:t xml:space="preserve">, </w:t>
      </w:r>
      <w:r w:rsidR="00E40515" w:rsidRPr="00E40515">
        <w:rPr>
          <w:sz w:val="32"/>
          <w:szCs w:val="32"/>
        </w:rPr>
        <w:t>Романова Т.Ф.</w:t>
      </w:r>
      <w:r w:rsidR="00E40515">
        <w:rPr>
          <w:sz w:val="32"/>
          <w:szCs w:val="32"/>
        </w:rPr>
        <w:t>,</w:t>
      </w:r>
      <w:r w:rsidR="00E40515" w:rsidRPr="00E40515">
        <w:rPr>
          <w:sz w:val="32"/>
          <w:szCs w:val="32"/>
        </w:rPr>
        <w:t xml:space="preserve"> </w:t>
      </w:r>
      <w:r w:rsidR="00E40515">
        <w:rPr>
          <w:sz w:val="32"/>
          <w:szCs w:val="32"/>
        </w:rPr>
        <w:t>Унтилова И.Л.</w:t>
      </w:r>
    </w:p>
    <w:p w14:paraId="5BCF168B" w14:textId="13C28589" w:rsidR="00831515" w:rsidRDefault="00E40515" w:rsidP="00A02219">
      <w:pPr>
        <w:pStyle w:val="af2"/>
        <w:numPr>
          <w:ilvl w:val="0"/>
          <w:numId w:val="1"/>
        </w:numPr>
        <w:ind w:left="0" w:firstLine="567"/>
        <w:jc w:val="both"/>
        <w:rPr>
          <w:sz w:val="32"/>
          <w:szCs w:val="32"/>
        </w:rPr>
      </w:pPr>
      <w:r w:rsidRPr="00E40515">
        <w:rPr>
          <w:sz w:val="32"/>
          <w:szCs w:val="32"/>
        </w:rPr>
        <w:t>О поддержке проекта федерального закона № 418126-8 «О внесении изменений в отдельные законодательные акты Российской Федерации» (в части осуществления закупок товаров, работ, услуг отдельными видами юридических лиц у социально ориентированных некоммерческих организаций), внесенного депутатами Государственной Думы К.Ю. Захаровым, В.В. Павловым, С.В. Бурлаковым, О.В. Гариным, М.С. Шеремет, Р.В. Птицыным, Д.А. Белик, П.В. Симигиным, А.А. Гетта, А.Р. Метшиным, А.Ф. Ягафаровым</w:t>
      </w:r>
    </w:p>
    <w:p w14:paraId="28899F81" w14:textId="71F7B4F0" w:rsidR="00E40515" w:rsidRDefault="00E40515" w:rsidP="00E40515">
      <w:pPr>
        <w:pStyle w:val="af2"/>
        <w:ind w:left="567"/>
        <w:jc w:val="right"/>
        <w:rPr>
          <w:sz w:val="32"/>
          <w:szCs w:val="32"/>
        </w:rPr>
      </w:pPr>
      <w:r>
        <w:rPr>
          <w:sz w:val="32"/>
          <w:szCs w:val="32"/>
        </w:rPr>
        <w:t>Докл. Коростелев Д.А.</w:t>
      </w:r>
    </w:p>
    <w:p w14:paraId="6A9C930F" w14:textId="39C31665" w:rsidR="00E40515" w:rsidRDefault="00C430BC" w:rsidP="00A02219">
      <w:pPr>
        <w:pStyle w:val="af2"/>
        <w:numPr>
          <w:ilvl w:val="0"/>
          <w:numId w:val="1"/>
        </w:numPr>
        <w:ind w:left="0" w:firstLine="567"/>
        <w:jc w:val="both"/>
        <w:rPr>
          <w:sz w:val="32"/>
          <w:szCs w:val="32"/>
        </w:rPr>
      </w:pPr>
      <w:r w:rsidRPr="00C430BC">
        <w:rPr>
          <w:sz w:val="32"/>
          <w:szCs w:val="32"/>
        </w:rPr>
        <w:t>О поддержке проекта федерального закона № 398197-8 «О внесении изменений в пункт 2 статьи 93</w:t>
      </w:r>
      <w:r w:rsidRPr="00C430BC">
        <w:rPr>
          <w:sz w:val="32"/>
          <w:szCs w:val="32"/>
          <w:vertAlign w:val="superscript"/>
        </w:rPr>
        <w:t>3</w:t>
      </w:r>
      <w:r w:rsidRPr="00C430BC">
        <w:rPr>
          <w:sz w:val="32"/>
          <w:szCs w:val="32"/>
        </w:rPr>
        <w:t xml:space="preserve"> Бюджетного кодекса Российской Федерации» (в части бюджетных кредитов, предоставляемых бюджетом субъекта Российской Федерации бюджету муниципального образования для погашения долговых обязательств по муниципальным ценным бумагам и по кредитам, полученным муниципальным образованием от кредитных организаций), внесенного Курской областной Думой</w:t>
      </w:r>
    </w:p>
    <w:p w14:paraId="0C3EFE21" w14:textId="438969FD" w:rsidR="00C430BC" w:rsidRDefault="00C430BC" w:rsidP="00C430BC">
      <w:pPr>
        <w:pStyle w:val="af2"/>
        <w:ind w:left="567"/>
        <w:jc w:val="right"/>
        <w:rPr>
          <w:sz w:val="32"/>
          <w:szCs w:val="32"/>
        </w:rPr>
      </w:pPr>
      <w:r>
        <w:rPr>
          <w:sz w:val="32"/>
          <w:szCs w:val="32"/>
        </w:rPr>
        <w:t>Докл. Коростелев Д.А.</w:t>
      </w:r>
    </w:p>
    <w:p w14:paraId="0A354C77" w14:textId="38ADBFE7" w:rsidR="00C430BC" w:rsidRDefault="00C430BC" w:rsidP="00A02219">
      <w:pPr>
        <w:pStyle w:val="af2"/>
        <w:numPr>
          <w:ilvl w:val="0"/>
          <w:numId w:val="1"/>
        </w:numPr>
        <w:ind w:left="0" w:firstLine="567"/>
        <w:jc w:val="both"/>
        <w:rPr>
          <w:sz w:val="32"/>
          <w:szCs w:val="32"/>
        </w:rPr>
      </w:pPr>
      <w:r w:rsidRPr="00C430BC">
        <w:rPr>
          <w:sz w:val="32"/>
          <w:szCs w:val="32"/>
        </w:rPr>
        <w:t>О поддержке проекта федерального закона № 452648-8 «О внесении изменений в статью 105</w:t>
      </w:r>
      <w:r w:rsidRPr="00C430BC">
        <w:rPr>
          <w:sz w:val="32"/>
          <w:szCs w:val="32"/>
          <w:vertAlign w:val="superscript"/>
        </w:rPr>
        <w:t>26</w:t>
      </w:r>
      <w:r w:rsidRPr="00C430BC">
        <w:rPr>
          <w:sz w:val="32"/>
          <w:szCs w:val="32"/>
        </w:rPr>
        <w:t xml:space="preserve"> части первой и статью 176</w:t>
      </w:r>
      <w:r w:rsidRPr="00C430BC">
        <w:rPr>
          <w:sz w:val="32"/>
          <w:szCs w:val="32"/>
          <w:vertAlign w:val="superscript"/>
        </w:rPr>
        <w:t>1</w:t>
      </w:r>
      <w:r w:rsidRPr="00C430BC">
        <w:rPr>
          <w:sz w:val="32"/>
          <w:szCs w:val="32"/>
        </w:rPr>
        <w:t xml:space="preserve"> части второй Налогового кодекса Российской Федерации» (в части совершенствования налогового администрирования резидентов </w:t>
      </w:r>
      <w:r w:rsidRPr="00C430BC">
        <w:rPr>
          <w:sz w:val="32"/>
          <w:szCs w:val="32"/>
        </w:rPr>
        <w:lastRenderedPageBreak/>
        <w:t>преференциальных режимов Дальнего Востока и Арктики), внесенного Правительством Российской Федерации</w:t>
      </w:r>
    </w:p>
    <w:p w14:paraId="7CA7D4E9" w14:textId="4D01A193" w:rsidR="00C430BC" w:rsidRDefault="00C430BC" w:rsidP="00C430BC">
      <w:pPr>
        <w:pStyle w:val="af2"/>
        <w:ind w:left="567"/>
        <w:jc w:val="right"/>
        <w:rPr>
          <w:sz w:val="32"/>
          <w:szCs w:val="32"/>
        </w:rPr>
      </w:pPr>
      <w:r>
        <w:rPr>
          <w:sz w:val="32"/>
          <w:szCs w:val="32"/>
        </w:rPr>
        <w:t>Докл. Коростелев Д.А.</w:t>
      </w:r>
    </w:p>
    <w:p w14:paraId="67BC2A40" w14:textId="611E5228" w:rsidR="00C430BC" w:rsidRDefault="00C430BC" w:rsidP="00A02219">
      <w:pPr>
        <w:pStyle w:val="af2"/>
        <w:numPr>
          <w:ilvl w:val="0"/>
          <w:numId w:val="1"/>
        </w:numPr>
        <w:ind w:left="0" w:firstLine="567"/>
        <w:jc w:val="both"/>
        <w:rPr>
          <w:sz w:val="32"/>
          <w:szCs w:val="32"/>
        </w:rPr>
      </w:pPr>
      <w:r w:rsidRPr="00C430BC">
        <w:rPr>
          <w:sz w:val="32"/>
          <w:szCs w:val="32"/>
        </w:rPr>
        <w:t>О поддержке проекта федерального закона № 452658-8 «О внесении изменений в отдельные законодательные акты Российской Федерации» (в части совершенствования преференциальных режимов на Дальнем Востоке и в Арктике), внесенного Правительством Российской Федерации</w:t>
      </w:r>
    </w:p>
    <w:p w14:paraId="6342A5E4" w14:textId="01083AAC" w:rsidR="00C430BC" w:rsidRPr="00C430BC" w:rsidRDefault="00C430BC" w:rsidP="00C430BC">
      <w:pPr>
        <w:jc w:val="right"/>
        <w:rPr>
          <w:sz w:val="32"/>
          <w:szCs w:val="32"/>
        </w:rPr>
      </w:pPr>
      <w:r>
        <w:rPr>
          <w:sz w:val="32"/>
          <w:szCs w:val="32"/>
        </w:rPr>
        <w:t>Докл. Коростелев Д.А.</w:t>
      </w:r>
    </w:p>
    <w:p w14:paraId="1355E426" w14:textId="2DC1F6E2" w:rsidR="00C430BC" w:rsidRDefault="00C430BC" w:rsidP="00A02219">
      <w:pPr>
        <w:pStyle w:val="af2"/>
        <w:numPr>
          <w:ilvl w:val="0"/>
          <w:numId w:val="1"/>
        </w:numPr>
        <w:ind w:left="0" w:firstLine="567"/>
        <w:jc w:val="both"/>
        <w:rPr>
          <w:sz w:val="32"/>
          <w:szCs w:val="32"/>
        </w:rPr>
      </w:pPr>
      <w:r w:rsidRPr="00C430BC">
        <w:rPr>
          <w:sz w:val="32"/>
          <w:szCs w:val="32"/>
        </w:rPr>
        <w:t>О внесении изменения в Перечень наказов избирателей, поступивших в адрес депутатов Законодательного Собрания Камчатского края на 2023 год</w:t>
      </w:r>
    </w:p>
    <w:p w14:paraId="052916C5" w14:textId="0F09638A" w:rsidR="00C430BC" w:rsidRPr="00C430BC" w:rsidRDefault="00C430BC" w:rsidP="00C430BC">
      <w:pPr>
        <w:pStyle w:val="af2"/>
        <w:ind w:left="567"/>
        <w:jc w:val="right"/>
        <w:rPr>
          <w:sz w:val="32"/>
          <w:szCs w:val="32"/>
        </w:rPr>
      </w:pPr>
      <w:r>
        <w:rPr>
          <w:sz w:val="32"/>
          <w:szCs w:val="32"/>
        </w:rPr>
        <w:t>Докл. Коростелев Д.А.</w:t>
      </w:r>
    </w:p>
    <w:p w14:paraId="54BB3A8C" w14:textId="350E3CC9" w:rsidR="00C430BC" w:rsidRDefault="00C430BC" w:rsidP="00A02219">
      <w:pPr>
        <w:pStyle w:val="af2"/>
        <w:numPr>
          <w:ilvl w:val="0"/>
          <w:numId w:val="1"/>
        </w:numPr>
        <w:ind w:left="0" w:firstLine="567"/>
        <w:jc w:val="both"/>
        <w:rPr>
          <w:sz w:val="32"/>
          <w:szCs w:val="32"/>
        </w:rPr>
      </w:pPr>
      <w:r w:rsidRPr="00C430BC">
        <w:rPr>
          <w:sz w:val="32"/>
          <w:szCs w:val="32"/>
        </w:rPr>
        <w:t>О внесении изменения в Перечень наказов избирателей, поступивших в адрес депутатов Законодательного Собрания Камчатского края на 2023 год</w:t>
      </w:r>
    </w:p>
    <w:p w14:paraId="7E3EB81E" w14:textId="37D9B16D" w:rsidR="00C430BC" w:rsidRDefault="00C430BC" w:rsidP="00C430BC">
      <w:pPr>
        <w:pStyle w:val="af2"/>
        <w:ind w:left="567"/>
        <w:jc w:val="right"/>
        <w:rPr>
          <w:sz w:val="32"/>
          <w:szCs w:val="32"/>
        </w:rPr>
      </w:pPr>
      <w:r>
        <w:rPr>
          <w:sz w:val="32"/>
          <w:szCs w:val="32"/>
        </w:rPr>
        <w:t>Докл. Коростелев Д.А.</w:t>
      </w:r>
    </w:p>
    <w:p w14:paraId="217232A9" w14:textId="10A5E0AC" w:rsidR="00C430BC" w:rsidRDefault="006A656C" w:rsidP="00A02219">
      <w:pPr>
        <w:pStyle w:val="af2"/>
        <w:numPr>
          <w:ilvl w:val="0"/>
          <w:numId w:val="1"/>
        </w:numPr>
        <w:ind w:left="0" w:firstLine="567"/>
        <w:jc w:val="both"/>
        <w:rPr>
          <w:sz w:val="32"/>
          <w:szCs w:val="32"/>
        </w:rPr>
      </w:pPr>
      <w:r w:rsidRPr="00A83CC8">
        <w:rPr>
          <w:sz w:val="32"/>
          <w:szCs w:val="32"/>
        </w:rPr>
        <w:t>О проекте федерального закона № 458231-8 «О внесении изменений в Федеральный закон «О гражданской обороне» (в части совершенствования координации деятельности органов, осуществляющих управление гражданской обороной), внесенном сенаторами Российской Федерации Ю.Л. Воробьевым, В.Н. Бондаревым, В.И. Булавиным, С.А. Мартыновым, В.А. Чижовым, Ю.К. Валяевым, С.Н. Муратовым, Н.Ф. Кондратюком, К.О. Казаноковым, Т.Д. Мамсуровым, А.Г. Ярошуком</w:t>
      </w:r>
    </w:p>
    <w:p w14:paraId="46A8EE44" w14:textId="4D4C945B" w:rsidR="00A83CC8" w:rsidRDefault="00A83CC8" w:rsidP="00A83CC8">
      <w:pPr>
        <w:pStyle w:val="af2"/>
        <w:ind w:left="567"/>
        <w:jc w:val="right"/>
        <w:rPr>
          <w:sz w:val="32"/>
          <w:szCs w:val="32"/>
        </w:rPr>
      </w:pPr>
      <w:r>
        <w:rPr>
          <w:sz w:val="32"/>
          <w:szCs w:val="32"/>
        </w:rPr>
        <w:t>Докл. Мананников М.М.</w:t>
      </w:r>
    </w:p>
    <w:p w14:paraId="14EE2FA1" w14:textId="4783FD4D" w:rsidR="00A83CC8" w:rsidRPr="00A83CC8" w:rsidRDefault="00A83CC8" w:rsidP="00A02219">
      <w:pPr>
        <w:pStyle w:val="af2"/>
        <w:numPr>
          <w:ilvl w:val="0"/>
          <w:numId w:val="1"/>
        </w:numPr>
        <w:ind w:left="0" w:firstLine="567"/>
        <w:jc w:val="both"/>
        <w:rPr>
          <w:sz w:val="32"/>
          <w:szCs w:val="32"/>
        </w:rPr>
      </w:pPr>
      <w:r w:rsidRPr="00A83CC8">
        <w:rPr>
          <w:sz w:val="32"/>
          <w:szCs w:val="32"/>
        </w:rPr>
        <w:t>О награждении ценным</w:t>
      </w:r>
      <w:r w:rsidRPr="00A83CC8">
        <w:rPr>
          <w:sz w:val="32"/>
          <w:szCs w:val="32"/>
        </w:rPr>
        <w:t>и</w:t>
      </w:r>
      <w:r w:rsidRPr="00A83CC8">
        <w:rPr>
          <w:sz w:val="32"/>
          <w:szCs w:val="32"/>
        </w:rPr>
        <w:t xml:space="preserve"> подарк</w:t>
      </w:r>
      <w:r w:rsidRPr="00A83CC8">
        <w:rPr>
          <w:sz w:val="32"/>
          <w:szCs w:val="32"/>
        </w:rPr>
        <w:t>ами</w:t>
      </w:r>
      <w:r w:rsidRPr="00A83CC8">
        <w:rPr>
          <w:sz w:val="32"/>
          <w:szCs w:val="32"/>
        </w:rPr>
        <w:t xml:space="preserve"> Законодательного Собрания Камчатского края</w:t>
      </w:r>
    </w:p>
    <w:p w14:paraId="30E41E05" w14:textId="6AFEE1CE" w:rsidR="00A02219" w:rsidRPr="00B472B0" w:rsidRDefault="006E7321" w:rsidP="00B472B0">
      <w:pPr>
        <w:pStyle w:val="af2"/>
        <w:ind w:left="567"/>
        <w:jc w:val="right"/>
        <w:rPr>
          <w:sz w:val="32"/>
          <w:szCs w:val="32"/>
        </w:rPr>
      </w:pPr>
      <w:r>
        <w:rPr>
          <w:sz w:val="32"/>
          <w:szCs w:val="32"/>
        </w:rPr>
        <w:t xml:space="preserve">Докл. </w:t>
      </w:r>
      <w:r w:rsidR="00A83CC8">
        <w:rPr>
          <w:sz w:val="32"/>
          <w:szCs w:val="32"/>
        </w:rPr>
        <w:t>Унтилова И.Л.</w:t>
      </w:r>
    </w:p>
    <w:p w14:paraId="74F6B79A" w14:textId="77777777" w:rsidR="00DB172D" w:rsidRDefault="00DB172D" w:rsidP="00C87F0A">
      <w:pPr>
        <w:jc w:val="both"/>
        <w:rPr>
          <w:sz w:val="32"/>
          <w:szCs w:val="32"/>
        </w:rPr>
      </w:pPr>
      <w:bookmarkStart w:id="6" w:name="_GoBack"/>
      <w:bookmarkEnd w:id="6"/>
    </w:p>
    <w:bookmarkEnd w:id="1"/>
    <w:bookmarkEnd w:id="2"/>
    <w:sectPr w:rsidR="00DB172D">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A801" w14:textId="77777777" w:rsidR="00BB0A35" w:rsidRDefault="00BB0A35">
      <w:r>
        <w:separator/>
      </w:r>
    </w:p>
  </w:endnote>
  <w:endnote w:type="continuationSeparator" w:id="0">
    <w:p w14:paraId="4781ED7D" w14:textId="77777777" w:rsidR="00BB0A35" w:rsidRDefault="00BB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77B36" w14:textId="77777777" w:rsidR="00BB0A35" w:rsidRDefault="00BB0A35">
      <w:r>
        <w:separator/>
      </w:r>
    </w:p>
  </w:footnote>
  <w:footnote w:type="continuationSeparator" w:id="0">
    <w:p w14:paraId="6C01F788" w14:textId="77777777" w:rsidR="00BB0A35" w:rsidRDefault="00BB0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D03"/>
    <w:multiLevelType w:val="multilevel"/>
    <w:tmpl w:val="472D4FC7"/>
    <w:lvl w:ilvl="0">
      <w:start w:val="1"/>
      <w:numFmt w:val="decimal"/>
      <w:suff w:val="space"/>
      <w:lvlText w:val="%1."/>
      <w:lvlJc w:val="left"/>
      <w:pPr>
        <w:ind w:left="927"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3837449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472D4FC7"/>
    <w:multiLevelType w:val="multilevel"/>
    <w:tmpl w:val="472D4FC7"/>
    <w:lvl w:ilvl="0">
      <w:start w:val="1"/>
      <w:numFmt w:val="decimal"/>
      <w:suff w:val="space"/>
      <w:lvlText w:val="%1."/>
      <w:lvlJc w:val="left"/>
      <w:pPr>
        <w:ind w:left="786"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4B140B53"/>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2B2CFF"/>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FB27B6"/>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708"/>
    <w:rsid w:val="000009B5"/>
    <w:rsid w:val="00000E77"/>
    <w:rsid w:val="00000FE6"/>
    <w:rsid w:val="00001012"/>
    <w:rsid w:val="0000115C"/>
    <w:rsid w:val="00001168"/>
    <w:rsid w:val="00001169"/>
    <w:rsid w:val="0000124F"/>
    <w:rsid w:val="000014B9"/>
    <w:rsid w:val="0000160F"/>
    <w:rsid w:val="0000161D"/>
    <w:rsid w:val="0000163E"/>
    <w:rsid w:val="00001659"/>
    <w:rsid w:val="000016B5"/>
    <w:rsid w:val="000017C0"/>
    <w:rsid w:val="00001A24"/>
    <w:rsid w:val="00001A2C"/>
    <w:rsid w:val="00001B21"/>
    <w:rsid w:val="00001B2F"/>
    <w:rsid w:val="00001B72"/>
    <w:rsid w:val="00001C1D"/>
    <w:rsid w:val="00001D6E"/>
    <w:rsid w:val="00002217"/>
    <w:rsid w:val="000022E7"/>
    <w:rsid w:val="000023BA"/>
    <w:rsid w:val="00002581"/>
    <w:rsid w:val="00002838"/>
    <w:rsid w:val="000028E8"/>
    <w:rsid w:val="00002988"/>
    <w:rsid w:val="000029A8"/>
    <w:rsid w:val="00002AD3"/>
    <w:rsid w:val="00002C55"/>
    <w:rsid w:val="00002EFB"/>
    <w:rsid w:val="00003071"/>
    <w:rsid w:val="000030F0"/>
    <w:rsid w:val="00003108"/>
    <w:rsid w:val="000031C6"/>
    <w:rsid w:val="000034C8"/>
    <w:rsid w:val="00003630"/>
    <w:rsid w:val="00003687"/>
    <w:rsid w:val="00003BC0"/>
    <w:rsid w:val="00003F83"/>
    <w:rsid w:val="0000419E"/>
    <w:rsid w:val="000046C9"/>
    <w:rsid w:val="000046D6"/>
    <w:rsid w:val="0000473E"/>
    <w:rsid w:val="000047E2"/>
    <w:rsid w:val="00004984"/>
    <w:rsid w:val="000049BA"/>
    <w:rsid w:val="00004CB9"/>
    <w:rsid w:val="00004D55"/>
    <w:rsid w:val="00004D73"/>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702D"/>
    <w:rsid w:val="000071F9"/>
    <w:rsid w:val="00007296"/>
    <w:rsid w:val="0000752E"/>
    <w:rsid w:val="00007584"/>
    <w:rsid w:val="0000758B"/>
    <w:rsid w:val="0000759B"/>
    <w:rsid w:val="000075C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3DF"/>
    <w:rsid w:val="0001141C"/>
    <w:rsid w:val="0001152C"/>
    <w:rsid w:val="0001159C"/>
    <w:rsid w:val="000118E6"/>
    <w:rsid w:val="00011961"/>
    <w:rsid w:val="00011A1B"/>
    <w:rsid w:val="00011B1D"/>
    <w:rsid w:val="00011B60"/>
    <w:rsid w:val="00011C2F"/>
    <w:rsid w:val="00011D16"/>
    <w:rsid w:val="00011DE1"/>
    <w:rsid w:val="00011FC3"/>
    <w:rsid w:val="00011FD4"/>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DA4"/>
    <w:rsid w:val="00013E7D"/>
    <w:rsid w:val="00014205"/>
    <w:rsid w:val="00014653"/>
    <w:rsid w:val="000146F2"/>
    <w:rsid w:val="00014741"/>
    <w:rsid w:val="00014889"/>
    <w:rsid w:val="00014AE4"/>
    <w:rsid w:val="00014AF0"/>
    <w:rsid w:val="00014B1E"/>
    <w:rsid w:val="00014B60"/>
    <w:rsid w:val="00014FD6"/>
    <w:rsid w:val="00014FED"/>
    <w:rsid w:val="00014FFF"/>
    <w:rsid w:val="00015286"/>
    <w:rsid w:val="00015332"/>
    <w:rsid w:val="000154F0"/>
    <w:rsid w:val="0001590F"/>
    <w:rsid w:val="00015C60"/>
    <w:rsid w:val="00015D67"/>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B0"/>
    <w:rsid w:val="00021DE9"/>
    <w:rsid w:val="00021ECD"/>
    <w:rsid w:val="00021EFC"/>
    <w:rsid w:val="00021F99"/>
    <w:rsid w:val="00022055"/>
    <w:rsid w:val="000223CF"/>
    <w:rsid w:val="00022402"/>
    <w:rsid w:val="00022439"/>
    <w:rsid w:val="00022579"/>
    <w:rsid w:val="000227B1"/>
    <w:rsid w:val="00022AA2"/>
    <w:rsid w:val="00022BE3"/>
    <w:rsid w:val="00022F8F"/>
    <w:rsid w:val="00023172"/>
    <w:rsid w:val="00023216"/>
    <w:rsid w:val="00023613"/>
    <w:rsid w:val="000236FD"/>
    <w:rsid w:val="00023913"/>
    <w:rsid w:val="00023D99"/>
    <w:rsid w:val="00023E29"/>
    <w:rsid w:val="00023E31"/>
    <w:rsid w:val="00023F1F"/>
    <w:rsid w:val="00024178"/>
    <w:rsid w:val="0002436E"/>
    <w:rsid w:val="00024447"/>
    <w:rsid w:val="00024563"/>
    <w:rsid w:val="000246D2"/>
    <w:rsid w:val="00024787"/>
    <w:rsid w:val="00024B7A"/>
    <w:rsid w:val="00024F80"/>
    <w:rsid w:val="000253A6"/>
    <w:rsid w:val="00025520"/>
    <w:rsid w:val="00025675"/>
    <w:rsid w:val="00025742"/>
    <w:rsid w:val="0002574D"/>
    <w:rsid w:val="0002578D"/>
    <w:rsid w:val="000257C4"/>
    <w:rsid w:val="00025B09"/>
    <w:rsid w:val="00025B22"/>
    <w:rsid w:val="00025B92"/>
    <w:rsid w:val="00025C33"/>
    <w:rsid w:val="00025CE2"/>
    <w:rsid w:val="00025EC4"/>
    <w:rsid w:val="00025FEE"/>
    <w:rsid w:val="000263A7"/>
    <w:rsid w:val="00026570"/>
    <w:rsid w:val="00026571"/>
    <w:rsid w:val="00026704"/>
    <w:rsid w:val="000268F7"/>
    <w:rsid w:val="00026F83"/>
    <w:rsid w:val="000271AA"/>
    <w:rsid w:val="00027437"/>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A82"/>
    <w:rsid w:val="00032C57"/>
    <w:rsid w:val="00032E87"/>
    <w:rsid w:val="00033456"/>
    <w:rsid w:val="00033728"/>
    <w:rsid w:val="00033797"/>
    <w:rsid w:val="0003397E"/>
    <w:rsid w:val="00033A18"/>
    <w:rsid w:val="00033D7E"/>
    <w:rsid w:val="0003421E"/>
    <w:rsid w:val="0003421F"/>
    <w:rsid w:val="0003426F"/>
    <w:rsid w:val="0003441C"/>
    <w:rsid w:val="000347F1"/>
    <w:rsid w:val="0003487B"/>
    <w:rsid w:val="00034BBD"/>
    <w:rsid w:val="00034D9B"/>
    <w:rsid w:val="0003500B"/>
    <w:rsid w:val="000350F9"/>
    <w:rsid w:val="00035405"/>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F7A"/>
    <w:rsid w:val="0003721B"/>
    <w:rsid w:val="000374A8"/>
    <w:rsid w:val="0003753E"/>
    <w:rsid w:val="00037639"/>
    <w:rsid w:val="000377DE"/>
    <w:rsid w:val="00037910"/>
    <w:rsid w:val="00037970"/>
    <w:rsid w:val="00037C50"/>
    <w:rsid w:val="0004015E"/>
    <w:rsid w:val="00040211"/>
    <w:rsid w:val="00040253"/>
    <w:rsid w:val="0004075A"/>
    <w:rsid w:val="00040845"/>
    <w:rsid w:val="0004089B"/>
    <w:rsid w:val="00040985"/>
    <w:rsid w:val="00040A86"/>
    <w:rsid w:val="00040D97"/>
    <w:rsid w:val="00040F97"/>
    <w:rsid w:val="00041259"/>
    <w:rsid w:val="000412E6"/>
    <w:rsid w:val="0004138B"/>
    <w:rsid w:val="00041429"/>
    <w:rsid w:val="000414DE"/>
    <w:rsid w:val="000414E9"/>
    <w:rsid w:val="000418D3"/>
    <w:rsid w:val="00041AC9"/>
    <w:rsid w:val="00041B10"/>
    <w:rsid w:val="00041C88"/>
    <w:rsid w:val="00041ECD"/>
    <w:rsid w:val="000420F6"/>
    <w:rsid w:val="00042106"/>
    <w:rsid w:val="00042414"/>
    <w:rsid w:val="00042530"/>
    <w:rsid w:val="000426C6"/>
    <w:rsid w:val="000427C8"/>
    <w:rsid w:val="0004290E"/>
    <w:rsid w:val="00042AC6"/>
    <w:rsid w:val="00042EDF"/>
    <w:rsid w:val="00042F94"/>
    <w:rsid w:val="000430F0"/>
    <w:rsid w:val="00043124"/>
    <w:rsid w:val="000431E9"/>
    <w:rsid w:val="000432F1"/>
    <w:rsid w:val="0004335A"/>
    <w:rsid w:val="000436AB"/>
    <w:rsid w:val="00043703"/>
    <w:rsid w:val="0004372A"/>
    <w:rsid w:val="000437BF"/>
    <w:rsid w:val="000439B1"/>
    <w:rsid w:val="00043BC0"/>
    <w:rsid w:val="00044121"/>
    <w:rsid w:val="0004450F"/>
    <w:rsid w:val="00044525"/>
    <w:rsid w:val="00044651"/>
    <w:rsid w:val="0004467E"/>
    <w:rsid w:val="000446F6"/>
    <w:rsid w:val="0004484E"/>
    <w:rsid w:val="000448E8"/>
    <w:rsid w:val="00044A28"/>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AA"/>
    <w:rsid w:val="00046715"/>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64"/>
    <w:rsid w:val="00054750"/>
    <w:rsid w:val="0005487B"/>
    <w:rsid w:val="0005497C"/>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EA6"/>
    <w:rsid w:val="00060007"/>
    <w:rsid w:val="000601C7"/>
    <w:rsid w:val="0006027B"/>
    <w:rsid w:val="00060641"/>
    <w:rsid w:val="000606E4"/>
    <w:rsid w:val="0006071C"/>
    <w:rsid w:val="0006085B"/>
    <w:rsid w:val="00061021"/>
    <w:rsid w:val="00061023"/>
    <w:rsid w:val="000610E0"/>
    <w:rsid w:val="00061192"/>
    <w:rsid w:val="000611FB"/>
    <w:rsid w:val="00061440"/>
    <w:rsid w:val="0006167E"/>
    <w:rsid w:val="00061816"/>
    <w:rsid w:val="0006198B"/>
    <w:rsid w:val="0006199D"/>
    <w:rsid w:val="00061A8F"/>
    <w:rsid w:val="00061ADE"/>
    <w:rsid w:val="00061B0B"/>
    <w:rsid w:val="00061BAD"/>
    <w:rsid w:val="00061BB4"/>
    <w:rsid w:val="00061BE9"/>
    <w:rsid w:val="00061C57"/>
    <w:rsid w:val="00061CAB"/>
    <w:rsid w:val="00061DB3"/>
    <w:rsid w:val="0006214A"/>
    <w:rsid w:val="000622C3"/>
    <w:rsid w:val="00062722"/>
    <w:rsid w:val="00062739"/>
    <w:rsid w:val="000628BC"/>
    <w:rsid w:val="000629B7"/>
    <w:rsid w:val="00062B53"/>
    <w:rsid w:val="00062BA4"/>
    <w:rsid w:val="00062C45"/>
    <w:rsid w:val="00062DA2"/>
    <w:rsid w:val="00063221"/>
    <w:rsid w:val="000632BC"/>
    <w:rsid w:val="000632D9"/>
    <w:rsid w:val="00063304"/>
    <w:rsid w:val="0006345A"/>
    <w:rsid w:val="000634EC"/>
    <w:rsid w:val="000636B1"/>
    <w:rsid w:val="000637CE"/>
    <w:rsid w:val="00063883"/>
    <w:rsid w:val="00063BB1"/>
    <w:rsid w:val="00063C41"/>
    <w:rsid w:val="00063D01"/>
    <w:rsid w:val="00063E15"/>
    <w:rsid w:val="00063EC7"/>
    <w:rsid w:val="00063FEA"/>
    <w:rsid w:val="00064B25"/>
    <w:rsid w:val="00064DCE"/>
    <w:rsid w:val="00064E07"/>
    <w:rsid w:val="00064E7F"/>
    <w:rsid w:val="00064F17"/>
    <w:rsid w:val="000650CD"/>
    <w:rsid w:val="0006528E"/>
    <w:rsid w:val="00065475"/>
    <w:rsid w:val="00065659"/>
    <w:rsid w:val="00065720"/>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75D3"/>
    <w:rsid w:val="000678C0"/>
    <w:rsid w:val="000679FE"/>
    <w:rsid w:val="00067B4E"/>
    <w:rsid w:val="00067F64"/>
    <w:rsid w:val="00070502"/>
    <w:rsid w:val="0007059C"/>
    <w:rsid w:val="000708AA"/>
    <w:rsid w:val="00070C01"/>
    <w:rsid w:val="00070DF5"/>
    <w:rsid w:val="0007163B"/>
    <w:rsid w:val="00071B49"/>
    <w:rsid w:val="00071DF4"/>
    <w:rsid w:val="00071FAC"/>
    <w:rsid w:val="00072077"/>
    <w:rsid w:val="00072150"/>
    <w:rsid w:val="0007237C"/>
    <w:rsid w:val="0007239F"/>
    <w:rsid w:val="0007246A"/>
    <w:rsid w:val="00072582"/>
    <w:rsid w:val="000726CD"/>
    <w:rsid w:val="000729E5"/>
    <w:rsid w:val="000729F3"/>
    <w:rsid w:val="00072B55"/>
    <w:rsid w:val="00072D6A"/>
    <w:rsid w:val="00073059"/>
    <w:rsid w:val="000732C2"/>
    <w:rsid w:val="000732C9"/>
    <w:rsid w:val="000732F0"/>
    <w:rsid w:val="0007345B"/>
    <w:rsid w:val="00073587"/>
    <w:rsid w:val="000735EF"/>
    <w:rsid w:val="000735F0"/>
    <w:rsid w:val="00073681"/>
    <w:rsid w:val="0007379D"/>
    <w:rsid w:val="00073896"/>
    <w:rsid w:val="00073A56"/>
    <w:rsid w:val="00073BA4"/>
    <w:rsid w:val="00073BC9"/>
    <w:rsid w:val="00073E1A"/>
    <w:rsid w:val="00073E86"/>
    <w:rsid w:val="00074244"/>
    <w:rsid w:val="00074434"/>
    <w:rsid w:val="0007451B"/>
    <w:rsid w:val="000746BA"/>
    <w:rsid w:val="0007487C"/>
    <w:rsid w:val="00074C41"/>
    <w:rsid w:val="00074D4A"/>
    <w:rsid w:val="0007504A"/>
    <w:rsid w:val="00075054"/>
    <w:rsid w:val="00075527"/>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E73"/>
    <w:rsid w:val="00080E8C"/>
    <w:rsid w:val="00081154"/>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EAF"/>
    <w:rsid w:val="00084231"/>
    <w:rsid w:val="000843A2"/>
    <w:rsid w:val="00084696"/>
    <w:rsid w:val="0008469D"/>
    <w:rsid w:val="000846D0"/>
    <w:rsid w:val="0008482E"/>
    <w:rsid w:val="00084FD8"/>
    <w:rsid w:val="00085201"/>
    <w:rsid w:val="00085219"/>
    <w:rsid w:val="0008540B"/>
    <w:rsid w:val="0008568A"/>
    <w:rsid w:val="000856BC"/>
    <w:rsid w:val="000857FC"/>
    <w:rsid w:val="000859D6"/>
    <w:rsid w:val="00085A0E"/>
    <w:rsid w:val="00085CA1"/>
    <w:rsid w:val="00085E3F"/>
    <w:rsid w:val="00085FCB"/>
    <w:rsid w:val="00085FF4"/>
    <w:rsid w:val="0008632F"/>
    <w:rsid w:val="00086354"/>
    <w:rsid w:val="00086404"/>
    <w:rsid w:val="00086524"/>
    <w:rsid w:val="0008696A"/>
    <w:rsid w:val="00086E59"/>
    <w:rsid w:val="000870CA"/>
    <w:rsid w:val="000871A7"/>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B4B"/>
    <w:rsid w:val="00091CE2"/>
    <w:rsid w:val="00091EA8"/>
    <w:rsid w:val="00091EBE"/>
    <w:rsid w:val="00091F97"/>
    <w:rsid w:val="00092019"/>
    <w:rsid w:val="00092436"/>
    <w:rsid w:val="00092684"/>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7"/>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08E"/>
    <w:rsid w:val="00096308"/>
    <w:rsid w:val="0009636C"/>
    <w:rsid w:val="00096429"/>
    <w:rsid w:val="00096B57"/>
    <w:rsid w:val="00096CD4"/>
    <w:rsid w:val="00096EB0"/>
    <w:rsid w:val="0009700C"/>
    <w:rsid w:val="0009700F"/>
    <w:rsid w:val="00097215"/>
    <w:rsid w:val="00097306"/>
    <w:rsid w:val="000973BA"/>
    <w:rsid w:val="0009759C"/>
    <w:rsid w:val="000976B3"/>
    <w:rsid w:val="000978A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4E3"/>
    <w:rsid w:val="000A168E"/>
    <w:rsid w:val="000A1DCE"/>
    <w:rsid w:val="000A2017"/>
    <w:rsid w:val="000A204B"/>
    <w:rsid w:val="000A2150"/>
    <w:rsid w:val="000A22C7"/>
    <w:rsid w:val="000A23A0"/>
    <w:rsid w:val="000A2426"/>
    <w:rsid w:val="000A24D1"/>
    <w:rsid w:val="000A276D"/>
    <w:rsid w:val="000A296F"/>
    <w:rsid w:val="000A2AA2"/>
    <w:rsid w:val="000A2B89"/>
    <w:rsid w:val="000A2C54"/>
    <w:rsid w:val="000A2D57"/>
    <w:rsid w:val="000A2FB5"/>
    <w:rsid w:val="000A2FD7"/>
    <w:rsid w:val="000A314D"/>
    <w:rsid w:val="000A32EA"/>
    <w:rsid w:val="000A3333"/>
    <w:rsid w:val="000A3436"/>
    <w:rsid w:val="000A358F"/>
    <w:rsid w:val="000A3806"/>
    <w:rsid w:val="000A3BA5"/>
    <w:rsid w:val="000A3C1A"/>
    <w:rsid w:val="000A3CB9"/>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96B"/>
    <w:rsid w:val="000A69A9"/>
    <w:rsid w:val="000A69BF"/>
    <w:rsid w:val="000A6AC9"/>
    <w:rsid w:val="000A6C48"/>
    <w:rsid w:val="000A6EE4"/>
    <w:rsid w:val="000A74F4"/>
    <w:rsid w:val="000A75CE"/>
    <w:rsid w:val="000A75D9"/>
    <w:rsid w:val="000A7607"/>
    <w:rsid w:val="000A765D"/>
    <w:rsid w:val="000A7BF8"/>
    <w:rsid w:val="000A7CC2"/>
    <w:rsid w:val="000A7D2B"/>
    <w:rsid w:val="000A7D58"/>
    <w:rsid w:val="000A7EF6"/>
    <w:rsid w:val="000A7F0B"/>
    <w:rsid w:val="000B0114"/>
    <w:rsid w:val="000B043A"/>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D0F"/>
    <w:rsid w:val="000B4D3A"/>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B7DC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59"/>
    <w:rsid w:val="000C18DD"/>
    <w:rsid w:val="000C19B3"/>
    <w:rsid w:val="000C19C7"/>
    <w:rsid w:val="000C1A0E"/>
    <w:rsid w:val="000C1BA9"/>
    <w:rsid w:val="000C1CF1"/>
    <w:rsid w:val="000C1EF7"/>
    <w:rsid w:val="000C204E"/>
    <w:rsid w:val="000C2098"/>
    <w:rsid w:val="000C22B7"/>
    <w:rsid w:val="000C22E4"/>
    <w:rsid w:val="000C248E"/>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D46"/>
    <w:rsid w:val="000D2E1C"/>
    <w:rsid w:val="000D339B"/>
    <w:rsid w:val="000D35A4"/>
    <w:rsid w:val="000D3AA7"/>
    <w:rsid w:val="000D3B50"/>
    <w:rsid w:val="000D3C70"/>
    <w:rsid w:val="000D3C92"/>
    <w:rsid w:val="000D3CEB"/>
    <w:rsid w:val="000D3FDF"/>
    <w:rsid w:val="000D3FF1"/>
    <w:rsid w:val="000D4004"/>
    <w:rsid w:val="000D4142"/>
    <w:rsid w:val="000D428E"/>
    <w:rsid w:val="000D45B9"/>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269"/>
    <w:rsid w:val="000E0276"/>
    <w:rsid w:val="000E02A6"/>
    <w:rsid w:val="000E061C"/>
    <w:rsid w:val="000E0624"/>
    <w:rsid w:val="000E0691"/>
    <w:rsid w:val="000E06F9"/>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C7D"/>
    <w:rsid w:val="000E1F2D"/>
    <w:rsid w:val="000E202B"/>
    <w:rsid w:val="000E2082"/>
    <w:rsid w:val="000E25FB"/>
    <w:rsid w:val="000E267A"/>
    <w:rsid w:val="000E2844"/>
    <w:rsid w:val="000E2979"/>
    <w:rsid w:val="000E2A9B"/>
    <w:rsid w:val="000E2CA2"/>
    <w:rsid w:val="000E2E1E"/>
    <w:rsid w:val="000E313C"/>
    <w:rsid w:val="000E3483"/>
    <w:rsid w:val="000E36B3"/>
    <w:rsid w:val="000E3A99"/>
    <w:rsid w:val="000E3D4B"/>
    <w:rsid w:val="000E3FA7"/>
    <w:rsid w:val="000E3FD0"/>
    <w:rsid w:val="000E4021"/>
    <w:rsid w:val="000E45B5"/>
    <w:rsid w:val="000E46B1"/>
    <w:rsid w:val="000E4710"/>
    <w:rsid w:val="000E4725"/>
    <w:rsid w:val="000E4805"/>
    <w:rsid w:val="000E4A8C"/>
    <w:rsid w:val="000E4B40"/>
    <w:rsid w:val="000E4B60"/>
    <w:rsid w:val="000E4BBC"/>
    <w:rsid w:val="000E4DEF"/>
    <w:rsid w:val="000E5109"/>
    <w:rsid w:val="000E55EA"/>
    <w:rsid w:val="000E5732"/>
    <w:rsid w:val="000E5B4C"/>
    <w:rsid w:val="000E5B83"/>
    <w:rsid w:val="000E5C79"/>
    <w:rsid w:val="000E5CA4"/>
    <w:rsid w:val="000E5CEA"/>
    <w:rsid w:val="000E5D9A"/>
    <w:rsid w:val="000E5DA8"/>
    <w:rsid w:val="000E62BD"/>
    <w:rsid w:val="000E6354"/>
    <w:rsid w:val="000E66A9"/>
    <w:rsid w:val="000E6D90"/>
    <w:rsid w:val="000E6EF4"/>
    <w:rsid w:val="000E70B1"/>
    <w:rsid w:val="000E728D"/>
    <w:rsid w:val="000E7319"/>
    <w:rsid w:val="000E731A"/>
    <w:rsid w:val="000E7420"/>
    <w:rsid w:val="000E77A2"/>
    <w:rsid w:val="000E797A"/>
    <w:rsid w:val="000E7A08"/>
    <w:rsid w:val="000E7B3D"/>
    <w:rsid w:val="000E7CF7"/>
    <w:rsid w:val="000E7D5C"/>
    <w:rsid w:val="000E7DF8"/>
    <w:rsid w:val="000E7FBD"/>
    <w:rsid w:val="000F01A0"/>
    <w:rsid w:val="000F0303"/>
    <w:rsid w:val="000F04DB"/>
    <w:rsid w:val="000F0703"/>
    <w:rsid w:val="000F07DB"/>
    <w:rsid w:val="000F0967"/>
    <w:rsid w:val="000F096E"/>
    <w:rsid w:val="000F0BD2"/>
    <w:rsid w:val="000F0D24"/>
    <w:rsid w:val="000F0DFA"/>
    <w:rsid w:val="000F0EE6"/>
    <w:rsid w:val="000F11ED"/>
    <w:rsid w:val="000F120A"/>
    <w:rsid w:val="000F1407"/>
    <w:rsid w:val="000F158F"/>
    <w:rsid w:val="000F15D5"/>
    <w:rsid w:val="000F164E"/>
    <w:rsid w:val="000F1657"/>
    <w:rsid w:val="000F1692"/>
    <w:rsid w:val="000F1879"/>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C6"/>
    <w:rsid w:val="000F3BB3"/>
    <w:rsid w:val="000F3E49"/>
    <w:rsid w:val="000F3E7A"/>
    <w:rsid w:val="000F4211"/>
    <w:rsid w:val="000F44CB"/>
    <w:rsid w:val="000F4882"/>
    <w:rsid w:val="000F48EC"/>
    <w:rsid w:val="000F49F5"/>
    <w:rsid w:val="000F4A49"/>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74"/>
    <w:rsid w:val="001121C6"/>
    <w:rsid w:val="00112379"/>
    <w:rsid w:val="00112714"/>
    <w:rsid w:val="00112776"/>
    <w:rsid w:val="001127DF"/>
    <w:rsid w:val="001127E8"/>
    <w:rsid w:val="00112972"/>
    <w:rsid w:val="00112CCA"/>
    <w:rsid w:val="00112DB9"/>
    <w:rsid w:val="001130A0"/>
    <w:rsid w:val="00113414"/>
    <w:rsid w:val="00113442"/>
    <w:rsid w:val="00113461"/>
    <w:rsid w:val="001137E7"/>
    <w:rsid w:val="00113A82"/>
    <w:rsid w:val="0011413D"/>
    <w:rsid w:val="00114192"/>
    <w:rsid w:val="0011473E"/>
    <w:rsid w:val="001147A2"/>
    <w:rsid w:val="00114966"/>
    <w:rsid w:val="00114C6C"/>
    <w:rsid w:val="00114E07"/>
    <w:rsid w:val="00115316"/>
    <w:rsid w:val="00115503"/>
    <w:rsid w:val="0011554C"/>
    <w:rsid w:val="00115640"/>
    <w:rsid w:val="001156D7"/>
    <w:rsid w:val="001158C3"/>
    <w:rsid w:val="00115B20"/>
    <w:rsid w:val="00115C6F"/>
    <w:rsid w:val="00115D03"/>
    <w:rsid w:val="001163BB"/>
    <w:rsid w:val="00116595"/>
    <w:rsid w:val="001165F3"/>
    <w:rsid w:val="00116677"/>
    <w:rsid w:val="001167DD"/>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262"/>
    <w:rsid w:val="001223E1"/>
    <w:rsid w:val="0012252D"/>
    <w:rsid w:val="00122559"/>
    <w:rsid w:val="001228C2"/>
    <w:rsid w:val="00122910"/>
    <w:rsid w:val="001229A5"/>
    <w:rsid w:val="001229A9"/>
    <w:rsid w:val="00122C8C"/>
    <w:rsid w:val="00122F17"/>
    <w:rsid w:val="0012301C"/>
    <w:rsid w:val="0012330A"/>
    <w:rsid w:val="001233D6"/>
    <w:rsid w:val="00123B05"/>
    <w:rsid w:val="00123B0F"/>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C1E"/>
    <w:rsid w:val="00126EE8"/>
    <w:rsid w:val="001272B4"/>
    <w:rsid w:val="00127647"/>
    <w:rsid w:val="001277B3"/>
    <w:rsid w:val="00127871"/>
    <w:rsid w:val="001279E8"/>
    <w:rsid w:val="00127A3D"/>
    <w:rsid w:val="00127B44"/>
    <w:rsid w:val="00127BFE"/>
    <w:rsid w:val="00127C94"/>
    <w:rsid w:val="00127C9B"/>
    <w:rsid w:val="00127CAA"/>
    <w:rsid w:val="00127DFD"/>
    <w:rsid w:val="00127E2C"/>
    <w:rsid w:val="001302EB"/>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EA0"/>
    <w:rsid w:val="00132F42"/>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ED"/>
    <w:rsid w:val="00140368"/>
    <w:rsid w:val="001405C4"/>
    <w:rsid w:val="00140A1E"/>
    <w:rsid w:val="00140B2D"/>
    <w:rsid w:val="00140B8D"/>
    <w:rsid w:val="00140C2F"/>
    <w:rsid w:val="001410B2"/>
    <w:rsid w:val="001412B5"/>
    <w:rsid w:val="0014138D"/>
    <w:rsid w:val="001417A0"/>
    <w:rsid w:val="001417CC"/>
    <w:rsid w:val="00141853"/>
    <w:rsid w:val="00141C0A"/>
    <w:rsid w:val="00141C56"/>
    <w:rsid w:val="00141DAD"/>
    <w:rsid w:val="00141F4A"/>
    <w:rsid w:val="00142086"/>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F0"/>
    <w:rsid w:val="00153AAE"/>
    <w:rsid w:val="00153B79"/>
    <w:rsid w:val="00153F69"/>
    <w:rsid w:val="00154156"/>
    <w:rsid w:val="00154165"/>
    <w:rsid w:val="001544C7"/>
    <w:rsid w:val="001544CD"/>
    <w:rsid w:val="001545E5"/>
    <w:rsid w:val="00154718"/>
    <w:rsid w:val="00154779"/>
    <w:rsid w:val="0015480A"/>
    <w:rsid w:val="00155053"/>
    <w:rsid w:val="00155186"/>
    <w:rsid w:val="00155229"/>
    <w:rsid w:val="00155562"/>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12B"/>
    <w:rsid w:val="00160145"/>
    <w:rsid w:val="001601A4"/>
    <w:rsid w:val="00160230"/>
    <w:rsid w:val="0016038E"/>
    <w:rsid w:val="00160951"/>
    <w:rsid w:val="00160E21"/>
    <w:rsid w:val="001611C6"/>
    <w:rsid w:val="001612B4"/>
    <w:rsid w:val="001612C2"/>
    <w:rsid w:val="00161334"/>
    <w:rsid w:val="00161377"/>
    <w:rsid w:val="0016164C"/>
    <w:rsid w:val="00161943"/>
    <w:rsid w:val="00161981"/>
    <w:rsid w:val="00162285"/>
    <w:rsid w:val="0016234A"/>
    <w:rsid w:val="00162A1F"/>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6057"/>
    <w:rsid w:val="001660AF"/>
    <w:rsid w:val="0016649F"/>
    <w:rsid w:val="00166564"/>
    <w:rsid w:val="00166573"/>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D32"/>
    <w:rsid w:val="00170FBC"/>
    <w:rsid w:val="00171054"/>
    <w:rsid w:val="00171172"/>
    <w:rsid w:val="00171305"/>
    <w:rsid w:val="0017131D"/>
    <w:rsid w:val="00171776"/>
    <w:rsid w:val="001719EA"/>
    <w:rsid w:val="00171A73"/>
    <w:rsid w:val="00171C2E"/>
    <w:rsid w:val="00171C5C"/>
    <w:rsid w:val="00171E2F"/>
    <w:rsid w:val="00171F3C"/>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AB"/>
    <w:rsid w:val="00173944"/>
    <w:rsid w:val="00173BF7"/>
    <w:rsid w:val="00173F76"/>
    <w:rsid w:val="001742D8"/>
    <w:rsid w:val="00174374"/>
    <w:rsid w:val="001747E2"/>
    <w:rsid w:val="00174892"/>
    <w:rsid w:val="001748A2"/>
    <w:rsid w:val="0017490D"/>
    <w:rsid w:val="0017495B"/>
    <w:rsid w:val="001749F3"/>
    <w:rsid w:val="00174A37"/>
    <w:rsid w:val="00174A6C"/>
    <w:rsid w:val="00174C2F"/>
    <w:rsid w:val="00174C3A"/>
    <w:rsid w:val="00174DE5"/>
    <w:rsid w:val="0017508F"/>
    <w:rsid w:val="00175640"/>
    <w:rsid w:val="00175643"/>
    <w:rsid w:val="00175CC4"/>
    <w:rsid w:val="00175E38"/>
    <w:rsid w:val="00176244"/>
    <w:rsid w:val="00176334"/>
    <w:rsid w:val="0017649B"/>
    <w:rsid w:val="0017651B"/>
    <w:rsid w:val="001765E7"/>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5F5"/>
    <w:rsid w:val="001808D0"/>
    <w:rsid w:val="00180CA7"/>
    <w:rsid w:val="00180DBA"/>
    <w:rsid w:val="00180E94"/>
    <w:rsid w:val="00180EDD"/>
    <w:rsid w:val="00180EF5"/>
    <w:rsid w:val="00181235"/>
    <w:rsid w:val="0018136D"/>
    <w:rsid w:val="0018149F"/>
    <w:rsid w:val="00181670"/>
    <w:rsid w:val="00181707"/>
    <w:rsid w:val="00181796"/>
    <w:rsid w:val="0018184F"/>
    <w:rsid w:val="001819BF"/>
    <w:rsid w:val="00181C9E"/>
    <w:rsid w:val="00181CE8"/>
    <w:rsid w:val="00181EE6"/>
    <w:rsid w:val="00181F39"/>
    <w:rsid w:val="001823A2"/>
    <w:rsid w:val="001823C9"/>
    <w:rsid w:val="0018282E"/>
    <w:rsid w:val="00182902"/>
    <w:rsid w:val="00182A73"/>
    <w:rsid w:val="00182B1A"/>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565"/>
    <w:rsid w:val="001867C2"/>
    <w:rsid w:val="00186B0F"/>
    <w:rsid w:val="00186B7B"/>
    <w:rsid w:val="00186BDE"/>
    <w:rsid w:val="00186D4A"/>
    <w:rsid w:val="00187275"/>
    <w:rsid w:val="00187282"/>
    <w:rsid w:val="001873A5"/>
    <w:rsid w:val="0018769D"/>
    <w:rsid w:val="00187776"/>
    <w:rsid w:val="0018791D"/>
    <w:rsid w:val="00187F9A"/>
    <w:rsid w:val="001900EC"/>
    <w:rsid w:val="001900F7"/>
    <w:rsid w:val="001903A8"/>
    <w:rsid w:val="00190409"/>
    <w:rsid w:val="0019044A"/>
    <w:rsid w:val="00190699"/>
    <w:rsid w:val="00190701"/>
    <w:rsid w:val="001908B3"/>
    <w:rsid w:val="00190A2C"/>
    <w:rsid w:val="00190A8A"/>
    <w:rsid w:val="00190AA7"/>
    <w:rsid w:val="00190BF5"/>
    <w:rsid w:val="00190C80"/>
    <w:rsid w:val="00190CEA"/>
    <w:rsid w:val="00190EE2"/>
    <w:rsid w:val="001912B3"/>
    <w:rsid w:val="00191390"/>
    <w:rsid w:val="0019157D"/>
    <w:rsid w:val="001917F1"/>
    <w:rsid w:val="00191AB1"/>
    <w:rsid w:val="00191D1A"/>
    <w:rsid w:val="00191ECF"/>
    <w:rsid w:val="00191F2F"/>
    <w:rsid w:val="00191F50"/>
    <w:rsid w:val="00191FEC"/>
    <w:rsid w:val="00191FEE"/>
    <w:rsid w:val="00192032"/>
    <w:rsid w:val="00192035"/>
    <w:rsid w:val="0019228A"/>
    <w:rsid w:val="00192335"/>
    <w:rsid w:val="00192518"/>
    <w:rsid w:val="001927E5"/>
    <w:rsid w:val="0019280E"/>
    <w:rsid w:val="00192D30"/>
    <w:rsid w:val="00192D72"/>
    <w:rsid w:val="00192DC6"/>
    <w:rsid w:val="00193663"/>
    <w:rsid w:val="001938BE"/>
    <w:rsid w:val="00193963"/>
    <w:rsid w:val="00193999"/>
    <w:rsid w:val="00193B28"/>
    <w:rsid w:val="00193DEB"/>
    <w:rsid w:val="00193F56"/>
    <w:rsid w:val="00193FB5"/>
    <w:rsid w:val="0019405C"/>
    <w:rsid w:val="001940DC"/>
    <w:rsid w:val="0019427B"/>
    <w:rsid w:val="00194511"/>
    <w:rsid w:val="00194641"/>
    <w:rsid w:val="0019483B"/>
    <w:rsid w:val="001948DB"/>
    <w:rsid w:val="0019496F"/>
    <w:rsid w:val="001949AA"/>
    <w:rsid w:val="00194E82"/>
    <w:rsid w:val="00194F05"/>
    <w:rsid w:val="00194FE0"/>
    <w:rsid w:val="00195055"/>
    <w:rsid w:val="00195189"/>
    <w:rsid w:val="00195338"/>
    <w:rsid w:val="0019551D"/>
    <w:rsid w:val="001955A8"/>
    <w:rsid w:val="001956A9"/>
    <w:rsid w:val="00195B67"/>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F2"/>
    <w:rsid w:val="0019753B"/>
    <w:rsid w:val="00197586"/>
    <w:rsid w:val="00197651"/>
    <w:rsid w:val="00197D01"/>
    <w:rsid w:val="00197F2B"/>
    <w:rsid w:val="00197F3F"/>
    <w:rsid w:val="001A00F5"/>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D4"/>
    <w:rsid w:val="001A1BEB"/>
    <w:rsid w:val="001A1C96"/>
    <w:rsid w:val="001A1CCF"/>
    <w:rsid w:val="001A1D37"/>
    <w:rsid w:val="001A1DCA"/>
    <w:rsid w:val="001A1FE0"/>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487"/>
    <w:rsid w:val="001A34C5"/>
    <w:rsid w:val="001A35C1"/>
    <w:rsid w:val="001A39CC"/>
    <w:rsid w:val="001A3AA9"/>
    <w:rsid w:val="001A3C02"/>
    <w:rsid w:val="001A3C7B"/>
    <w:rsid w:val="001A3ECC"/>
    <w:rsid w:val="001A3F58"/>
    <w:rsid w:val="001A44FB"/>
    <w:rsid w:val="001A4575"/>
    <w:rsid w:val="001A463E"/>
    <w:rsid w:val="001A473B"/>
    <w:rsid w:val="001A485E"/>
    <w:rsid w:val="001A4A07"/>
    <w:rsid w:val="001A4CA1"/>
    <w:rsid w:val="001A5032"/>
    <w:rsid w:val="001A514E"/>
    <w:rsid w:val="001A5244"/>
    <w:rsid w:val="001A5381"/>
    <w:rsid w:val="001A5752"/>
    <w:rsid w:val="001A5773"/>
    <w:rsid w:val="001A5A9D"/>
    <w:rsid w:val="001A5AB3"/>
    <w:rsid w:val="001A5D14"/>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8D3"/>
    <w:rsid w:val="001B0926"/>
    <w:rsid w:val="001B0A63"/>
    <w:rsid w:val="001B0AC4"/>
    <w:rsid w:val="001B0C30"/>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4B0"/>
    <w:rsid w:val="001B34CA"/>
    <w:rsid w:val="001B3586"/>
    <w:rsid w:val="001B37FD"/>
    <w:rsid w:val="001B3D81"/>
    <w:rsid w:val="001B3EA6"/>
    <w:rsid w:val="001B3FB5"/>
    <w:rsid w:val="001B3FBC"/>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409"/>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F1"/>
    <w:rsid w:val="001C3404"/>
    <w:rsid w:val="001C3588"/>
    <w:rsid w:val="001C36DA"/>
    <w:rsid w:val="001C3C20"/>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5D3"/>
    <w:rsid w:val="001D15F8"/>
    <w:rsid w:val="001D162A"/>
    <w:rsid w:val="001D1B3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37D"/>
    <w:rsid w:val="001D4418"/>
    <w:rsid w:val="001D46AE"/>
    <w:rsid w:val="001D484D"/>
    <w:rsid w:val="001D495B"/>
    <w:rsid w:val="001D4988"/>
    <w:rsid w:val="001D4A8E"/>
    <w:rsid w:val="001D4B72"/>
    <w:rsid w:val="001D4C29"/>
    <w:rsid w:val="001D4F3C"/>
    <w:rsid w:val="001D520D"/>
    <w:rsid w:val="001D5214"/>
    <w:rsid w:val="001D5648"/>
    <w:rsid w:val="001D5667"/>
    <w:rsid w:val="001D57EB"/>
    <w:rsid w:val="001D589B"/>
    <w:rsid w:val="001D5924"/>
    <w:rsid w:val="001D592D"/>
    <w:rsid w:val="001D593F"/>
    <w:rsid w:val="001D5B0F"/>
    <w:rsid w:val="001D5B85"/>
    <w:rsid w:val="001D5BA9"/>
    <w:rsid w:val="001D5BCB"/>
    <w:rsid w:val="001D5E5B"/>
    <w:rsid w:val="001D6007"/>
    <w:rsid w:val="001D61E9"/>
    <w:rsid w:val="001D6268"/>
    <w:rsid w:val="001D65B6"/>
    <w:rsid w:val="001D6701"/>
    <w:rsid w:val="001D6786"/>
    <w:rsid w:val="001D6965"/>
    <w:rsid w:val="001D69CF"/>
    <w:rsid w:val="001D6B9B"/>
    <w:rsid w:val="001D6C10"/>
    <w:rsid w:val="001D6E65"/>
    <w:rsid w:val="001D7080"/>
    <w:rsid w:val="001D709D"/>
    <w:rsid w:val="001D72F0"/>
    <w:rsid w:val="001D7317"/>
    <w:rsid w:val="001D74B8"/>
    <w:rsid w:val="001D761D"/>
    <w:rsid w:val="001D781E"/>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407"/>
    <w:rsid w:val="001E24D8"/>
    <w:rsid w:val="001E252A"/>
    <w:rsid w:val="001E257A"/>
    <w:rsid w:val="001E2630"/>
    <w:rsid w:val="001E2846"/>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BC7"/>
    <w:rsid w:val="001E6E19"/>
    <w:rsid w:val="001E6EEB"/>
    <w:rsid w:val="001E7290"/>
    <w:rsid w:val="001E73C8"/>
    <w:rsid w:val="001E741D"/>
    <w:rsid w:val="001E787D"/>
    <w:rsid w:val="001E793E"/>
    <w:rsid w:val="001E7CE7"/>
    <w:rsid w:val="001E7EA1"/>
    <w:rsid w:val="001E7F03"/>
    <w:rsid w:val="001F00B7"/>
    <w:rsid w:val="001F01EC"/>
    <w:rsid w:val="001F02BF"/>
    <w:rsid w:val="001F059F"/>
    <w:rsid w:val="001F0603"/>
    <w:rsid w:val="001F0689"/>
    <w:rsid w:val="001F08AC"/>
    <w:rsid w:val="001F08B7"/>
    <w:rsid w:val="001F0ABF"/>
    <w:rsid w:val="001F0BBE"/>
    <w:rsid w:val="001F0D12"/>
    <w:rsid w:val="001F1196"/>
    <w:rsid w:val="001F13D0"/>
    <w:rsid w:val="001F1435"/>
    <w:rsid w:val="001F15AD"/>
    <w:rsid w:val="001F181E"/>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394"/>
    <w:rsid w:val="001F35C5"/>
    <w:rsid w:val="001F35E1"/>
    <w:rsid w:val="001F3658"/>
    <w:rsid w:val="001F3830"/>
    <w:rsid w:val="001F383A"/>
    <w:rsid w:val="001F386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05"/>
    <w:rsid w:val="001F4DCA"/>
    <w:rsid w:val="001F4E9D"/>
    <w:rsid w:val="001F4EB3"/>
    <w:rsid w:val="001F4FE8"/>
    <w:rsid w:val="001F52C6"/>
    <w:rsid w:val="001F558F"/>
    <w:rsid w:val="001F5598"/>
    <w:rsid w:val="001F599C"/>
    <w:rsid w:val="001F5C50"/>
    <w:rsid w:val="001F5CE9"/>
    <w:rsid w:val="001F5FA9"/>
    <w:rsid w:val="001F6090"/>
    <w:rsid w:val="001F60F0"/>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998"/>
    <w:rsid w:val="00200A6E"/>
    <w:rsid w:val="00200B3A"/>
    <w:rsid w:val="00200BBE"/>
    <w:rsid w:val="00200BC1"/>
    <w:rsid w:val="00200D20"/>
    <w:rsid w:val="00200DB8"/>
    <w:rsid w:val="00200ECF"/>
    <w:rsid w:val="00200F56"/>
    <w:rsid w:val="002010B2"/>
    <w:rsid w:val="002015A4"/>
    <w:rsid w:val="002015BA"/>
    <w:rsid w:val="0020181A"/>
    <w:rsid w:val="002018F6"/>
    <w:rsid w:val="00201919"/>
    <w:rsid w:val="00201A00"/>
    <w:rsid w:val="00201FA8"/>
    <w:rsid w:val="0020217A"/>
    <w:rsid w:val="002022B2"/>
    <w:rsid w:val="00202586"/>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5022"/>
    <w:rsid w:val="002051A9"/>
    <w:rsid w:val="002051E0"/>
    <w:rsid w:val="002052DF"/>
    <w:rsid w:val="0020556A"/>
    <w:rsid w:val="00205587"/>
    <w:rsid w:val="0020598D"/>
    <w:rsid w:val="002059B6"/>
    <w:rsid w:val="00205A2C"/>
    <w:rsid w:val="00205BFB"/>
    <w:rsid w:val="00206428"/>
    <w:rsid w:val="0020681A"/>
    <w:rsid w:val="0020698F"/>
    <w:rsid w:val="00206D7B"/>
    <w:rsid w:val="00206FDD"/>
    <w:rsid w:val="00207396"/>
    <w:rsid w:val="00207412"/>
    <w:rsid w:val="00207591"/>
    <w:rsid w:val="0020799C"/>
    <w:rsid w:val="00207A73"/>
    <w:rsid w:val="00207B0A"/>
    <w:rsid w:val="00207F47"/>
    <w:rsid w:val="002103A8"/>
    <w:rsid w:val="00210603"/>
    <w:rsid w:val="00210650"/>
    <w:rsid w:val="00210766"/>
    <w:rsid w:val="002107D5"/>
    <w:rsid w:val="00210A35"/>
    <w:rsid w:val="00210B16"/>
    <w:rsid w:val="00210B3B"/>
    <w:rsid w:val="00210BF8"/>
    <w:rsid w:val="00210FF0"/>
    <w:rsid w:val="0021120B"/>
    <w:rsid w:val="0021185E"/>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B94"/>
    <w:rsid w:val="00222BF2"/>
    <w:rsid w:val="00222D9E"/>
    <w:rsid w:val="00222EA9"/>
    <w:rsid w:val="00223031"/>
    <w:rsid w:val="00223055"/>
    <w:rsid w:val="0022317C"/>
    <w:rsid w:val="0022319D"/>
    <w:rsid w:val="0022350D"/>
    <w:rsid w:val="00223634"/>
    <w:rsid w:val="00223B8E"/>
    <w:rsid w:val="00223BC7"/>
    <w:rsid w:val="00223EC8"/>
    <w:rsid w:val="00223F24"/>
    <w:rsid w:val="00224083"/>
    <w:rsid w:val="0022414C"/>
    <w:rsid w:val="002243BA"/>
    <w:rsid w:val="00224482"/>
    <w:rsid w:val="002244E4"/>
    <w:rsid w:val="002247AE"/>
    <w:rsid w:val="002248B4"/>
    <w:rsid w:val="00224B47"/>
    <w:rsid w:val="00224CE9"/>
    <w:rsid w:val="00224E12"/>
    <w:rsid w:val="00225079"/>
    <w:rsid w:val="002253DB"/>
    <w:rsid w:val="0022548F"/>
    <w:rsid w:val="002256CC"/>
    <w:rsid w:val="0022592C"/>
    <w:rsid w:val="00225B18"/>
    <w:rsid w:val="00225D90"/>
    <w:rsid w:val="00225DA4"/>
    <w:rsid w:val="00226237"/>
    <w:rsid w:val="00226256"/>
    <w:rsid w:val="002264E8"/>
    <w:rsid w:val="00226591"/>
    <w:rsid w:val="0022674D"/>
    <w:rsid w:val="00226EDB"/>
    <w:rsid w:val="002270C3"/>
    <w:rsid w:val="002271D4"/>
    <w:rsid w:val="00227236"/>
    <w:rsid w:val="002275B2"/>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95"/>
    <w:rsid w:val="00230CA6"/>
    <w:rsid w:val="00230D63"/>
    <w:rsid w:val="0023102C"/>
    <w:rsid w:val="002311AA"/>
    <w:rsid w:val="00231244"/>
    <w:rsid w:val="002312C0"/>
    <w:rsid w:val="00231440"/>
    <w:rsid w:val="002315BC"/>
    <w:rsid w:val="00231609"/>
    <w:rsid w:val="0023162E"/>
    <w:rsid w:val="0023172B"/>
    <w:rsid w:val="00231C10"/>
    <w:rsid w:val="00231D41"/>
    <w:rsid w:val="00231E28"/>
    <w:rsid w:val="00231EA1"/>
    <w:rsid w:val="00231F5B"/>
    <w:rsid w:val="00232028"/>
    <w:rsid w:val="002320F4"/>
    <w:rsid w:val="002321BE"/>
    <w:rsid w:val="00232498"/>
    <w:rsid w:val="00232775"/>
    <w:rsid w:val="00232CD1"/>
    <w:rsid w:val="00232E1F"/>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710"/>
    <w:rsid w:val="002378FB"/>
    <w:rsid w:val="00237B6C"/>
    <w:rsid w:val="00237DD2"/>
    <w:rsid w:val="00237ED6"/>
    <w:rsid w:val="00237EDD"/>
    <w:rsid w:val="0024006A"/>
    <w:rsid w:val="00240085"/>
    <w:rsid w:val="00240298"/>
    <w:rsid w:val="00240400"/>
    <w:rsid w:val="00240476"/>
    <w:rsid w:val="002404F0"/>
    <w:rsid w:val="0024056A"/>
    <w:rsid w:val="00240608"/>
    <w:rsid w:val="0024076C"/>
    <w:rsid w:val="0024077A"/>
    <w:rsid w:val="00240935"/>
    <w:rsid w:val="00240BAF"/>
    <w:rsid w:val="00240BF2"/>
    <w:rsid w:val="00240C91"/>
    <w:rsid w:val="00240EDE"/>
    <w:rsid w:val="00240F6E"/>
    <w:rsid w:val="0024122C"/>
    <w:rsid w:val="002413AA"/>
    <w:rsid w:val="00241523"/>
    <w:rsid w:val="002415E0"/>
    <w:rsid w:val="002415F7"/>
    <w:rsid w:val="0024168B"/>
    <w:rsid w:val="0024186F"/>
    <w:rsid w:val="00241877"/>
    <w:rsid w:val="00241922"/>
    <w:rsid w:val="0024195A"/>
    <w:rsid w:val="002419C4"/>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1B3"/>
    <w:rsid w:val="002447F4"/>
    <w:rsid w:val="002448C2"/>
    <w:rsid w:val="00244AE6"/>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D34"/>
    <w:rsid w:val="00245D68"/>
    <w:rsid w:val="00246266"/>
    <w:rsid w:val="00246280"/>
    <w:rsid w:val="002464E1"/>
    <w:rsid w:val="002464F9"/>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E7"/>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9E"/>
    <w:rsid w:val="00253EB9"/>
    <w:rsid w:val="00253F91"/>
    <w:rsid w:val="00254011"/>
    <w:rsid w:val="00254258"/>
    <w:rsid w:val="00254342"/>
    <w:rsid w:val="0025447C"/>
    <w:rsid w:val="00254782"/>
    <w:rsid w:val="002549DA"/>
    <w:rsid w:val="00254A44"/>
    <w:rsid w:val="00254A98"/>
    <w:rsid w:val="00254C2D"/>
    <w:rsid w:val="00254D96"/>
    <w:rsid w:val="00254F0C"/>
    <w:rsid w:val="00255037"/>
    <w:rsid w:val="002554B0"/>
    <w:rsid w:val="002554CD"/>
    <w:rsid w:val="002556E8"/>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9ED"/>
    <w:rsid w:val="00262196"/>
    <w:rsid w:val="00262317"/>
    <w:rsid w:val="00262351"/>
    <w:rsid w:val="00262379"/>
    <w:rsid w:val="002624BD"/>
    <w:rsid w:val="0026251B"/>
    <w:rsid w:val="0026258D"/>
    <w:rsid w:val="0026264A"/>
    <w:rsid w:val="002627B2"/>
    <w:rsid w:val="00262896"/>
    <w:rsid w:val="00262E5C"/>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5C"/>
    <w:rsid w:val="00264B7C"/>
    <w:rsid w:val="00264C63"/>
    <w:rsid w:val="00265165"/>
    <w:rsid w:val="00265286"/>
    <w:rsid w:val="002653B6"/>
    <w:rsid w:val="00265533"/>
    <w:rsid w:val="002657CD"/>
    <w:rsid w:val="00265AD8"/>
    <w:rsid w:val="00265AE4"/>
    <w:rsid w:val="00265AFF"/>
    <w:rsid w:val="00265C4A"/>
    <w:rsid w:val="00265D8D"/>
    <w:rsid w:val="00265DE9"/>
    <w:rsid w:val="002661A5"/>
    <w:rsid w:val="002662DD"/>
    <w:rsid w:val="002663FA"/>
    <w:rsid w:val="00266529"/>
    <w:rsid w:val="002666FB"/>
    <w:rsid w:val="002667BF"/>
    <w:rsid w:val="002668B6"/>
    <w:rsid w:val="00266914"/>
    <w:rsid w:val="00266AEB"/>
    <w:rsid w:val="00266C45"/>
    <w:rsid w:val="00266CD7"/>
    <w:rsid w:val="00266D2B"/>
    <w:rsid w:val="00266D7E"/>
    <w:rsid w:val="00266EC1"/>
    <w:rsid w:val="00266ECD"/>
    <w:rsid w:val="0026750D"/>
    <w:rsid w:val="002676C7"/>
    <w:rsid w:val="0026778A"/>
    <w:rsid w:val="00267991"/>
    <w:rsid w:val="00267B13"/>
    <w:rsid w:val="00267C9C"/>
    <w:rsid w:val="00267CCB"/>
    <w:rsid w:val="00267DAD"/>
    <w:rsid w:val="00267E0E"/>
    <w:rsid w:val="00267FF1"/>
    <w:rsid w:val="00270414"/>
    <w:rsid w:val="002704BD"/>
    <w:rsid w:val="00270540"/>
    <w:rsid w:val="0027056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420"/>
    <w:rsid w:val="0027260A"/>
    <w:rsid w:val="00272BD7"/>
    <w:rsid w:val="00272ED7"/>
    <w:rsid w:val="00272F71"/>
    <w:rsid w:val="00273031"/>
    <w:rsid w:val="0027305B"/>
    <w:rsid w:val="002730A7"/>
    <w:rsid w:val="0027315B"/>
    <w:rsid w:val="00273343"/>
    <w:rsid w:val="00273373"/>
    <w:rsid w:val="002739CA"/>
    <w:rsid w:val="00273A00"/>
    <w:rsid w:val="00273BDA"/>
    <w:rsid w:val="00273CC9"/>
    <w:rsid w:val="00273D69"/>
    <w:rsid w:val="00273ECB"/>
    <w:rsid w:val="00273EEB"/>
    <w:rsid w:val="002742E1"/>
    <w:rsid w:val="0027459E"/>
    <w:rsid w:val="00274622"/>
    <w:rsid w:val="0027464E"/>
    <w:rsid w:val="002749EB"/>
    <w:rsid w:val="00274A8A"/>
    <w:rsid w:val="00274BA3"/>
    <w:rsid w:val="00274C21"/>
    <w:rsid w:val="00274C7E"/>
    <w:rsid w:val="00274DD4"/>
    <w:rsid w:val="00274FAB"/>
    <w:rsid w:val="00275148"/>
    <w:rsid w:val="00275170"/>
    <w:rsid w:val="002751DC"/>
    <w:rsid w:val="00275347"/>
    <w:rsid w:val="002755B4"/>
    <w:rsid w:val="002755BB"/>
    <w:rsid w:val="0027560B"/>
    <w:rsid w:val="00275757"/>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192"/>
    <w:rsid w:val="0028150D"/>
    <w:rsid w:val="0028153D"/>
    <w:rsid w:val="002818F5"/>
    <w:rsid w:val="00281939"/>
    <w:rsid w:val="0028197D"/>
    <w:rsid w:val="00281DCB"/>
    <w:rsid w:val="00281E4A"/>
    <w:rsid w:val="00282154"/>
    <w:rsid w:val="00282379"/>
    <w:rsid w:val="002827BC"/>
    <w:rsid w:val="00282A07"/>
    <w:rsid w:val="00282C21"/>
    <w:rsid w:val="00282D05"/>
    <w:rsid w:val="00282E67"/>
    <w:rsid w:val="00282F32"/>
    <w:rsid w:val="00283425"/>
    <w:rsid w:val="002839DD"/>
    <w:rsid w:val="00283AF4"/>
    <w:rsid w:val="00283B7D"/>
    <w:rsid w:val="00283BF6"/>
    <w:rsid w:val="00283F9C"/>
    <w:rsid w:val="002841B9"/>
    <w:rsid w:val="00284259"/>
    <w:rsid w:val="00284369"/>
    <w:rsid w:val="00284B2F"/>
    <w:rsid w:val="00284C42"/>
    <w:rsid w:val="002850E5"/>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6EA"/>
    <w:rsid w:val="00290810"/>
    <w:rsid w:val="00290879"/>
    <w:rsid w:val="00290895"/>
    <w:rsid w:val="00290B6D"/>
    <w:rsid w:val="00290E30"/>
    <w:rsid w:val="002911CA"/>
    <w:rsid w:val="0029123F"/>
    <w:rsid w:val="00291314"/>
    <w:rsid w:val="002914FF"/>
    <w:rsid w:val="00291628"/>
    <w:rsid w:val="002919BB"/>
    <w:rsid w:val="00291ACC"/>
    <w:rsid w:val="00291AD1"/>
    <w:rsid w:val="00291BF4"/>
    <w:rsid w:val="00291C10"/>
    <w:rsid w:val="00291D31"/>
    <w:rsid w:val="00291FC6"/>
    <w:rsid w:val="00292116"/>
    <w:rsid w:val="002922D8"/>
    <w:rsid w:val="002922FA"/>
    <w:rsid w:val="00292493"/>
    <w:rsid w:val="00292731"/>
    <w:rsid w:val="00292B96"/>
    <w:rsid w:val="00293090"/>
    <w:rsid w:val="00293110"/>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13C"/>
    <w:rsid w:val="002A0321"/>
    <w:rsid w:val="002A0568"/>
    <w:rsid w:val="002A06B2"/>
    <w:rsid w:val="002A07D4"/>
    <w:rsid w:val="002A0A10"/>
    <w:rsid w:val="002A0DB8"/>
    <w:rsid w:val="002A0DEA"/>
    <w:rsid w:val="002A101C"/>
    <w:rsid w:val="002A1022"/>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AF"/>
    <w:rsid w:val="002A47C2"/>
    <w:rsid w:val="002A4A1F"/>
    <w:rsid w:val="002A4AB9"/>
    <w:rsid w:val="002A4C7A"/>
    <w:rsid w:val="002A50A2"/>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DD"/>
    <w:rsid w:val="002A6B8F"/>
    <w:rsid w:val="002A6BEB"/>
    <w:rsid w:val="002A6C16"/>
    <w:rsid w:val="002A6D25"/>
    <w:rsid w:val="002A70AE"/>
    <w:rsid w:val="002A7629"/>
    <w:rsid w:val="002A78C8"/>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860"/>
    <w:rsid w:val="002C1A7E"/>
    <w:rsid w:val="002C1B31"/>
    <w:rsid w:val="002C1C36"/>
    <w:rsid w:val="002C1C50"/>
    <w:rsid w:val="002C1CC5"/>
    <w:rsid w:val="002C1E86"/>
    <w:rsid w:val="002C1F46"/>
    <w:rsid w:val="002C1FC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F45"/>
    <w:rsid w:val="002C7083"/>
    <w:rsid w:val="002C71CA"/>
    <w:rsid w:val="002C72AE"/>
    <w:rsid w:val="002C765B"/>
    <w:rsid w:val="002C772B"/>
    <w:rsid w:val="002C7BE4"/>
    <w:rsid w:val="002C7C0A"/>
    <w:rsid w:val="002D009B"/>
    <w:rsid w:val="002D05E1"/>
    <w:rsid w:val="002D09E9"/>
    <w:rsid w:val="002D0C68"/>
    <w:rsid w:val="002D0DD7"/>
    <w:rsid w:val="002D0EBC"/>
    <w:rsid w:val="002D101B"/>
    <w:rsid w:val="002D103F"/>
    <w:rsid w:val="002D1439"/>
    <w:rsid w:val="002D149D"/>
    <w:rsid w:val="002D16E6"/>
    <w:rsid w:val="002D1903"/>
    <w:rsid w:val="002D19E7"/>
    <w:rsid w:val="002D1AFA"/>
    <w:rsid w:val="002D1CAA"/>
    <w:rsid w:val="002D1D02"/>
    <w:rsid w:val="002D1D16"/>
    <w:rsid w:val="002D1FDB"/>
    <w:rsid w:val="002D20BE"/>
    <w:rsid w:val="002D236A"/>
    <w:rsid w:val="002D2438"/>
    <w:rsid w:val="002D2447"/>
    <w:rsid w:val="002D26B2"/>
    <w:rsid w:val="002D281B"/>
    <w:rsid w:val="002D2932"/>
    <w:rsid w:val="002D2C49"/>
    <w:rsid w:val="002D2C62"/>
    <w:rsid w:val="002D2C9E"/>
    <w:rsid w:val="002D2D5A"/>
    <w:rsid w:val="002D2F27"/>
    <w:rsid w:val="002D2FCB"/>
    <w:rsid w:val="002D313C"/>
    <w:rsid w:val="002D3185"/>
    <w:rsid w:val="002D321E"/>
    <w:rsid w:val="002D3278"/>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40"/>
    <w:rsid w:val="002D571D"/>
    <w:rsid w:val="002D5D1E"/>
    <w:rsid w:val="002D622B"/>
    <w:rsid w:val="002D6383"/>
    <w:rsid w:val="002D642C"/>
    <w:rsid w:val="002D6924"/>
    <w:rsid w:val="002D6C65"/>
    <w:rsid w:val="002D6CDF"/>
    <w:rsid w:val="002D6CF6"/>
    <w:rsid w:val="002D6E3B"/>
    <w:rsid w:val="002D6EAC"/>
    <w:rsid w:val="002D7581"/>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349"/>
    <w:rsid w:val="002E33AE"/>
    <w:rsid w:val="002E3426"/>
    <w:rsid w:val="002E389F"/>
    <w:rsid w:val="002E39D1"/>
    <w:rsid w:val="002E3DE5"/>
    <w:rsid w:val="002E3E2F"/>
    <w:rsid w:val="002E3F66"/>
    <w:rsid w:val="002E4303"/>
    <w:rsid w:val="002E4305"/>
    <w:rsid w:val="002E43E2"/>
    <w:rsid w:val="002E44C4"/>
    <w:rsid w:val="002E4875"/>
    <w:rsid w:val="002E4ABD"/>
    <w:rsid w:val="002E4BFF"/>
    <w:rsid w:val="002E4E15"/>
    <w:rsid w:val="002E5026"/>
    <w:rsid w:val="002E533B"/>
    <w:rsid w:val="002E5704"/>
    <w:rsid w:val="002E5710"/>
    <w:rsid w:val="002E5859"/>
    <w:rsid w:val="002E59FC"/>
    <w:rsid w:val="002E5A59"/>
    <w:rsid w:val="002E5A77"/>
    <w:rsid w:val="002E5C05"/>
    <w:rsid w:val="002E5D59"/>
    <w:rsid w:val="002E5DE3"/>
    <w:rsid w:val="002E5DFC"/>
    <w:rsid w:val="002E5DFD"/>
    <w:rsid w:val="002E5E76"/>
    <w:rsid w:val="002E6037"/>
    <w:rsid w:val="002E604A"/>
    <w:rsid w:val="002E60E4"/>
    <w:rsid w:val="002E6233"/>
    <w:rsid w:val="002E64FD"/>
    <w:rsid w:val="002E65F8"/>
    <w:rsid w:val="002E6654"/>
    <w:rsid w:val="002E66BA"/>
    <w:rsid w:val="002E697C"/>
    <w:rsid w:val="002E6A51"/>
    <w:rsid w:val="002E6A9A"/>
    <w:rsid w:val="002E6E99"/>
    <w:rsid w:val="002E7277"/>
    <w:rsid w:val="002E742A"/>
    <w:rsid w:val="002E74FB"/>
    <w:rsid w:val="002E76A1"/>
    <w:rsid w:val="002E7870"/>
    <w:rsid w:val="002E78A8"/>
    <w:rsid w:val="002E7906"/>
    <w:rsid w:val="002E794E"/>
    <w:rsid w:val="002E7A73"/>
    <w:rsid w:val="002E7AE0"/>
    <w:rsid w:val="002E7C4F"/>
    <w:rsid w:val="002F0029"/>
    <w:rsid w:val="002F0348"/>
    <w:rsid w:val="002F0442"/>
    <w:rsid w:val="002F047D"/>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A1C"/>
    <w:rsid w:val="002F2CDB"/>
    <w:rsid w:val="002F2D1D"/>
    <w:rsid w:val="002F2DBD"/>
    <w:rsid w:val="002F2FF2"/>
    <w:rsid w:val="002F305B"/>
    <w:rsid w:val="002F322E"/>
    <w:rsid w:val="002F372D"/>
    <w:rsid w:val="002F3738"/>
    <w:rsid w:val="002F3B04"/>
    <w:rsid w:val="002F3B45"/>
    <w:rsid w:val="002F3C65"/>
    <w:rsid w:val="002F3D30"/>
    <w:rsid w:val="002F43AE"/>
    <w:rsid w:val="002F45A2"/>
    <w:rsid w:val="002F465C"/>
    <w:rsid w:val="002F47CD"/>
    <w:rsid w:val="002F47EA"/>
    <w:rsid w:val="002F4B4F"/>
    <w:rsid w:val="002F4C11"/>
    <w:rsid w:val="002F4C98"/>
    <w:rsid w:val="002F4E23"/>
    <w:rsid w:val="002F5329"/>
    <w:rsid w:val="002F53D1"/>
    <w:rsid w:val="002F5821"/>
    <w:rsid w:val="002F5A15"/>
    <w:rsid w:val="002F5ACF"/>
    <w:rsid w:val="002F5B91"/>
    <w:rsid w:val="002F5C1E"/>
    <w:rsid w:val="002F5C69"/>
    <w:rsid w:val="002F5CC3"/>
    <w:rsid w:val="002F6456"/>
    <w:rsid w:val="002F64FB"/>
    <w:rsid w:val="002F65D3"/>
    <w:rsid w:val="002F6828"/>
    <w:rsid w:val="002F69C2"/>
    <w:rsid w:val="002F6B64"/>
    <w:rsid w:val="002F6BCC"/>
    <w:rsid w:val="002F6D8B"/>
    <w:rsid w:val="002F6E4E"/>
    <w:rsid w:val="002F6E60"/>
    <w:rsid w:val="002F6E8C"/>
    <w:rsid w:val="002F6FBE"/>
    <w:rsid w:val="002F6FC3"/>
    <w:rsid w:val="002F72BD"/>
    <w:rsid w:val="002F731A"/>
    <w:rsid w:val="002F745E"/>
    <w:rsid w:val="002F7525"/>
    <w:rsid w:val="002F75FA"/>
    <w:rsid w:val="002F7605"/>
    <w:rsid w:val="002F78AB"/>
    <w:rsid w:val="002F78D8"/>
    <w:rsid w:val="002F7A22"/>
    <w:rsid w:val="002F7BDB"/>
    <w:rsid w:val="002F7C01"/>
    <w:rsid w:val="002F7C21"/>
    <w:rsid w:val="002F7E97"/>
    <w:rsid w:val="00300236"/>
    <w:rsid w:val="00300309"/>
    <w:rsid w:val="00300437"/>
    <w:rsid w:val="00300567"/>
    <w:rsid w:val="00300666"/>
    <w:rsid w:val="003008A6"/>
    <w:rsid w:val="00300B18"/>
    <w:rsid w:val="00300BE9"/>
    <w:rsid w:val="003010BD"/>
    <w:rsid w:val="003012A0"/>
    <w:rsid w:val="00301370"/>
    <w:rsid w:val="003013B6"/>
    <w:rsid w:val="00301B28"/>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98"/>
    <w:rsid w:val="003052A3"/>
    <w:rsid w:val="0030542D"/>
    <w:rsid w:val="0030557A"/>
    <w:rsid w:val="00305608"/>
    <w:rsid w:val="00305709"/>
    <w:rsid w:val="00305977"/>
    <w:rsid w:val="00305ABD"/>
    <w:rsid w:val="00305C21"/>
    <w:rsid w:val="00305CC3"/>
    <w:rsid w:val="00305D76"/>
    <w:rsid w:val="00305E47"/>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65"/>
    <w:rsid w:val="00310C16"/>
    <w:rsid w:val="00310D03"/>
    <w:rsid w:val="00310D14"/>
    <w:rsid w:val="00310EAB"/>
    <w:rsid w:val="00310EEA"/>
    <w:rsid w:val="00310FE4"/>
    <w:rsid w:val="003114C3"/>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FF"/>
    <w:rsid w:val="003127ED"/>
    <w:rsid w:val="0031284C"/>
    <w:rsid w:val="00312883"/>
    <w:rsid w:val="00312C62"/>
    <w:rsid w:val="00313173"/>
    <w:rsid w:val="003131F7"/>
    <w:rsid w:val="00313342"/>
    <w:rsid w:val="00313479"/>
    <w:rsid w:val="0031354C"/>
    <w:rsid w:val="0031398A"/>
    <w:rsid w:val="00313B11"/>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21B"/>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6A5"/>
    <w:rsid w:val="00317780"/>
    <w:rsid w:val="003177F8"/>
    <w:rsid w:val="00317804"/>
    <w:rsid w:val="00317934"/>
    <w:rsid w:val="00317A58"/>
    <w:rsid w:val="00317A9A"/>
    <w:rsid w:val="00317D12"/>
    <w:rsid w:val="00317DE3"/>
    <w:rsid w:val="00317E54"/>
    <w:rsid w:val="00317EF4"/>
    <w:rsid w:val="0032000A"/>
    <w:rsid w:val="0032009B"/>
    <w:rsid w:val="003201D0"/>
    <w:rsid w:val="003201D2"/>
    <w:rsid w:val="0032028E"/>
    <w:rsid w:val="00320631"/>
    <w:rsid w:val="003208DD"/>
    <w:rsid w:val="003208EF"/>
    <w:rsid w:val="003208FB"/>
    <w:rsid w:val="00320947"/>
    <w:rsid w:val="00320A98"/>
    <w:rsid w:val="00320D8D"/>
    <w:rsid w:val="00320DD4"/>
    <w:rsid w:val="00320E6C"/>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EE5"/>
    <w:rsid w:val="00326F1D"/>
    <w:rsid w:val="00326F81"/>
    <w:rsid w:val="00327045"/>
    <w:rsid w:val="0032709B"/>
    <w:rsid w:val="00327559"/>
    <w:rsid w:val="0032759A"/>
    <w:rsid w:val="0032780D"/>
    <w:rsid w:val="00327858"/>
    <w:rsid w:val="003278CF"/>
    <w:rsid w:val="00327A91"/>
    <w:rsid w:val="00327AFB"/>
    <w:rsid w:val="00327C34"/>
    <w:rsid w:val="0033019A"/>
    <w:rsid w:val="003301AE"/>
    <w:rsid w:val="0033024F"/>
    <w:rsid w:val="00330428"/>
    <w:rsid w:val="003304B0"/>
    <w:rsid w:val="003305CC"/>
    <w:rsid w:val="003307E7"/>
    <w:rsid w:val="00330832"/>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86"/>
    <w:rsid w:val="00333822"/>
    <w:rsid w:val="00333845"/>
    <w:rsid w:val="00333891"/>
    <w:rsid w:val="00333984"/>
    <w:rsid w:val="003339DA"/>
    <w:rsid w:val="00333ABA"/>
    <w:rsid w:val="00333DB5"/>
    <w:rsid w:val="00333E38"/>
    <w:rsid w:val="00333ED3"/>
    <w:rsid w:val="00333FF1"/>
    <w:rsid w:val="0033400B"/>
    <w:rsid w:val="00334206"/>
    <w:rsid w:val="0033420F"/>
    <w:rsid w:val="00334310"/>
    <w:rsid w:val="00334436"/>
    <w:rsid w:val="00334663"/>
    <w:rsid w:val="00334A08"/>
    <w:rsid w:val="00334A97"/>
    <w:rsid w:val="00334B37"/>
    <w:rsid w:val="00334C44"/>
    <w:rsid w:val="00334FD8"/>
    <w:rsid w:val="003350B8"/>
    <w:rsid w:val="00335180"/>
    <w:rsid w:val="003352A8"/>
    <w:rsid w:val="0033547E"/>
    <w:rsid w:val="003354A1"/>
    <w:rsid w:val="003359D7"/>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B2"/>
    <w:rsid w:val="0033702B"/>
    <w:rsid w:val="0033710D"/>
    <w:rsid w:val="0033717A"/>
    <w:rsid w:val="0033723A"/>
    <w:rsid w:val="00337447"/>
    <w:rsid w:val="003374A9"/>
    <w:rsid w:val="003378DE"/>
    <w:rsid w:val="0033793A"/>
    <w:rsid w:val="00337A2A"/>
    <w:rsid w:val="00337A97"/>
    <w:rsid w:val="00337F2D"/>
    <w:rsid w:val="00337FD6"/>
    <w:rsid w:val="00337FF0"/>
    <w:rsid w:val="0034013F"/>
    <w:rsid w:val="00340207"/>
    <w:rsid w:val="00340224"/>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7"/>
    <w:rsid w:val="0035095F"/>
    <w:rsid w:val="003509C7"/>
    <w:rsid w:val="00350A83"/>
    <w:rsid w:val="00350CA0"/>
    <w:rsid w:val="00351059"/>
    <w:rsid w:val="00351138"/>
    <w:rsid w:val="003511A3"/>
    <w:rsid w:val="0035146D"/>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4F0"/>
    <w:rsid w:val="0035453E"/>
    <w:rsid w:val="00354549"/>
    <w:rsid w:val="003546E3"/>
    <w:rsid w:val="003548EB"/>
    <w:rsid w:val="00354A3D"/>
    <w:rsid w:val="00354B89"/>
    <w:rsid w:val="00354D29"/>
    <w:rsid w:val="003551FE"/>
    <w:rsid w:val="003553A0"/>
    <w:rsid w:val="00355477"/>
    <w:rsid w:val="0035549F"/>
    <w:rsid w:val="00355674"/>
    <w:rsid w:val="00355749"/>
    <w:rsid w:val="00355A24"/>
    <w:rsid w:val="00355C08"/>
    <w:rsid w:val="00356065"/>
    <w:rsid w:val="003560F2"/>
    <w:rsid w:val="00356221"/>
    <w:rsid w:val="00356539"/>
    <w:rsid w:val="00356C15"/>
    <w:rsid w:val="00356C16"/>
    <w:rsid w:val="00356CEC"/>
    <w:rsid w:val="0035700C"/>
    <w:rsid w:val="0035701C"/>
    <w:rsid w:val="003574AE"/>
    <w:rsid w:val="003574EA"/>
    <w:rsid w:val="0035757D"/>
    <w:rsid w:val="0035791C"/>
    <w:rsid w:val="00357B6D"/>
    <w:rsid w:val="00357CD4"/>
    <w:rsid w:val="003600BE"/>
    <w:rsid w:val="00360108"/>
    <w:rsid w:val="003601A5"/>
    <w:rsid w:val="0036085A"/>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137"/>
    <w:rsid w:val="0036750B"/>
    <w:rsid w:val="003677BA"/>
    <w:rsid w:val="003678A6"/>
    <w:rsid w:val="0036791B"/>
    <w:rsid w:val="0036791C"/>
    <w:rsid w:val="00370218"/>
    <w:rsid w:val="003702E2"/>
    <w:rsid w:val="003705B8"/>
    <w:rsid w:val="003706D0"/>
    <w:rsid w:val="003707E8"/>
    <w:rsid w:val="00370865"/>
    <w:rsid w:val="00370A53"/>
    <w:rsid w:val="00370A54"/>
    <w:rsid w:val="00370A93"/>
    <w:rsid w:val="00370E09"/>
    <w:rsid w:val="00370FC9"/>
    <w:rsid w:val="00370FF6"/>
    <w:rsid w:val="0037128B"/>
    <w:rsid w:val="003714DA"/>
    <w:rsid w:val="00371501"/>
    <w:rsid w:val="00371596"/>
    <w:rsid w:val="003715AB"/>
    <w:rsid w:val="00371632"/>
    <w:rsid w:val="00371741"/>
    <w:rsid w:val="003717B4"/>
    <w:rsid w:val="0037186E"/>
    <w:rsid w:val="00371AB4"/>
    <w:rsid w:val="00371B5D"/>
    <w:rsid w:val="00371BA1"/>
    <w:rsid w:val="00371BB5"/>
    <w:rsid w:val="00371D14"/>
    <w:rsid w:val="00371E3E"/>
    <w:rsid w:val="00371EC8"/>
    <w:rsid w:val="00372142"/>
    <w:rsid w:val="00372143"/>
    <w:rsid w:val="00372668"/>
    <w:rsid w:val="003728A2"/>
    <w:rsid w:val="00372908"/>
    <w:rsid w:val="0037295C"/>
    <w:rsid w:val="00372993"/>
    <w:rsid w:val="00372C7D"/>
    <w:rsid w:val="00372CA8"/>
    <w:rsid w:val="00372F06"/>
    <w:rsid w:val="00373094"/>
    <w:rsid w:val="003733A2"/>
    <w:rsid w:val="0037382B"/>
    <w:rsid w:val="00373998"/>
    <w:rsid w:val="003739CF"/>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825"/>
    <w:rsid w:val="00380A5E"/>
    <w:rsid w:val="00380AAE"/>
    <w:rsid w:val="00380AD5"/>
    <w:rsid w:val="00380C08"/>
    <w:rsid w:val="00380DD5"/>
    <w:rsid w:val="00380E4B"/>
    <w:rsid w:val="00381108"/>
    <w:rsid w:val="003813C1"/>
    <w:rsid w:val="0038191F"/>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A7"/>
    <w:rsid w:val="0038404A"/>
    <w:rsid w:val="003841A8"/>
    <w:rsid w:val="003844AF"/>
    <w:rsid w:val="0038455D"/>
    <w:rsid w:val="00384871"/>
    <w:rsid w:val="00384ACF"/>
    <w:rsid w:val="00384C8A"/>
    <w:rsid w:val="00384F8F"/>
    <w:rsid w:val="003851C5"/>
    <w:rsid w:val="00385292"/>
    <w:rsid w:val="00385B84"/>
    <w:rsid w:val="00385D1D"/>
    <w:rsid w:val="00385E76"/>
    <w:rsid w:val="00385F7B"/>
    <w:rsid w:val="00385FEF"/>
    <w:rsid w:val="0038618C"/>
    <w:rsid w:val="00386422"/>
    <w:rsid w:val="00386480"/>
    <w:rsid w:val="0038672C"/>
    <w:rsid w:val="003869DD"/>
    <w:rsid w:val="00386C7B"/>
    <w:rsid w:val="00386E8D"/>
    <w:rsid w:val="003870C6"/>
    <w:rsid w:val="00387239"/>
    <w:rsid w:val="00387486"/>
    <w:rsid w:val="003875F5"/>
    <w:rsid w:val="003876FC"/>
    <w:rsid w:val="003878C3"/>
    <w:rsid w:val="00387BCF"/>
    <w:rsid w:val="00387BE5"/>
    <w:rsid w:val="00387CA9"/>
    <w:rsid w:val="00387F54"/>
    <w:rsid w:val="003900E1"/>
    <w:rsid w:val="0039021D"/>
    <w:rsid w:val="00390538"/>
    <w:rsid w:val="0039057A"/>
    <w:rsid w:val="003909F4"/>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E78"/>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A8D"/>
    <w:rsid w:val="003A0B1F"/>
    <w:rsid w:val="003A0E37"/>
    <w:rsid w:val="003A0E45"/>
    <w:rsid w:val="003A102F"/>
    <w:rsid w:val="003A11CB"/>
    <w:rsid w:val="003A12C5"/>
    <w:rsid w:val="003A1654"/>
    <w:rsid w:val="003A179F"/>
    <w:rsid w:val="003A17E1"/>
    <w:rsid w:val="003A1893"/>
    <w:rsid w:val="003A1918"/>
    <w:rsid w:val="003A1B7B"/>
    <w:rsid w:val="003A1C4F"/>
    <w:rsid w:val="003A1D62"/>
    <w:rsid w:val="003A1D6D"/>
    <w:rsid w:val="003A1DD3"/>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65B"/>
    <w:rsid w:val="003A37C2"/>
    <w:rsid w:val="003A3923"/>
    <w:rsid w:val="003A393C"/>
    <w:rsid w:val="003A397B"/>
    <w:rsid w:val="003A3CCD"/>
    <w:rsid w:val="003A3FB0"/>
    <w:rsid w:val="003A4299"/>
    <w:rsid w:val="003A43C3"/>
    <w:rsid w:val="003A4432"/>
    <w:rsid w:val="003A4517"/>
    <w:rsid w:val="003A4894"/>
    <w:rsid w:val="003A49DA"/>
    <w:rsid w:val="003A4A55"/>
    <w:rsid w:val="003A4A8E"/>
    <w:rsid w:val="003A4C6C"/>
    <w:rsid w:val="003A4DA1"/>
    <w:rsid w:val="003A4EAE"/>
    <w:rsid w:val="003A524B"/>
    <w:rsid w:val="003A556E"/>
    <w:rsid w:val="003A55D1"/>
    <w:rsid w:val="003A5681"/>
    <w:rsid w:val="003A56EF"/>
    <w:rsid w:val="003A5859"/>
    <w:rsid w:val="003A5D69"/>
    <w:rsid w:val="003A5E0E"/>
    <w:rsid w:val="003A5E78"/>
    <w:rsid w:val="003A5F97"/>
    <w:rsid w:val="003A60DD"/>
    <w:rsid w:val="003A62BD"/>
    <w:rsid w:val="003A6410"/>
    <w:rsid w:val="003A6964"/>
    <w:rsid w:val="003A69F1"/>
    <w:rsid w:val="003A6C6B"/>
    <w:rsid w:val="003A6E71"/>
    <w:rsid w:val="003A70EC"/>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12EF"/>
    <w:rsid w:val="003B149F"/>
    <w:rsid w:val="003B1602"/>
    <w:rsid w:val="003B16CA"/>
    <w:rsid w:val="003B1BE5"/>
    <w:rsid w:val="003B1DBE"/>
    <w:rsid w:val="003B1F60"/>
    <w:rsid w:val="003B2044"/>
    <w:rsid w:val="003B211D"/>
    <w:rsid w:val="003B2140"/>
    <w:rsid w:val="003B21FE"/>
    <w:rsid w:val="003B2433"/>
    <w:rsid w:val="003B257C"/>
    <w:rsid w:val="003B284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E1"/>
    <w:rsid w:val="003B4ECD"/>
    <w:rsid w:val="003B4FB5"/>
    <w:rsid w:val="003B53C0"/>
    <w:rsid w:val="003B5536"/>
    <w:rsid w:val="003B5551"/>
    <w:rsid w:val="003B5645"/>
    <w:rsid w:val="003B56A4"/>
    <w:rsid w:val="003B5770"/>
    <w:rsid w:val="003B57E5"/>
    <w:rsid w:val="003B59B9"/>
    <w:rsid w:val="003B59E9"/>
    <w:rsid w:val="003B5A11"/>
    <w:rsid w:val="003B5B8A"/>
    <w:rsid w:val="003B5D6D"/>
    <w:rsid w:val="003B5EC5"/>
    <w:rsid w:val="003B6162"/>
    <w:rsid w:val="003B6312"/>
    <w:rsid w:val="003B6334"/>
    <w:rsid w:val="003B63AB"/>
    <w:rsid w:val="003B64E5"/>
    <w:rsid w:val="003B66CF"/>
    <w:rsid w:val="003B66E4"/>
    <w:rsid w:val="003B6724"/>
    <w:rsid w:val="003B6810"/>
    <w:rsid w:val="003B696F"/>
    <w:rsid w:val="003B6A88"/>
    <w:rsid w:val="003B6B49"/>
    <w:rsid w:val="003B6CB4"/>
    <w:rsid w:val="003B6CB5"/>
    <w:rsid w:val="003B6D97"/>
    <w:rsid w:val="003B6DAF"/>
    <w:rsid w:val="003B6E7C"/>
    <w:rsid w:val="003B6EE2"/>
    <w:rsid w:val="003B6F85"/>
    <w:rsid w:val="003B70AD"/>
    <w:rsid w:val="003B74A0"/>
    <w:rsid w:val="003B755C"/>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9C0"/>
    <w:rsid w:val="003C3AB7"/>
    <w:rsid w:val="003C3B88"/>
    <w:rsid w:val="003C3C65"/>
    <w:rsid w:val="003C3D0C"/>
    <w:rsid w:val="003C3D9D"/>
    <w:rsid w:val="003C3DA8"/>
    <w:rsid w:val="003C3F77"/>
    <w:rsid w:val="003C3FBE"/>
    <w:rsid w:val="003C41CF"/>
    <w:rsid w:val="003C430B"/>
    <w:rsid w:val="003C43D0"/>
    <w:rsid w:val="003C4570"/>
    <w:rsid w:val="003C4659"/>
    <w:rsid w:val="003C4750"/>
    <w:rsid w:val="003C47BB"/>
    <w:rsid w:val="003C496F"/>
    <w:rsid w:val="003C4A47"/>
    <w:rsid w:val="003C4B82"/>
    <w:rsid w:val="003C4C9D"/>
    <w:rsid w:val="003C4DE3"/>
    <w:rsid w:val="003C50A4"/>
    <w:rsid w:val="003C51A4"/>
    <w:rsid w:val="003C521D"/>
    <w:rsid w:val="003C5448"/>
    <w:rsid w:val="003C544C"/>
    <w:rsid w:val="003C5549"/>
    <w:rsid w:val="003C564C"/>
    <w:rsid w:val="003C582E"/>
    <w:rsid w:val="003C593C"/>
    <w:rsid w:val="003C5A31"/>
    <w:rsid w:val="003C5D2E"/>
    <w:rsid w:val="003C6385"/>
    <w:rsid w:val="003C6389"/>
    <w:rsid w:val="003C639D"/>
    <w:rsid w:val="003C6488"/>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D0101"/>
    <w:rsid w:val="003D06A2"/>
    <w:rsid w:val="003D0753"/>
    <w:rsid w:val="003D0A92"/>
    <w:rsid w:val="003D0B08"/>
    <w:rsid w:val="003D0D58"/>
    <w:rsid w:val="003D0F59"/>
    <w:rsid w:val="003D1031"/>
    <w:rsid w:val="003D107F"/>
    <w:rsid w:val="003D10DF"/>
    <w:rsid w:val="003D13F2"/>
    <w:rsid w:val="003D140A"/>
    <w:rsid w:val="003D1450"/>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7F9"/>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60EC"/>
    <w:rsid w:val="003D6343"/>
    <w:rsid w:val="003D63D7"/>
    <w:rsid w:val="003D6465"/>
    <w:rsid w:val="003D6547"/>
    <w:rsid w:val="003D6600"/>
    <w:rsid w:val="003D66DC"/>
    <w:rsid w:val="003D671D"/>
    <w:rsid w:val="003D67D8"/>
    <w:rsid w:val="003D67F6"/>
    <w:rsid w:val="003D6A01"/>
    <w:rsid w:val="003D6A59"/>
    <w:rsid w:val="003D6C45"/>
    <w:rsid w:val="003D6D04"/>
    <w:rsid w:val="003D6D2A"/>
    <w:rsid w:val="003D6DE0"/>
    <w:rsid w:val="003D6F79"/>
    <w:rsid w:val="003D77F5"/>
    <w:rsid w:val="003D78C4"/>
    <w:rsid w:val="003D7F3A"/>
    <w:rsid w:val="003E00E5"/>
    <w:rsid w:val="003E024C"/>
    <w:rsid w:val="003E0259"/>
    <w:rsid w:val="003E041E"/>
    <w:rsid w:val="003E0592"/>
    <w:rsid w:val="003E06A1"/>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834"/>
    <w:rsid w:val="003E18A4"/>
    <w:rsid w:val="003E1B60"/>
    <w:rsid w:val="003E1BC6"/>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3025"/>
    <w:rsid w:val="003E3145"/>
    <w:rsid w:val="003E320A"/>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24C"/>
    <w:rsid w:val="003E5751"/>
    <w:rsid w:val="003E578A"/>
    <w:rsid w:val="003E5BEA"/>
    <w:rsid w:val="003E5D67"/>
    <w:rsid w:val="003E5DC4"/>
    <w:rsid w:val="003E5DF6"/>
    <w:rsid w:val="003E5E8E"/>
    <w:rsid w:val="003E60D0"/>
    <w:rsid w:val="003E6109"/>
    <w:rsid w:val="003E639C"/>
    <w:rsid w:val="003E644E"/>
    <w:rsid w:val="003E66BF"/>
    <w:rsid w:val="003E6860"/>
    <w:rsid w:val="003E6A84"/>
    <w:rsid w:val="003E6AD3"/>
    <w:rsid w:val="003E6CCB"/>
    <w:rsid w:val="003E6D3D"/>
    <w:rsid w:val="003E6EB0"/>
    <w:rsid w:val="003E71A6"/>
    <w:rsid w:val="003E7202"/>
    <w:rsid w:val="003E7DA6"/>
    <w:rsid w:val="003E7DAB"/>
    <w:rsid w:val="003E7E7D"/>
    <w:rsid w:val="003E7E9D"/>
    <w:rsid w:val="003E7EE8"/>
    <w:rsid w:val="003E7FD4"/>
    <w:rsid w:val="003F0386"/>
    <w:rsid w:val="003F05D3"/>
    <w:rsid w:val="003F0703"/>
    <w:rsid w:val="003F0915"/>
    <w:rsid w:val="003F0CB8"/>
    <w:rsid w:val="003F0EE7"/>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40E5"/>
    <w:rsid w:val="003F41E9"/>
    <w:rsid w:val="003F43B3"/>
    <w:rsid w:val="003F456A"/>
    <w:rsid w:val="003F4603"/>
    <w:rsid w:val="003F4797"/>
    <w:rsid w:val="003F49BA"/>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6B2"/>
    <w:rsid w:val="003F66D6"/>
    <w:rsid w:val="003F685A"/>
    <w:rsid w:val="003F68EF"/>
    <w:rsid w:val="003F6BD0"/>
    <w:rsid w:val="003F6D35"/>
    <w:rsid w:val="003F6D88"/>
    <w:rsid w:val="003F7414"/>
    <w:rsid w:val="003F75E6"/>
    <w:rsid w:val="003F7754"/>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7"/>
    <w:rsid w:val="00402EC3"/>
    <w:rsid w:val="00402F60"/>
    <w:rsid w:val="0040315A"/>
    <w:rsid w:val="00403523"/>
    <w:rsid w:val="00403595"/>
    <w:rsid w:val="0040377C"/>
    <w:rsid w:val="004037F8"/>
    <w:rsid w:val="00403885"/>
    <w:rsid w:val="004038B4"/>
    <w:rsid w:val="00403C8B"/>
    <w:rsid w:val="00403CC1"/>
    <w:rsid w:val="00403F0D"/>
    <w:rsid w:val="004040EF"/>
    <w:rsid w:val="00404297"/>
    <w:rsid w:val="00404388"/>
    <w:rsid w:val="004045B7"/>
    <w:rsid w:val="004047E0"/>
    <w:rsid w:val="004047F5"/>
    <w:rsid w:val="00404897"/>
    <w:rsid w:val="00404A1F"/>
    <w:rsid w:val="00404B74"/>
    <w:rsid w:val="00404C79"/>
    <w:rsid w:val="00404E1A"/>
    <w:rsid w:val="004050C7"/>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E5"/>
    <w:rsid w:val="00406E18"/>
    <w:rsid w:val="00406ECA"/>
    <w:rsid w:val="00406FE5"/>
    <w:rsid w:val="00407255"/>
    <w:rsid w:val="004073AC"/>
    <w:rsid w:val="004075A6"/>
    <w:rsid w:val="004075AA"/>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230C"/>
    <w:rsid w:val="00412326"/>
    <w:rsid w:val="00412432"/>
    <w:rsid w:val="0041252B"/>
    <w:rsid w:val="00412869"/>
    <w:rsid w:val="0041311C"/>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CE9"/>
    <w:rsid w:val="00415D2B"/>
    <w:rsid w:val="00415DB6"/>
    <w:rsid w:val="004160E7"/>
    <w:rsid w:val="004162C7"/>
    <w:rsid w:val="00416380"/>
    <w:rsid w:val="00416550"/>
    <w:rsid w:val="00416A0E"/>
    <w:rsid w:val="00416A21"/>
    <w:rsid w:val="00416A49"/>
    <w:rsid w:val="00416A72"/>
    <w:rsid w:val="00416C54"/>
    <w:rsid w:val="00416D8D"/>
    <w:rsid w:val="00417157"/>
    <w:rsid w:val="004173FC"/>
    <w:rsid w:val="00417500"/>
    <w:rsid w:val="00417565"/>
    <w:rsid w:val="004175F9"/>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799"/>
    <w:rsid w:val="004217C1"/>
    <w:rsid w:val="004218C3"/>
    <w:rsid w:val="004219C4"/>
    <w:rsid w:val="00421AA7"/>
    <w:rsid w:val="00421ABF"/>
    <w:rsid w:val="00421FD7"/>
    <w:rsid w:val="0042214F"/>
    <w:rsid w:val="00422449"/>
    <w:rsid w:val="004225A4"/>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398"/>
    <w:rsid w:val="00424525"/>
    <w:rsid w:val="004246B4"/>
    <w:rsid w:val="004246D7"/>
    <w:rsid w:val="0042473D"/>
    <w:rsid w:val="00424746"/>
    <w:rsid w:val="00424AFE"/>
    <w:rsid w:val="00424BA1"/>
    <w:rsid w:val="00424C53"/>
    <w:rsid w:val="0042507A"/>
    <w:rsid w:val="004252CB"/>
    <w:rsid w:val="00425384"/>
    <w:rsid w:val="00425434"/>
    <w:rsid w:val="00425510"/>
    <w:rsid w:val="0042556E"/>
    <w:rsid w:val="004256CE"/>
    <w:rsid w:val="00425952"/>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329"/>
    <w:rsid w:val="004348E2"/>
    <w:rsid w:val="004349C4"/>
    <w:rsid w:val="00434A34"/>
    <w:rsid w:val="00435107"/>
    <w:rsid w:val="0043529D"/>
    <w:rsid w:val="00435429"/>
    <w:rsid w:val="004356BF"/>
    <w:rsid w:val="0043581B"/>
    <w:rsid w:val="00435857"/>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9DD"/>
    <w:rsid w:val="004379E0"/>
    <w:rsid w:val="00437E10"/>
    <w:rsid w:val="00440252"/>
    <w:rsid w:val="0044030F"/>
    <w:rsid w:val="004404BB"/>
    <w:rsid w:val="0044051A"/>
    <w:rsid w:val="0044093B"/>
    <w:rsid w:val="00440B24"/>
    <w:rsid w:val="00440BAD"/>
    <w:rsid w:val="00440BD8"/>
    <w:rsid w:val="00440E79"/>
    <w:rsid w:val="00440F2D"/>
    <w:rsid w:val="00441147"/>
    <w:rsid w:val="00441207"/>
    <w:rsid w:val="00441362"/>
    <w:rsid w:val="004413AF"/>
    <w:rsid w:val="00441591"/>
    <w:rsid w:val="004417EA"/>
    <w:rsid w:val="004419BF"/>
    <w:rsid w:val="00441BD4"/>
    <w:rsid w:val="00441D46"/>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EED"/>
    <w:rsid w:val="004440A0"/>
    <w:rsid w:val="0044420B"/>
    <w:rsid w:val="00444299"/>
    <w:rsid w:val="0044432C"/>
    <w:rsid w:val="0044466E"/>
    <w:rsid w:val="00444674"/>
    <w:rsid w:val="004448EB"/>
    <w:rsid w:val="0044490E"/>
    <w:rsid w:val="00444A22"/>
    <w:rsid w:val="00444C33"/>
    <w:rsid w:val="00444E05"/>
    <w:rsid w:val="00444FD0"/>
    <w:rsid w:val="00445265"/>
    <w:rsid w:val="00445444"/>
    <w:rsid w:val="0044558B"/>
    <w:rsid w:val="00445590"/>
    <w:rsid w:val="004455F9"/>
    <w:rsid w:val="004455FB"/>
    <w:rsid w:val="004456E8"/>
    <w:rsid w:val="00445A33"/>
    <w:rsid w:val="00445B1C"/>
    <w:rsid w:val="00445C1D"/>
    <w:rsid w:val="00445F35"/>
    <w:rsid w:val="004462A5"/>
    <w:rsid w:val="0044641D"/>
    <w:rsid w:val="00446539"/>
    <w:rsid w:val="00446629"/>
    <w:rsid w:val="0044674D"/>
    <w:rsid w:val="00446847"/>
    <w:rsid w:val="00446906"/>
    <w:rsid w:val="00446C25"/>
    <w:rsid w:val="00446C42"/>
    <w:rsid w:val="00446D69"/>
    <w:rsid w:val="0044700D"/>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0EC6"/>
    <w:rsid w:val="00451035"/>
    <w:rsid w:val="004510B8"/>
    <w:rsid w:val="00451108"/>
    <w:rsid w:val="0045115F"/>
    <w:rsid w:val="0045173C"/>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5481"/>
    <w:rsid w:val="00455658"/>
    <w:rsid w:val="004556C6"/>
    <w:rsid w:val="00455795"/>
    <w:rsid w:val="004558B7"/>
    <w:rsid w:val="00455DCF"/>
    <w:rsid w:val="00455E3B"/>
    <w:rsid w:val="00455FD2"/>
    <w:rsid w:val="004560CF"/>
    <w:rsid w:val="0045618C"/>
    <w:rsid w:val="00456412"/>
    <w:rsid w:val="00456527"/>
    <w:rsid w:val="004567D1"/>
    <w:rsid w:val="0045684B"/>
    <w:rsid w:val="00456A66"/>
    <w:rsid w:val="00456B67"/>
    <w:rsid w:val="00456C18"/>
    <w:rsid w:val="00456D10"/>
    <w:rsid w:val="00456F22"/>
    <w:rsid w:val="00456F3E"/>
    <w:rsid w:val="004570C2"/>
    <w:rsid w:val="004572C7"/>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184"/>
    <w:rsid w:val="0046335A"/>
    <w:rsid w:val="004633ED"/>
    <w:rsid w:val="004636D0"/>
    <w:rsid w:val="004637CA"/>
    <w:rsid w:val="004639A5"/>
    <w:rsid w:val="00463AB7"/>
    <w:rsid w:val="00463CD9"/>
    <w:rsid w:val="00464174"/>
    <w:rsid w:val="004641BF"/>
    <w:rsid w:val="0046437C"/>
    <w:rsid w:val="00464518"/>
    <w:rsid w:val="00464593"/>
    <w:rsid w:val="004647EF"/>
    <w:rsid w:val="00464A3D"/>
    <w:rsid w:val="00464BCC"/>
    <w:rsid w:val="00464C0B"/>
    <w:rsid w:val="00465002"/>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468"/>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A5A"/>
    <w:rsid w:val="00471CF1"/>
    <w:rsid w:val="00471D15"/>
    <w:rsid w:val="00471EE7"/>
    <w:rsid w:val="0047239D"/>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D06"/>
    <w:rsid w:val="00473DFE"/>
    <w:rsid w:val="00473E04"/>
    <w:rsid w:val="00473E08"/>
    <w:rsid w:val="00473E8C"/>
    <w:rsid w:val="00473FAC"/>
    <w:rsid w:val="0047412D"/>
    <w:rsid w:val="0047449E"/>
    <w:rsid w:val="004747ED"/>
    <w:rsid w:val="004748CA"/>
    <w:rsid w:val="00474930"/>
    <w:rsid w:val="004749AC"/>
    <w:rsid w:val="00474FE2"/>
    <w:rsid w:val="00475037"/>
    <w:rsid w:val="00475233"/>
    <w:rsid w:val="004754E1"/>
    <w:rsid w:val="00475509"/>
    <w:rsid w:val="00475743"/>
    <w:rsid w:val="00475A86"/>
    <w:rsid w:val="00475AFB"/>
    <w:rsid w:val="00475B97"/>
    <w:rsid w:val="00475F6F"/>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9D2"/>
    <w:rsid w:val="00481A02"/>
    <w:rsid w:val="00481ADB"/>
    <w:rsid w:val="00481AF5"/>
    <w:rsid w:val="00481B4C"/>
    <w:rsid w:val="00481B54"/>
    <w:rsid w:val="00481C37"/>
    <w:rsid w:val="00481DDD"/>
    <w:rsid w:val="00482072"/>
    <w:rsid w:val="004820C5"/>
    <w:rsid w:val="0048218B"/>
    <w:rsid w:val="00482391"/>
    <w:rsid w:val="004825DC"/>
    <w:rsid w:val="004828E2"/>
    <w:rsid w:val="00482920"/>
    <w:rsid w:val="00482AA1"/>
    <w:rsid w:val="00482C3D"/>
    <w:rsid w:val="00482D44"/>
    <w:rsid w:val="00482D8D"/>
    <w:rsid w:val="00482DA9"/>
    <w:rsid w:val="00482DB8"/>
    <w:rsid w:val="00482DF3"/>
    <w:rsid w:val="00482EA9"/>
    <w:rsid w:val="00482F6D"/>
    <w:rsid w:val="00483011"/>
    <w:rsid w:val="00483346"/>
    <w:rsid w:val="004834A8"/>
    <w:rsid w:val="004834B9"/>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BE"/>
    <w:rsid w:val="004850D1"/>
    <w:rsid w:val="00485199"/>
    <w:rsid w:val="0048521A"/>
    <w:rsid w:val="00485332"/>
    <w:rsid w:val="00485365"/>
    <w:rsid w:val="00485489"/>
    <w:rsid w:val="004854D1"/>
    <w:rsid w:val="00485693"/>
    <w:rsid w:val="0048580E"/>
    <w:rsid w:val="004858F6"/>
    <w:rsid w:val="00485DA3"/>
    <w:rsid w:val="00485E2F"/>
    <w:rsid w:val="00485F71"/>
    <w:rsid w:val="004860B2"/>
    <w:rsid w:val="004866AA"/>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0B"/>
    <w:rsid w:val="00487EA9"/>
    <w:rsid w:val="00490011"/>
    <w:rsid w:val="004900D1"/>
    <w:rsid w:val="0049034C"/>
    <w:rsid w:val="00490656"/>
    <w:rsid w:val="004907D6"/>
    <w:rsid w:val="004908E9"/>
    <w:rsid w:val="00490D1F"/>
    <w:rsid w:val="00490DC8"/>
    <w:rsid w:val="00490F09"/>
    <w:rsid w:val="00490F82"/>
    <w:rsid w:val="00491064"/>
    <w:rsid w:val="00491288"/>
    <w:rsid w:val="004915E9"/>
    <w:rsid w:val="00491789"/>
    <w:rsid w:val="004917EF"/>
    <w:rsid w:val="0049182F"/>
    <w:rsid w:val="004919B4"/>
    <w:rsid w:val="00491A19"/>
    <w:rsid w:val="00491BC2"/>
    <w:rsid w:val="00491C78"/>
    <w:rsid w:val="00491F67"/>
    <w:rsid w:val="00492084"/>
    <w:rsid w:val="0049229F"/>
    <w:rsid w:val="00492658"/>
    <w:rsid w:val="004926CC"/>
    <w:rsid w:val="00492B7B"/>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D2"/>
    <w:rsid w:val="0049467E"/>
    <w:rsid w:val="00494744"/>
    <w:rsid w:val="004947FA"/>
    <w:rsid w:val="00494D26"/>
    <w:rsid w:val="00494F34"/>
    <w:rsid w:val="00495062"/>
    <w:rsid w:val="00495082"/>
    <w:rsid w:val="004952E5"/>
    <w:rsid w:val="0049530D"/>
    <w:rsid w:val="00495556"/>
    <w:rsid w:val="004955DC"/>
    <w:rsid w:val="0049577F"/>
    <w:rsid w:val="00495A57"/>
    <w:rsid w:val="00495CA3"/>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F1"/>
    <w:rsid w:val="004972B8"/>
    <w:rsid w:val="004972F9"/>
    <w:rsid w:val="0049754F"/>
    <w:rsid w:val="00497811"/>
    <w:rsid w:val="0049783B"/>
    <w:rsid w:val="00497937"/>
    <w:rsid w:val="00497BBF"/>
    <w:rsid w:val="00497CA3"/>
    <w:rsid w:val="00497E26"/>
    <w:rsid w:val="00497F42"/>
    <w:rsid w:val="00497FD7"/>
    <w:rsid w:val="004A00A2"/>
    <w:rsid w:val="004A0436"/>
    <w:rsid w:val="004A06B9"/>
    <w:rsid w:val="004A08A7"/>
    <w:rsid w:val="004A0A3E"/>
    <w:rsid w:val="004A0B04"/>
    <w:rsid w:val="004A0E6C"/>
    <w:rsid w:val="004A0F98"/>
    <w:rsid w:val="004A1065"/>
    <w:rsid w:val="004A117D"/>
    <w:rsid w:val="004A11C1"/>
    <w:rsid w:val="004A11D6"/>
    <w:rsid w:val="004A124E"/>
    <w:rsid w:val="004A163B"/>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46D"/>
    <w:rsid w:val="004A4760"/>
    <w:rsid w:val="004A476B"/>
    <w:rsid w:val="004A483A"/>
    <w:rsid w:val="004A4917"/>
    <w:rsid w:val="004A4C5F"/>
    <w:rsid w:val="004A4C61"/>
    <w:rsid w:val="004A4CA7"/>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D8"/>
    <w:rsid w:val="004B1F72"/>
    <w:rsid w:val="004B2241"/>
    <w:rsid w:val="004B226F"/>
    <w:rsid w:val="004B272F"/>
    <w:rsid w:val="004B2B30"/>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C57"/>
    <w:rsid w:val="004B5C5A"/>
    <w:rsid w:val="004B5E12"/>
    <w:rsid w:val="004B6329"/>
    <w:rsid w:val="004B6385"/>
    <w:rsid w:val="004B6494"/>
    <w:rsid w:val="004B650B"/>
    <w:rsid w:val="004B69BA"/>
    <w:rsid w:val="004B69DE"/>
    <w:rsid w:val="004B6D6D"/>
    <w:rsid w:val="004B7109"/>
    <w:rsid w:val="004B72E5"/>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BBA"/>
    <w:rsid w:val="004C0DC5"/>
    <w:rsid w:val="004C0E85"/>
    <w:rsid w:val="004C0ECF"/>
    <w:rsid w:val="004C0ED9"/>
    <w:rsid w:val="004C0F81"/>
    <w:rsid w:val="004C10D5"/>
    <w:rsid w:val="004C110F"/>
    <w:rsid w:val="004C1633"/>
    <w:rsid w:val="004C1655"/>
    <w:rsid w:val="004C1808"/>
    <w:rsid w:val="004C1903"/>
    <w:rsid w:val="004C1A5C"/>
    <w:rsid w:val="004C1B44"/>
    <w:rsid w:val="004C1B61"/>
    <w:rsid w:val="004C1BDA"/>
    <w:rsid w:val="004C1C3A"/>
    <w:rsid w:val="004C1D7D"/>
    <w:rsid w:val="004C1EBC"/>
    <w:rsid w:val="004C20CD"/>
    <w:rsid w:val="004C21E5"/>
    <w:rsid w:val="004C2375"/>
    <w:rsid w:val="004C2468"/>
    <w:rsid w:val="004C2627"/>
    <w:rsid w:val="004C2730"/>
    <w:rsid w:val="004C282C"/>
    <w:rsid w:val="004C2B85"/>
    <w:rsid w:val="004C2CD1"/>
    <w:rsid w:val="004C31D9"/>
    <w:rsid w:val="004C3211"/>
    <w:rsid w:val="004C3292"/>
    <w:rsid w:val="004C3413"/>
    <w:rsid w:val="004C349A"/>
    <w:rsid w:val="004C36FA"/>
    <w:rsid w:val="004C38BA"/>
    <w:rsid w:val="004C3C09"/>
    <w:rsid w:val="004C3F10"/>
    <w:rsid w:val="004C42AC"/>
    <w:rsid w:val="004C42EA"/>
    <w:rsid w:val="004C43BD"/>
    <w:rsid w:val="004C4467"/>
    <w:rsid w:val="004C453A"/>
    <w:rsid w:val="004C4659"/>
    <w:rsid w:val="004C4897"/>
    <w:rsid w:val="004C4C1B"/>
    <w:rsid w:val="004C4DB6"/>
    <w:rsid w:val="004C4EAC"/>
    <w:rsid w:val="004C4EF5"/>
    <w:rsid w:val="004C4F01"/>
    <w:rsid w:val="004C4F35"/>
    <w:rsid w:val="004C4F3E"/>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839"/>
    <w:rsid w:val="004D6900"/>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886"/>
    <w:rsid w:val="004E09F3"/>
    <w:rsid w:val="004E0C13"/>
    <w:rsid w:val="004E0CE7"/>
    <w:rsid w:val="004E0DC2"/>
    <w:rsid w:val="004E0F47"/>
    <w:rsid w:val="004E127B"/>
    <w:rsid w:val="004E143E"/>
    <w:rsid w:val="004E1566"/>
    <w:rsid w:val="004E15A5"/>
    <w:rsid w:val="004E1615"/>
    <w:rsid w:val="004E1917"/>
    <w:rsid w:val="004E1B63"/>
    <w:rsid w:val="004E1C00"/>
    <w:rsid w:val="004E1CD6"/>
    <w:rsid w:val="004E1D7A"/>
    <w:rsid w:val="004E1F95"/>
    <w:rsid w:val="004E20C9"/>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5F"/>
    <w:rsid w:val="004E5CA5"/>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F10"/>
    <w:rsid w:val="004E7022"/>
    <w:rsid w:val="004E7080"/>
    <w:rsid w:val="004E70E3"/>
    <w:rsid w:val="004E71E3"/>
    <w:rsid w:val="004E75C6"/>
    <w:rsid w:val="004E77B3"/>
    <w:rsid w:val="004E7B6C"/>
    <w:rsid w:val="004E7D5D"/>
    <w:rsid w:val="004E7D62"/>
    <w:rsid w:val="004E7E22"/>
    <w:rsid w:val="004E7FC5"/>
    <w:rsid w:val="004F00E0"/>
    <w:rsid w:val="004F0358"/>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AB"/>
    <w:rsid w:val="004F2B51"/>
    <w:rsid w:val="004F2B69"/>
    <w:rsid w:val="004F2B7F"/>
    <w:rsid w:val="004F2C58"/>
    <w:rsid w:val="004F2C63"/>
    <w:rsid w:val="004F2D3A"/>
    <w:rsid w:val="004F2DB7"/>
    <w:rsid w:val="004F3271"/>
    <w:rsid w:val="004F33AA"/>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892"/>
    <w:rsid w:val="004F7911"/>
    <w:rsid w:val="004F7979"/>
    <w:rsid w:val="004F7B7D"/>
    <w:rsid w:val="004F7DE3"/>
    <w:rsid w:val="004F7FAE"/>
    <w:rsid w:val="005000AE"/>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847"/>
    <w:rsid w:val="005018B2"/>
    <w:rsid w:val="005018C3"/>
    <w:rsid w:val="0050194B"/>
    <w:rsid w:val="005019F2"/>
    <w:rsid w:val="00501B88"/>
    <w:rsid w:val="00501C41"/>
    <w:rsid w:val="00501D20"/>
    <w:rsid w:val="0050230F"/>
    <w:rsid w:val="005023EF"/>
    <w:rsid w:val="00502468"/>
    <w:rsid w:val="0050248E"/>
    <w:rsid w:val="00502681"/>
    <w:rsid w:val="005026E4"/>
    <w:rsid w:val="0050279E"/>
    <w:rsid w:val="00502A4F"/>
    <w:rsid w:val="00502DE6"/>
    <w:rsid w:val="0050308C"/>
    <w:rsid w:val="0050312D"/>
    <w:rsid w:val="00503231"/>
    <w:rsid w:val="005032F8"/>
    <w:rsid w:val="00503386"/>
    <w:rsid w:val="00503419"/>
    <w:rsid w:val="0050342A"/>
    <w:rsid w:val="00503534"/>
    <w:rsid w:val="005035E9"/>
    <w:rsid w:val="00503789"/>
    <w:rsid w:val="00503823"/>
    <w:rsid w:val="00503A3D"/>
    <w:rsid w:val="00503BBD"/>
    <w:rsid w:val="00503CB2"/>
    <w:rsid w:val="00503CCE"/>
    <w:rsid w:val="00503F72"/>
    <w:rsid w:val="0050403C"/>
    <w:rsid w:val="00504081"/>
    <w:rsid w:val="005040BE"/>
    <w:rsid w:val="00504244"/>
    <w:rsid w:val="00504312"/>
    <w:rsid w:val="00504DB3"/>
    <w:rsid w:val="00504DCD"/>
    <w:rsid w:val="00504E0F"/>
    <w:rsid w:val="00504F74"/>
    <w:rsid w:val="005051CA"/>
    <w:rsid w:val="0050538F"/>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86"/>
    <w:rsid w:val="00510806"/>
    <w:rsid w:val="00510A3E"/>
    <w:rsid w:val="00510BA0"/>
    <w:rsid w:val="00510BDF"/>
    <w:rsid w:val="00510D45"/>
    <w:rsid w:val="00510E7A"/>
    <w:rsid w:val="00510FB1"/>
    <w:rsid w:val="00511055"/>
    <w:rsid w:val="00511120"/>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8D"/>
    <w:rsid w:val="00512F5D"/>
    <w:rsid w:val="005130FC"/>
    <w:rsid w:val="0051312B"/>
    <w:rsid w:val="00513213"/>
    <w:rsid w:val="00513509"/>
    <w:rsid w:val="00513527"/>
    <w:rsid w:val="00513B93"/>
    <w:rsid w:val="00513BA2"/>
    <w:rsid w:val="00513CDC"/>
    <w:rsid w:val="00513CE8"/>
    <w:rsid w:val="00513DA4"/>
    <w:rsid w:val="00513F8B"/>
    <w:rsid w:val="00514497"/>
    <w:rsid w:val="00514603"/>
    <w:rsid w:val="00514862"/>
    <w:rsid w:val="00514D34"/>
    <w:rsid w:val="00514D58"/>
    <w:rsid w:val="00514DFC"/>
    <w:rsid w:val="00514DFF"/>
    <w:rsid w:val="00514E41"/>
    <w:rsid w:val="0051527E"/>
    <w:rsid w:val="005152E7"/>
    <w:rsid w:val="00515420"/>
    <w:rsid w:val="005154D3"/>
    <w:rsid w:val="00515603"/>
    <w:rsid w:val="005159E5"/>
    <w:rsid w:val="00515CD7"/>
    <w:rsid w:val="00515FC1"/>
    <w:rsid w:val="0051619E"/>
    <w:rsid w:val="005162B6"/>
    <w:rsid w:val="005165DC"/>
    <w:rsid w:val="00516AA7"/>
    <w:rsid w:val="00516D04"/>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262"/>
    <w:rsid w:val="005255F3"/>
    <w:rsid w:val="005256CA"/>
    <w:rsid w:val="0052585A"/>
    <w:rsid w:val="0052586A"/>
    <w:rsid w:val="00525A6C"/>
    <w:rsid w:val="00525B24"/>
    <w:rsid w:val="00525C11"/>
    <w:rsid w:val="0052606A"/>
    <w:rsid w:val="005260F7"/>
    <w:rsid w:val="005261A6"/>
    <w:rsid w:val="0052639B"/>
    <w:rsid w:val="00526577"/>
    <w:rsid w:val="00526581"/>
    <w:rsid w:val="0052679F"/>
    <w:rsid w:val="00526A80"/>
    <w:rsid w:val="00526AB1"/>
    <w:rsid w:val="00526BBB"/>
    <w:rsid w:val="00526EE9"/>
    <w:rsid w:val="00527165"/>
    <w:rsid w:val="00527673"/>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F5"/>
    <w:rsid w:val="00531B9D"/>
    <w:rsid w:val="00531BD8"/>
    <w:rsid w:val="00531DBC"/>
    <w:rsid w:val="00531DC0"/>
    <w:rsid w:val="00531EAA"/>
    <w:rsid w:val="00531F9E"/>
    <w:rsid w:val="00531FD2"/>
    <w:rsid w:val="0053210D"/>
    <w:rsid w:val="0053215A"/>
    <w:rsid w:val="0053234E"/>
    <w:rsid w:val="005323CF"/>
    <w:rsid w:val="005323EB"/>
    <w:rsid w:val="005326C9"/>
    <w:rsid w:val="00532722"/>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878"/>
    <w:rsid w:val="0053589E"/>
    <w:rsid w:val="00535AAA"/>
    <w:rsid w:val="00535C0B"/>
    <w:rsid w:val="00535CD7"/>
    <w:rsid w:val="00535E89"/>
    <w:rsid w:val="00535F56"/>
    <w:rsid w:val="005360E7"/>
    <w:rsid w:val="00536110"/>
    <w:rsid w:val="00536259"/>
    <w:rsid w:val="005363C4"/>
    <w:rsid w:val="00536512"/>
    <w:rsid w:val="0053655C"/>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8C7"/>
    <w:rsid w:val="005449F1"/>
    <w:rsid w:val="00544AB8"/>
    <w:rsid w:val="00544C0B"/>
    <w:rsid w:val="00544C38"/>
    <w:rsid w:val="00544D22"/>
    <w:rsid w:val="00544F0E"/>
    <w:rsid w:val="00544FBD"/>
    <w:rsid w:val="005450C7"/>
    <w:rsid w:val="00545199"/>
    <w:rsid w:val="00545303"/>
    <w:rsid w:val="005453DC"/>
    <w:rsid w:val="0054542C"/>
    <w:rsid w:val="00545589"/>
    <w:rsid w:val="0054591D"/>
    <w:rsid w:val="005459C3"/>
    <w:rsid w:val="00545B61"/>
    <w:rsid w:val="00545DFC"/>
    <w:rsid w:val="00545F90"/>
    <w:rsid w:val="005462F4"/>
    <w:rsid w:val="00546344"/>
    <w:rsid w:val="005463E1"/>
    <w:rsid w:val="0054653A"/>
    <w:rsid w:val="00546577"/>
    <w:rsid w:val="005468AC"/>
    <w:rsid w:val="00546982"/>
    <w:rsid w:val="00546B16"/>
    <w:rsid w:val="00546C22"/>
    <w:rsid w:val="00546D40"/>
    <w:rsid w:val="00546DAA"/>
    <w:rsid w:val="00546E0B"/>
    <w:rsid w:val="005470AF"/>
    <w:rsid w:val="00547328"/>
    <w:rsid w:val="005473E3"/>
    <w:rsid w:val="00547563"/>
    <w:rsid w:val="005476B9"/>
    <w:rsid w:val="00547739"/>
    <w:rsid w:val="005477D1"/>
    <w:rsid w:val="0054784A"/>
    <w:rsid w:val="00547859"/>
    <w:rsid w:val="00547C60"/>
    <w:rsid w:val="00547D27"/>
    <w:rsid w:val="00547D78"/>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B19"/>
    <w:rsid w:val="0055402D"/>
    <w:rsid w:val="00554056"/>
    <w:rsid w:val="005540B1"/>
    <w:rsid w:val="005542D1"/>
    <w:rsid w:val="0055472E"/>
    <w:rsid w:val="00554AC4"/>
    <w:rsid w:val="00554DDD"/>
    <w:rsid w:val="00554E6A"/>
    <w:rsid w:val="00554ECF"/>
    <w:rsid w:val="00554F9F"/>
    <w:rsid w:val="005552E5"/>
    <w:rsid w:val="00555442"/>
    <w:rsid w:val="005555B5"/>
    <w:rsid w:val="00555798"/>
    <w:rsid w:val="00555847"/>
    <w:rsid w:val="005558E4"/>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B75"/>
    <w:rsid w:val="00556F7C"/>
    <w:rsid w:val="00557095"/>
    <w:rsid w:val="005571E4"/>
    <w:rsid w:val="005571EE"/>
    <w:rsid w:val="00557418"/>
    <w:rsid w:val="005574F0"/>
    <w:rsid w:val="00557535"/>
    <w:rsid w:val="00557589"/>
    <w:rsid w:val="005576C5"/>
    <w:rsid w:val="00557717"/>
    <w:rsid w:val="005579E7"/>
    <w:rsid w:val="00557AA2"/>
    <w:rsid w:val="00557B50"/>
    <w:rsid w:val="00560066"/>
    <w:rsid w:val="005600AC"/>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9B"/>
    <w:rsid w:val="00563FD1"/>
    <w:rsid w:val="00564196"/>
    <w:rsid w:val="00564461"/>
    <w:rsid w:val="00564482"/>
    <w:rsid w:val="0056456A"/>
    <w:rsid w:val="00564582"/>
    <w:rsid w:val="005645F4"/>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721A"/>
    <w:rsid w:val="00567292"/>
    <w:rsid w:val="0056739F"/>
    <w:rsid w:val="0056757C"/>
    <w:rsid w:val="005675CB"/>
    <w:rsid w:val="00567628"/>
    <w:rsid w:val="00567919"/>
    <w:rsid w:val="00567957"/>
    <w:rsid w:val="00567D10"/>
    <w:rsid w:val="005702D0"/>
    <w:rsid w:val="0057045E"/>
    <w:rsid w:val="005704E1"/>
    <w:rsid w:val="005705D4"/>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BFD"/>
    <w:rsid w:val="00575D1C"/>
    <w:rsid w:val="00575D68"/>
    <w:rsid w:val="00575E96"/>
    <w:rsid w:val="00575EDD"/>
    <w:rsid w:val="00576165"/>
    <w:rsid w:val="00576231"/>
    <w:rsid w:val="0057627E"/>
    <w:rsid w:val="005762E1"/>
    <w:rsid w:val="00576516"/>
    <w:rsid w:val="0057673E"/>
    <w:rsid w:val="00576ADD"/>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AA6"/>
    <w:rsid w:val="00580CD6"/>
    <w:rsid w:val="00580D7B"/>
    <w:rsid w:val="00580D82"/>
    <w:rsid w:val="00581290"/>
    <w:rsid w:val="005813D3"/>
    <w:rsid w:val="0058146F"/>
    <w:rsid w:val="00581614"/>
    <w:rsid w:val="00581681"/>
    <w:rsid w:val="00581714"/>
    <w:rsid w:val="005818E6"/>
    <w:rsid w:val="00581972"/>
    <w:rsid w:val="00581995"/>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B58"/>
    <w:rsid w:val="00584EC0"/>
    <w:rsid w:val="005850C0"/>
    <w:rsid w:val="00585396"/>
    <w:rsid w:val="0058543F"/>
    <w:rsid w:val="005855A4"/>
    <w:rsid w:val="00585670"/>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25F"/>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459"/>
    <w:rsid w:val="00597474"/>
    <w:rsid w:val="005976E8"/>
    <w:rsid w:val="0059780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606"/>
    <w:rsid w:val="005A6642"/>
    <w:rsid w:val="005A6949"/>
    <w:rsid w:val="005A6B80"/>
    <w:rsid w:val="005A70B7"/>
    <w:rsid w:val="005A7682"/>
    <w:rsid w:val="005A7787"/>
    <w:rsid w:val="005A77EC"/>
    <w:rsid w:val="005A7889"/>
    <w:rsid w:val="005A791F"/>
    <w:rsid w:val="005A7AFE"/>
    <w:rsid w:val="005A7C21"/>
    <w:rsid w:val="005A7C51"/>
    <w:rsid w:val="005A7D2E"/>
    <w:rsid w:val="005A7E17"/>
    <w:rsid w:val="005A7E95"/>
    <w:rsid w:val="005B000A"/>
    <w:rsid w:val="005B0094"/>
    <w:rsid w:val="005B01A6"/>
    <w:rsid w:val="005B0200"/>
    <w:rsid w:val="005B022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B0E"/>
    <w:rsid w:val="005C1B38"/>
    <w:rsid w:val="005C1DC1"/>
    <w:rsid w:val="005C1DE3"/>
    <w:rsid w:val="005C1F5C"/>
    <w:rsid w:val="005C2102"/>
    <w:rsid w:val="005C21DA"/>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C23"/>
    <w:rsid w:val="005C5CD6"/>
    <w:rsid w:val="005C5E07"/>
    <w:rsid w:val="005C5E56"/>
    <w:rsid w:val="005C5EC1"/>
    <w:rsid w:val="005C603A"/>
    <w:rsid w:val="005C62F5"/>
    <w:rsid w:val="005C6492"/>
    <w:rsid w:val="005C6626"/>
    <w:rsid w:val="005C6C08"/>
    <w:rsid w:val="005C6F1C"/>
    <w:rsid w:val="005C6FC9"/>
    <w:rsid w:val="005C7468"/>
    <w:rsid w:val="005C767A"/>
    <w:rsid w:val="005C76F6"/>
    <w:rsid w:val="005C786D"/>
    <w:rsid w:val="005C7A6B"/>
    <w:rsid w:val="005C7DD0"/>
    <w:rsid w:val="005C7DFB"/>
    <w:rsid w:val="005C7FB9"/>
    <w:rsid w:val="005C7FEB"/>
    <w:rsid w:val="005D0066"/>
    <w:rsid w:val="005D00EC"/>
    <w:rsid w:val="005D04D2"/>
    <w:rsid w:val="005D056F"/>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F"/>
    <w:rsid w:val="005D3E6F"/>
    <w:rsid w:val="005D41DF"/>
    <w:rsid w:val="005D42F9"/>
    <w:rsid w:val="005D47EA"/>
    <w:rsid w:val="005D4B65"/>
    <w:rsid w:val="005D50CC"/>
    <w:rsid w:val="005D521D"/>
    <w:rsid w:val="005D54B3"/>
    <w:rsid w:val="005D596C"/>
    <w:rsid w:val="005D5993"/>
    <w:rsid w:val="005D5B92"/>
    <w:rsid w:val="005D5CDF"/>
    <w:rsid w:val="005D5E28"/>
    <w:rsid w:val="005D5FEC"/>
    <w:rsid w:val="005D6096"/>
    <w:rsid w:val="005D6267"/>
    <w:rsid w:val="005D6507"/>
    <w:rsid w:val="005D6538"/>
    <w:rsid w:val="005D6698"/>
    <w:rsid w:val="005D6904"/>
    <w:rsid w:val="005D6A7C"/>
    <w:rsid w:val="005D6B07"/>
    <w:rsid w:val="005D6BC5"/>
    <w:rsid w:val="005D7069"/>
    <w:rsid w:val="005D7579"/>
    <w:rsid w:val="005D7A2C"/>
    <w:rsid w:val="005D7C23"/>
    <w:rsid w:val="005D7D83"/>
    <w:rsid w:val="005E023B"/>
    <w:rsid w:val="005E04F2"/>
    <w:rsid w:val="005E0AE0"/>
    <w:rsid w:val="005E0BE0"/>
    <w:rsid w:val="005E125A"/>
    <w:rsid w:val="005E1505"/>
    <w:rsid w:val="005E1871"/>
    <w:rsid w:val="005E197D"/>
    <w:rsid w:val="005E1994"/>
    <w:rsid w:val="005E1C58"/>
    <w:rsid w:val="005E1E1E"/>
    <w:rsid w:val="005E1E8B"/>
    <w:rsid w:val="005E2150"/>
    <w:rsid w:val="005E21BC"/>
    <w:rsid w:val="005E276F"/>
    <w:rsid w:val="005E2894"/>
    <w:rsid w:val="005E28E8"/>
    <w:rsid w:val="005E2D1E"/>
    <w:rsid w:val="005E30CB"/>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76D"/>
    <w:rsid w:val="005E5844"/>
    <w:rsid w:val="005E5873"/>
    <w:rsid w:val="005E594D"/>
    <w:rsid w:val="005E5BB2"/>
    <w:rsid w:val="005E5CAC"/>
    <w:rsid w:val="005E65F3"/>
    <w:rsid w:val="005E6776"/>
    <w:rsid w:val="005E69D9"/>
    <w:rsid w:val="005E6DA7"/>
    <w:rsid w:val="005E714D"/>
    <w:rsid w:val="005E71E7"/>
    <w:rsid w:val="005E7285"/>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C58"/>
    <w:rsid w:val="005F10D4"/>
    <w:rsid w:val="005F11D2"/>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A91"/>
    <w:rsid w:val="005F3C17"/>
    <w:rsid w:val="005F3E63"/>
    <w:rsid w:val="005F3F11"/>
    <w:rsid w:val="005F3F19"/>
    <w:rsid w:val="005F426D"/>
    <w:rsid w:val="005F441A"/>
    <w:rsid w:val="005F44E6"/>
    <w:rsid w:val="005F4615"/>
    <w:rsid w:val="005F484A"/>
    <w:rsid w:val="005F493F"/>
    <w:rsid w:val="005F4A9E"/>
    <w:rsid w:val="005F4D3A"/>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A1D"/>
    <w:rsid w:val="00601A90"/>
    <w:rsid w:val="00601BB0"/>
    <w:rsid w:val="00601C07"/>
    <w:rsid w:val="00601D5C"/>
    <w:rsid w:val="00601ED1"/>
    <w:rsid w:val="00601F45"/>
    <w:rsid w:val="006021FC"/>
    <w:rsid w:val="00602248"/>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D36"/>
    <w:rsid w:val="0060404B"/>
    <w:rsid w:val="006042C1"/>
    <w:rsid w:val="006043C6"/>
    <w:rsid w:val="0060440C"/>
    <w:rsid w:val="006044F3"/>
    <w:rsid w:val="00604787"/>
    <w:rsid w:val="006047FE"/>
    <w:rsid w:val="00604957"/>
    <w:rsid w:val="00604966"/>
    <w:rsid w:val="00604B59"/>
    <w:rsid w:val="00604E80"/>
    <w:rsid w:val="00604F0B"/>
    <w:rsid w:val="00604F9E"/>
    <w:rsid w:val="00605350"/>
    <w:rsid w:val="00605968"/>
    <w:rsid w:val="006059D1"/>
    <w:rsid w:val="00605ABD"/>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CFA"/>
    <w:rsid w:val="00607D52"/>
    <w:rsid w:val="00610229"/>
    <w:rsid w:val="00610313"/>
    <w:rsid w:val="0061085F"/>
    <w:rsid w:val="00610ADB"/>
    <w:rsid w:val="00610B6A"/>
    <w:rsid w:val="00610B87"/>
    <w:rsid w:val="00610CE9"/>
    <w:rsid w:val="00610E47"/>
    <w:rsid w:val="00610F62"/>
    <w:rsid w:val="00611203"/>
    <w:rsid w:val="00611256"/>
    <w:rsid w:val="00611386"/>
    <w:rsid w:val="0061145A"/>
    <w:rsid w:val="006115E3"/>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DB3"/>
    <w:rsid w:val="00612FE7"/>
    <w:rsid w:val="00613247"/>
    <w:rsid w:val="006132FA"/>
    <w:rsid w:val="0061330D"/>
    <w:rsid w:val="006134DD"/>
    <w:rsid w:val="0061381D"/>
    <w:rsid w:val="006138B9"/>
    <w:rsid w:val="00613921"/>
    <w:rsid w:val="006139E8"/>
    <w:rsid w:val="00613A5C"/>
    <w:rsid w:val="00613B5B"/>
    <w:rsid w:val="00613B8E"/>
    <w:rsid w:val="00613BC6"/>
    <w:rsid w:val="00613C91"/>
    <w:rsid w:val="00614293"/>
    <w:rsid w:val="0061445A"/>
    <w:rsid w:val="006148AF"/>
    <w:rsid w:val="00614BE2"/>
    <w:rsid w:val="00615058"/>
    <w:rsid w:val="0061527C"/>
    <w:rsid w:val="00615337"/>
    <w:rsid w:val="00615339"/>
    <w:rsid w:val="0061576B"/>
    <w:rsid w:val="00615B88"/>
    <w:rsid w:val="00615EA1"/>
    <w:rsid w:val="006160F6"/>
    <w:rsid w:val="006161E9"/>
    <w:rsid w:val="0061638F"/>
    <w:rsid w:val="006166BA"/>
    <w:rsid w:val="0061686A"/>
    <w:rsid w:val="00616948"/>
    <w:rsid w:val="00616A0B"/>
    <w:rsid w:val="00616BD3"/>
    <w:rsid w:val="00616CAA"/>
    <w:rsid w:val="00616FBE"/>
    <w:rsid w:val="00617655"/>
    <w:rsid w:val="00617930"/>
    <w:rsid w:val="00617DCA"/>
    <w:rsid w:val="00620650"/>
    <w:rsid w:val="00620744"/>
    <w:rsid w:val="0062091E"/>
    <w:rsid w:val="00620B63"/>
    <w:rsid w:val="00620BDF"/>
    <w:rsid w:val="00620C11"/>
    <w:rsid w:val="00620CC7"/>
    <w:rsid w:val="00620E28"/>
    <w:rsid w:val="00620EC8"/>
    <w:rsid w:val="006214C1"/>
    <w:rsid w:val="006217CD"/>
    <w:rsid w:val="006217D6"/>
    <w:rsid w:val="006217F5"/>
    <w:rsid w:val="00621827"/>
    <w:rsid w:val="00621A1A"/>
    <w:rsid w:val="00621A96"/>
    <w:rsid w:val="00621C24"/>
    <w:rsid w:val="00621F7D"/>
    <w:rsid w:val="00622282"/>
    <w:rsid w:val="0062237C"/>
    <w:rsid w:val="006224DC"/>
    <w:rsid w:val="00622563"/>
    <w:rsid w:val="006225CB"/>
    <w:rsid w:val="006225DD"/>
    <w:rsid w:val="00622819"/>
    <w:rsid w:val="006229DA"/>
    <w:rsid w:val="00623243"/>
    <w:rsid w:val="006232D2"/>
    <w:rsid w:val="0062331D"/>
    <w:rsid w:val="00623359"/>
    <w:rsid w:val="006233E8"/>
    <w:rsid w:val="00623401"/>
    <w:rsid w:val="00623644"/>
    <w:rsid w:val="00623873"/>
    <w:rsid w:val="00623B30"/>
    <w:rsid w:val="00623CAD"/>
    <w:rsid w:val="00623CB1"/>
    <w:rsid w:val="00623DC4"/>
    <w:rsid w:val="00623DCB"/>
    <w:rsid w:val="00623EB0"/>
    <w:rsid w:val="00624111"/>
    <w:rsid w:val="006241F8"/>
    <w:rsid w:val="00624219"/>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672"/>
    <w:rsid w:val="00626727"/>
    <w:rsid w:val="00626B98"/>
    <w:rsid w:val="00626C59"/>
    <w:rsid w:val="00626D14"/>
    <w:rsid w:val="00626D46"/>
    <w:rsid w:val="00626DB7"/>
    <w:rsid w:val="00626DC2"/>
    <w:rsid w:val="00626F28"/>
    <w:rsid w:val="00626FA5"/>
    <w:rsid w:val="006270D7"/>
    <w:rsid w:val="0062726F"/>
    <w:rsid w:val="006272DB"/>
    <w:rsid w:val="00627507"/>
    <w:rsid w:val="00627838"/>
    <w:rsid w:val="006279E8"/>
    <w:rsid w:val="00627BFE"/>
    <w:rsid w:val="00627CE8"/>
    <w:rsid w:val="00627EFA"/>
    <w:rsid w:val="00627F08"/>
    <w:rsid w:val="00627FE8"/>
    <w:rsid w:val="00630208"/>
    <w:rsid w:val="00630252"/>
    <w:rsid w:val="00630295"/>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A0C"/>
    <w:rsid w:val="00631AF2"/>
    <w:rsid w:val="00631B68"/>
    <w:rsid w:val="00631D4E"/>
    <w:rsid w:val="00631EDE"/>
    <w:rsid w:val="00631FEE"/>
    <w:rsid w:val="0063232F"/>
    <w:rsid w:val="0063235D"/>
    <w:rsid w:val="00632597"/>
    <w:rsid w:val="00632612"/>
    <w:rsid w:val="00632712"/>
    <w:rsid w:val="0063278A"/>
    <w:rsid w:val="006329C2"/>
    <w:rsid w:val="00632A92"/>
    <w:rsid w:val="00632A98"/>
    <w:rsid w:val="00632BD6"/>
    <w:rsid w:val="00632E3F"/>
    <w:rsid w:val="00632FA4"/>
    <w:rsid w:val="00632FAD"/>
    <w:rsid w:val="006330B0"/>
    <w:rsid w:val="00633248"/>
    <w:rsid w:val="00633716"/>
    <w:rsid w:val="0063391F"/>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AD"/>
    <w:rsid w:val="0063676E"/>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A2"/>
    <w:rsid w:val="006409B7"/>
    <w:rsid w:val="00640B80"/>
    <w:rsid w:val="00640D26"/>
    <w:rsid w:val="00640D49"/>
    <w:rsid w:val="00640EFE"/>
    <w:rsid w:val="00640FC2"/>
    <w:rsid w:val="006410DF"/>
    <w:rsid w:val="006410F5"/>
    <w:rsid w:val="0064122A"/>
    <w:rsid w:val="00641289"/>
    <w:rsid w:val="00641475"/>
    <w:rsid w:val="00641846"/>
    <w:rsid w:val="00641F62"/>
    <w:rsid w:val="00641FF4"/>
    <w:rsid w:val="00642145"/>
    <w:rsid w:val="00642581"/>
    <w:rsid w:val="006425C1"/>
    <w:rsid w:val="006426F8"/>
    <w:rsid w:val="0064277A"/>
    <w:rsid w:val="006428F7"/>
    <w:rsid w:val="0064294B"/>
    <w:rsid w:val="00642E5F"/>
    <w:rsid w:val="006430A7"/>
    <w:rsid w:val="0064322C"/>
    <w:rsid w:val="00643433"/>
    <w:rsid w:val="0064349B"/>
    <w:rsid w:val="0064354F"/>
    <w:rsid w:val="00643687"/>
    <w:rsid w:val="0064440F"/>
    <w:rsid w:val="00644501"/>
    <w:rsid w:val="0064452A"/>
    <w:rsid w:val="006447D0"/>
    <w:rsid w:val="00644B33"/>
    <w:rsid w:val="00644DBA"/>
    <w:rsid w:val="00645090"/>
    <w:rsid w:val="00645289"/>
    <w:rsid w:val="0064558D"/>
    <w:rsid w:val="00645730"/>
    <w:rsid w:val="006458D0"/>
    <w:rsid w:val="00645FA1"/>
    <w:rsid w:val="00645FD5"/>
    <w:rsid w:val="006462CB"/>
    <w:rsid w:val="00646E46"/>
    <w:rsid w:val="00646EA4"/>
    <w:rsid w:val="00646F1A"/>
    <w:rsid w:val="00646F71"/>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7E2"/>
    <w:rsid w:val="0065080E"/>
    <w:rsid w:val="006509B3"/>
    <w:rsid w:val="00650B4E"/>
    <w:rsid w:val="00650B69"/>
    <w:rsid w:val="00650CFC"/>
    <w:rsid w:val="00650D6D"/>
    <w:rsid w:val="00650E39"/>
    <w:rsid w:val="00650EA1"/>
    <w:rsid w:val="006510E7"/>
    <w:rsid w:val="006512A3"/>
    <w:rsid w:val="006513D9"/>
    <w:rsid w:val="006515D9"/>
    <w:rsid w:val="0065163A"/>
    <w:rsid w:val="00651908"/>
    <w:rsid w:val="00651B45"/>
    <w:rsid w:val="00651BBD"/>
    <w:rsid w:val="00651C92"/>
    <w:rsid w:val="00651D9A"/>
    <w:rsid w:val="00651E8A"/>
    <w:rsid w:val="00651EF7"/>
    <w:rsid w:val="00651F4E"/>
    <w:rsid w:val="00651F99"/>
    <w:rsid w:val="006524C3"/>
    <w:rsid w:val="006525BE"/>
    <w:rsid w:val="006527F0"/>
    <w:rsid w:val="00652853"/>
    <w:rsid w:val="00652BE3"/>
    <w:rsid w:val="00652CD0"/>
    <w:rsid w:val="00652FC3"/>
    <w:rsid w:val="00653561"/>
    <w:rsid w:val="00653578"/>
    <w:rsid w:val="00653715"/>
    <w:rsid w:val="006537B1"/>
    <w:rsid w:val="006537DD"/>
    <w:rsid w:val="006538D6"/>
    <w:rsid w:val="00653A72"/>
    <w:rsid w:val="00654032"/>
    <w:rsid w:val="00654443"/>
    <w:rsid w:val="006545BF"/>
    <w:rsid w:val="006546DC"/>
    <w:rsid w:val="00654ADC"/>
    <w:rsid w:val="00654C47"/>
    <w:rsid w:val="00654D53"/>
    <w:rsid w:val="00654DBB"/>
    <w:rsid w:val="00654F18"/>
    <w:rsid w:val="006551C7"/>
    <w:rsid w:val="00655595"/>
    <w:rsid w:val="00655625"/>
    <w:rsid w:val="00655724"/>
    <w:rsid w:val="00655751"/>
    <w:rsid w:val="0065579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C2"/>
    <w:rsid w:val="00657A7D"/>
    <w:rsid w:val="00657C0A"/>
    <w:rsid w:val="00657E16"/>
    <w:rsid w:val="00657FE5"/>
    <w:rsid w:val="006601F4"/>
    <w:rsid w:val="006602F4"/>
    <w:rsid w:val="006604E0"/>
    <w:rsid w:val="006605E0"/>
    <w:rsid w:val="00660684"/>
    <w:rsid w:val="006607DC"/>
    <w:rsid w:val="00660871"/>
    <w:rsid w:val="00660ABD"/>
    <w:rsid w:val="00660DDB"/>
    <w:rsid w:val="00661197"/>
    <w:rsid w:val="006612B3"/>
    <w:rsid w:val="0066153A"/>
    <w:rsid w:val="00661783"/>
    <w:rsid w:val="00661A0A"/>
    <w:rsid w:val="00661B0D"/>
    <w:rsid w:val="00661C68"/>
    <w:rsid w:val="00661D23"/>
    <w:rsid w:val="00661DEB"/>
    <w:rsid w:val="00661F33"/>
    <w:rsid w:val="00661F69"/>
    <w:rsid w:val="006621B1"/>
    <w:rsid w:val="006629AF"/>
    <w:rsid w:val="00662ADD"/>
    <w:rsid w:val="00662B09"/>
    <w:rsid w:val="00662CDB"/>
    <w:rsid w:val="00662E57"/>
    <w:rsid w:val="00662FF3"/>
    <w:rsid w:val="00663182"/>
    <w:rsid w:val="00663260"/>
    <w:rsid w:val="00663339"/>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6DA"/>
    <w:rsid w:val="006657AC"/>
    <w:rsid w:val="006657B9"/>
    <w:rsid w:val="006658AF"/>
    <w:rsid w:val="006659CD"/>
    <w:rsid w:val="00665A32"/>
    <w:rsid w:val="00665AA9"/>
    <w:rsid w:val="00665F61"/>
    <w:rsid w:val="00665F9C"/>
    <w:rsid w:val="006665B0"/>
    <w:rsid w:val="0066667A"/>
    <w:rsid w:val="006667AC"/>
    <w:rsid w:val="00666EC2"/>
    <w:rsid w:val="00666EF8"/>
    <w:rsid w:val="006670CD"/>
    <w:rsid w:val="006672FD"/>
    <w:rsid w:val="00667410"/>
    <w:rsid w:val="00667564"/>
    <w:rsid w:val="00667697"/>
    <w:rsid w:val="006676AC"/>
    <w:rsid w:val="006676BC"/>
    <w:rsid w:val="006676E6"/>
    <w:rsid w:val="006679FA"/>
    <w:rsid w:val="00667A7D"/>
    <w:rsid w:val="00667CFA"/>
    <w:rsid w:val="00667E42"/>
    <w:rsid w:val="00670133"/>
    <w:rsid w:val="00670306"/>
    <w:rsid w:val="00670314"/>
    <w:rsid w:val="0067037C"/>
    <w:rsid w:val="00670408"/>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63C"/>
    <w:rsid w:val="006768CF"/>
    <w:rsid w:val="00676A10"/>
    <w:rsid w:val="00676A21"/>
    <w:rsid w:val="00676B45"/>
    <w:rsid w:val="00676E4D"/>
    <w:rsid w:val="006770B0"/>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5049"/>
    <w:rsid w:val="0068506F"/>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63"/>
    <w:rsid w:val="0068729B"/>
    <w:rsid w:val="006872A0"/>
    <w:rsid w:val="006873A8"/>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A83"/>
    <w:rsid w:val="00691C36"/>
    <w:rsid w:val="00691C7B"/>
    <w:rsid w:val="00691EB8"/>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F06"/>
    <w:rsid w:val="00694FBC"/>
    <w:rsid w:val="00695085"/>
    <w:rsid w:val="0069514A"/>
    <w:rsid w:val="0069521A"/>
    <w:rsid w:val="006952A7"/>
    <w:rsid w:val="0069535A"/>
    <w:rsid w:val="006957B0"/>
    <w:rsid w:val="006958BE"/>
    <w:rsid w:val="00695D44"/>
    <w:rsid w:val="00695E5D"/>
    <w:rsid w:val="00696056"/>
    <w:rsid w:val="006961A9"/>
    <w:rsid w:val="0069636B"/>
    <w:rsid w:val="006964CA"/>
    <w:rsid w:val="006966A7"/>
    <w:rsid w:val="00696E18"/>
    <w:rsid w:val="006973B7"/>
    <w:rsid w:val="0069749D"/>
    <w:rsid w:val="0069758C"/>
    <w:rsid w:val="006977DD"/>
    <w:rsid w:val="006978BD"/>
    <w:rsid w:val="006979BE"/>
    <w:rsid w:val="00697A6B"/>
    <w:rsid w:val="00697D86"/>
    <w:rsid w:val="00697DBE"/>
    <w:rsid w:val="00697F82"/>
    <w:rsid w:val="00697FA9"/>
    <w:rsid w:val="006A005F"/>
    <w:rsid w:val="006A0190"/>
    <w:rsid w:val="006A02FD"/>
    <w:rsid w:val="006A0579"/>
    <w:rsid w:val="006A05F6"/>
    <w:rsid w:val="006A0632"/>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8F"/>
    <w:rsid w:val="006A5B35"/>
    <w:rsid w:val="006A5BB7"/>
    <w:rsid w:val="006A5BD9"/>
    <w:rsid w:val="006A5FBC"/>
    <w:rsid w:val="006A607E"/>
    <w:rsid w:val="006A62C2"/>
    <w:rsid w:val="006A63C9"/>
    <w:rsid w:val="006A656C"/>
    <w:rsid w:val="006A6598"/>
    <w:rsid w:val="006A6813"/>
    <w:rsid w:val="006A69B7"/>
    <w:rsid w:val="006A6A23"/>
    <w:rsid w:val="006A6A89"/>
    <w:rsid w:val="006A6F0F"/>
    <w:rsid w:val="006A7398"/>
    <w:rsid w:val="006A74D4"/>
    <w:rsid w:val="006A752E"/>
    <w:rsid w:val="006A7546"/>
    <w:rsid w:val="006A7624"/>
    <w:rsid w:val="006A7729"/>
    <w:rsid w:val="006A7757"/>
    <w:rsid w:val="006A77F1"/>
    <w:rsid w:val="006A79DA"/>
    <w:rsid w:val="006A7A90"/>
    <w:rsid w:val="006A7AB7"/>
    <w:rsid w:val="006A7C1C"/>
    <w:rsid w:val="006A7DFA"/>
    <w:rsid w:val="006A7EA3"/>
    <w:rsid w:val="006A7ED4"/>
    <w:rsid w:val="006B0221"/>
    <w:rsid w:val="006B0302"/>
    <w:rsid w:val="006B030E"/>
    <w:rsid w:val="006B03CD"/>
    <w:rsid w:val="006B03EA"/>
    <w:rsid w:val="006B0405"/>
    <w:rsid w:val="006B0B47"/>
    <w:rsid w:val="006B0F4E"/>
    <w:rsid w:val="006B1012"/>
    <w:rsid w:val="006B11A5"/>
    <w:rsid w:val="006B1304"/>
    <w:rsid w:val="006B1479"/>
    <w:rsid w:val="006B1483"/>
    <w:rsid w:val="006B1512"/>
    <w:rsid w:val="006B16A2"/>
    <w:rsid w:val="006B1AA0"/>
    <w:rsid w:val="006B1AEF"/>
    <w:rsid w:val="006B1B37"/>
    <w:rsid w:val="006B1B8F"/>
    <w:rsid w:val="006B1B9D"/>
    <w:rsid w:val="006B1D8B"/>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A51"/>
    <w:rsid w:val="006B3B82"/>
    <w:rsid w:val="006B3E69"/>
    <w:rsid w:val="006B4476"/>
    <w:rsid w:val="006B4793"/>
    <w:rsid w:val="006B494F"/>
    <w:rsid w:val="006B4B01"/>
    <w:rsid w:val="006B4EE6"/>
    <w:rsid w:val="006B4F8D"/>
    <w:rsid w:val="006B511E"/>
    <w:rsid w:val="006B5437"/>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D97"/>
    <w:rsid w:val="006C006A"/>
    <w:rsid w:val="006C0356"/>
    <w:rsid w:val="006C03CD"/>
    <w:rsid w:val="006C06D7"/>
    <w:rsid w:val="006C0948"/>
    <w:rsid w:val="006C0DFA"/>
    <w:rsid w:val="006C0F80"/>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281"/>
    <w:rsid w:val="006C35B0"/>
    <w:rsid w:val="006C3720"/>
    <w:rsid w:val="006C372F"/>
    <w:rsid w:val="006C3837"/>
    <w:rsid w:val="006C3882"/>
    <w:rsid w:val="006C3997"/>
    <w:rsid w:val="006C3D5E"/>
    <w:rsid w:val="006C415B"/>
    <w:rsid w:val="006C417E"/>
    <w:rsid w:val="006C423E"/>
    <w:rsid w:val="006C4265"/>
    <w:rsid w:val="006C471F"/>
    <w:rsid w:val="006C4763"/>
    <w:rsid w:val="006C4794"/>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CC6"/>
    <w:rsid w:val="006D1013"/>
    <w:rsid w:val="006D10D1"/>
    <w:rsid w:val="006D16BE"/>
    <w:rsid w:val="006D17F8"/>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F8D"/>
    <w:rsid w:val="006D71AC"/>
    <w:rsid w:val="006D721A"/>
    <w:rsid w:val="006D7342"/>
    <w:rsid w:val="006D75CE"/>
    <w:rsid w:val="006D76B9"/>
    <w:rsid w:val="006D7883"/>
    <w:rsid w:val="006D7A1A"/>
    <w:rsid w:val="006D7ACF"/>
    <w:rsid w:val="006D7BF1"/>
    <w:rsid w:val="006D7CBF"/>
    <w:rsid w:val="006E027B"/>
    <w:rsid w:val="006E050F"/>
    <w:rsid w:val="006E0567"/>
    <w:rsid w:val="006E0589"/>
    <w:rsid w:val="006E05C8"/>
    <w:rsid w:val="006E05F1"/>
    <w:rsid w:val="006E0846"/>
    <w:rsid w:val="006E0939"/>
    <w:rsid w:val="006E0D9E"/>
    <w:rsid w:val="006E0E0D"/>
    <w:rsid w:val="006E0FFC"/>
    <w:rsid w:val="006E1017"/>
    <w:rsid w:val="006E1044"/>
    <w:rsid w:val="006E105A"/>
    <w:rsid w:val="006E1124"/>
    <w:rsid w:val="006E1397"/>
    <w:rsid w:val="006E15A2"/>
    <w:rsid w:val="006E161D"/>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AD3"/>
    <w:rsid w:val="006E4C7E"/>
    <w:rsid w:val="006E4CC9"/>
    <w:rsid w:val="006E4D26"/>
    <w:rsid w:val="006E4EC3"/>
    <w:rsid w:val="006E50E7"/>
    <w:rsid w:val="006E5174"/>
    <w:rsid w:val="006E5406"/>
    <w:rsid w:val="006E54C8"/>
    <w:rsid w:val="006E54FA"/>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21"/>
    <w:rsid w:val="006E73A7"/>
    <w:rsid w:val="006E74A0"/>
    <w:rsid w:val="006E7BCD"/>
    <w:rsid w:val="006E7BD6"/>
    <w:rsid w:val="006E7CC4"/>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F7F"/>
    <w:rsid w:val="006F4085"/>
    <w:rsid w:val="006F40CA"/>
    <w:rsid w:val="006F45B2"/>
    <w:rsid w:val="006F47CA"/>
    <w:rsid w:val="006F483F"/>
    <w:rsid w:val="006F4CBA"/>
    <w:rsid w:val="006F4CF2"/>
    <w:rsid w:val="006F4E24"/>
    <w:rsid w:val="006F4F7E"/>
    <w:rsid w:val="006F520E"/>
    <w:rsid w:val="006F5219"/>
    <w:rsid w:val="006F5789"/>
    <w:rsid w:val="006F57A8"/>
    <w:rsid w:val="006F5896"/>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AE"/>
    <w:rsid w:val="0070032D"/>
    <w:rsid w:val="00700749"/>
    <w:rsid w:val="00700981"/>
    <w:rsid w:val="0070099F"/>
    <w:rsid w:val="00700C7B"/>
    <w:rsid w:val="00700D8D"/>
    <w:rsid w:val="007012CE"/>
    <w:rsid w:val="0070133C"/>
    <w:rsid w:val="007013EA"/>
    <w:rsid w:val="00701432"/>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702"/>
    <w:rsid w:val="00703722"/>
    <w:rsid w:val="007037B2"/>
    <w:rsid w:val="007038CA"/>
    <w:rsid w:val="007039DD"/>
    <w:rsid w:val="00703CB8"/>
    <w:rsid w:val="00704048"/>
    <w:rsid w:val="00704076"/>
    <w:rsid w:val="00704112"/>
    <w:rsid w:val="0070420E"/>
    <w:rsid w:val="007043DF"/>
    <w:rsid w:val="007043E3"/>
    <w:rsid w:val="007043F3"/>
    <w:rsid w:val="00704411"/>
    <w:rsid w:val="007048A6"/>
    <w:rsid w:val="00704D40"/>
    <w:rsid w:val="00704DA3"/>
    <w:rsid w:val="00704F5A"/>
    <w:rsid w:val="00704F75"/>
    <w:rsid w:val="00705048"/>
    <w:rsid w:val="007050B5"/>
    <w:rsid w:val="007051C4"/>
    <w:rsid w:val="00705227"/>
    <w:rsid w:val="00705331"/>
    <w:rsid w:val="00705373"/>
    <w:rsid w:val="00705435"/>
    <w:rsid w:val="00705476"/>
    <w:rsid w:val="007054A5"/>
    <w:rsid w:val="00705639"/>
    <w:rsid w:val="007056C0"/>
    <w:rsid w:val="00705A9F"/>
    <w:rsid w:val="00705C71"/>
    <w:rsid w:val="00705DC0"/>
    <w:rsid w:val="00705F6D"/>
    <w:rsid w:val="0070613B"/>
    <w:rsid w:val="007061FF"/>
    <w:rsid w:val="00706314"/>
    <w:rsid w:val="0070666D"/>
    <w:rsid w:val="00706776"/>
    <w:rsid w:val="007067CD"/>
    <w:rsid w:val="007068EC"/>
    <w:rsid w:val="00706917"/>
    <w:rsid w:val="00706AA0"/>
    <w:rsid w:val="00706CAC"/>
    <w:rsid w:val="00706CD3"/>
    <w:rsid w:val="00706DA8"/>
    <w:rsid w:val="00706DDC"/>
    <w:rsid w:val="00706DF8"/>
    <w:rsid w:val="00706E5D"/>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E2"/>
    <w:rsid w:val="00712E70"/>
    <w:rsid w:val="00712FD5"/>
    <w:rsid w:val="007131A1"/>
    <w:rsid w:val="0071320A"/>
    <w:rsid w:val="007132CD"/>
    <w:rsid w:val="007135DF"/>
    <w:rsid w:val="007135E9"/>
    <w:rsid w:val="007135F2"/>
    <w:rsid w:val="007139F2"/>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A01"/>
    <w:rsid w:val="00716CB2"/>
    <w:rsid w:val="00716CEA"/>
    <w:rsid w:val="007170CC"/>
    <w:rsid w:val="007171A9"/>
    <w:rsid w:val="0071727B"/>
    <w:rsid w:val="00717395"/>
    <w:rsid w:val="007173F3"/>
    <w:rsid w:val="007178E4"/>
    <w:rsid w:val="0072037E"/>
    <w:rsid w:val="007206EC"/>
    <w:rsid w:val="00720891"/>
    <w:rsid w:val="007209FC"/>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08B"/>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E58"/>
    <w:rsid w:val="0072613F"/>
    <w:rsid w:val="00726548"/>
    <w:rsid w:val="0072671E"/>
    <w:rsid w:val="00726944"/>
    <w:rsid w:val="007269FC"/>
    <w:rsid w:val="00726C54"/>
    <w:rsid w:val="00726C74"/>
    <w:rsid w:val="00726D72"/>
    <w:rsid w:val="00726DC4"/>
    <w:rsid w:val="00726F4A"/>
    <w:rsid w:val="00727347"/>
    <w:rsid w:val="00727435"/>
    <w:rsid w:val="0072745B"/>
    <w:rsid w:val="00727808"/>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559"/>
    <w:rsid w:val="00731567"/>
    <w:rsid w:val="007317C9"/>
    <w:rsid w:val="00731896"/>
    <w:rsid w:val="007318AD"/>
    <w:rsid w:val="00731A93"/>
    <w:rsid w:val="00731C47"/>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BD1"/>
    <w:rsid w:val="00735DE1"/>
    <w:rsid w:val="00735F5D"/>
    <w:rsid w:val="007363BF"/>
    <w:rsid w:val="007363FF"/>
    <w:rsid w:val="00736883"/>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B7A"/>
    <w:rsid w:val="00740BF8"/>
    <w:rsid w:val="00740DE7"/>
    <w:rsid w:val="007411A2"/>
    <w:rsid w:val="007414FE"/>
    <w:rsid w:val="007419D3"/>
    <w:rsid w:val="00741A26"/>
    <w:rsid w:val="00741C24"/>
    <w:rsid w:val="00741D55"/>
    <w:rsid w:val="00741DC9"/>
    <w:rsid w:val="00741E08"/>
    <w:rsid w:val="00741F2C"/>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157"/>
    <w:rsid w:val="007452F4"/>
    <w:rsid w:val="00745496"/>
    <w:rsid w:val="007454B7"/>
    <w:rsid w:val="0074554B"/>
    <w:rsid w:val="007455FE"/>
    <w:rsid w:val="007457F1"/>
    <w:rsid w:val="00745B0A"/>
    <w:rsid w:val="00745B1F"/>
    <w:rsid w:val="00745FB5"/>
    <w:rsid w:val="007461F1"/>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F3"/>
    <w:rsid w:val="00750693"/>
    <w:rsid w:val="007507B9"/>
    <w:rsid w:val="0075085B"/>
    <w:rsid w:val="00750B0F"/>
    <w:rsid w:val="00750C3C"/>
    <w:rsid w:val="00751030"/>
    <w:rsid w:val="0075137D"/>
    <w:rsid w:val="007516A1"/>
    <w:rsid w:val="007517C2"/>
    <w:rsid w:val="00751817"/>
    <w:rsid w:val="0075181E"/>
    <w:rsid w:val="00751A60"/>
    <w:rsid w:val="00752151"/>
    <w:rsid w:val="007522C4"/>
    <w:rsid w:val="007523F9"/>
    <w:rsid w:val="0075290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BB1"/>
    <w:rsid w:val="00755C07"/>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D1"/>
    <w:rsid w:val="00760C45"/>
    <w:rsid w:val="00760D83"/>
    <w:rsid w:val="00760EF3"/>
    <w:rsid w:val="00760FBB"/>
    <w:rsid w:val="0076115D"/>
    <w:rsid w:val="00761174"/>
    <w:rsid w:val="00761295"/>
    <w:rsid w:val="0076148A"/>
    <w:rsid w:val="00761529"/>
    <w:rsid w:val="007615E2"/>
    <w:rsid w:val="007617C6"/>
    <w:rsid w:val="00761C37"/>
    <w:rsid w:val="00761CA3"/>
    <w:rsid w:val="00761CB8"/>
    <w:rsid w:val="00761D79"/>
    <w:rsid w:val="00761DD0"/>
    <w:rsid w:val="0076210E"/>
    <w:rsid w:val="00762167"/>
    <w:rsid w:val="00762561"/>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DC5"/>
    <w:rsid w:val="00765DD5"/>
    <w:rsid w:val="00765E5E"/>
    <w:rsid w:val="007661E1"/>
    <w:rsid w:val="00766363"/>
    <w:rsid w:val="0076643C"/>
    <w:rsid w:val="0076644A"/>
    <w:rsid w:val="007664F1"/>
    <w:rsid w:val="00766504"/>
    <w:rsid w:val="00766518"/>
    <w:rsid w:val="00766DE0"/>
    <w:rsid w:val="00766EAF"/>
    <w:rsid w:val="00767188"/>
    <w:rsid w:val="007672AC"/>
    <w:rsid w:val="0076753C"/>
    <w:rsid w:val="00767622"/>
    <w:rsid w:val="00767695"/>
    <w:rsid w:val="007676A9"/>
    <w:rsid w:val="00767916"/>
    <w:rsid w:val="00767BF3"/>
    <w:rsid w:val="00767C74"/>
    <w:rsid w:val="00767CED"/>
    <w:rsid w:val="00767D13"/>
    <w:rsid w:val="00767DAA"/>
    <w:rsid w:val="00767FC2"/>
    <w:rsid w:val="00770276"/>
    <w:rsid w:val="007703A8"/>
    <w:rsid w:val="007704EE"/>
    <w:rsid w:val="007705EE"/>
    <w:rsid w:val="0077062B"/>
    <w:rsid w:val="00770664"/>
    <w:rsid w:val="007708D1"/>
    <w:rsid w:val="00770C13"/>
    <w:rsid w:val="00770C33"/>
    <w:rsid w:val="00770C79"/>
    <w:rsid w:val="00770C7A"/>
    <w:rsid w:val="00770D59"/>
    <w:rsid w:val="00770D9F"/>
    <w:rsid w:val="00770DC5"/>
    <w:rsid w:val="007712DB"/>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52C"/>
    <w:rsid w:val="007735CD"/>
    <w:rsid w:val="0077368E"/>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F30"/>
    <w:rsid w:val="00775F73"/>
    <w:rsid w:val="00776371"/>
    <w:rsid w:val="007766A0"/>
    <w:rsid w:val="007767C4"/>
    <w:rsid w:val="007768C1"/>
    <w:rsid w:val="00776B8A"/>
    <w:rsid w:val="00776BBB"/>
    <w:rsid w:val="00776E09"/>
    <w:rsid w:val="00776F02"/>
    <w:rsid w:val="00777069"/>
    <w:rsid w:val="007770A2"/>
    <w:rsid w:val="00777196"/>
    <w:rsid w:val="0077722B"/>
    <w:rsid w:val="0077748F"/>
    <w:rsid w:val="00777618"/>
    <w:rsid w:val="00777685"/>
    <w:rsid w:val="00777799"/>
    <w:rsid w:val="00777933"/>
    <w:rsid w:val="00777AA5"/>
    <w:rsid w:val="00777E8C"/>
    <w:rsid w:val="00777E97"/>
    <w:rsid w:val="007800A2"/>
    <w:rsid w:val="00780170"/>
    <w:rsid w:val="00780203"/>
    <w:rsid w:val="0078026D"/>
    <w:rsid w:val="0078029F"/>
    <w:rsid w:val="007804C8"/>
    <w:rsid w:val="00780621"/>
    <w:rsid w:val="00780717"/>
    <w:rsid w:val="007807CC"/>
    <w:rsid w:val="007809B5"/>
    <w:rsid w:val="00780C47"/>
    <w:rsid w:val="00780D87"/>
    <w:rsid w:val="00780F6F"/>
    <w:rsid w:val="00781021"/>
    <w:rsid w:val="00781060"/>
    <w:rsid w:val="00781285"/>
    <w:rsid w:val="007812C8"/>
    <w:rsid w:val="00781661"/>
    <w:rsid w:val="007816CB"/>
    <w:rsid w:val="00781773"/>
    <w:rsid w:val="00781798"/>
    <w:rsid w:val="00781907"/>
    <w:rsid w:val="00781983"/>
    <w:rsid w:val="00781A65"/>
    <w:rsid w:val="00781B54"/>
    <w:rsid w:val="00781C0B"/>
    <w:rsid w:val="00781C78"/>
    <w:rsid w:val="00781CC2"/>
    <w:rsid w:val="00781CD2"/>
    <w:rsid w:val="007820E1"/>
    <w:rsid w:val="007820FA"/>
    <w:rsid w:val="00782310"/>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9C7"/>
    <w:rsid w:val="00784CC4"/>
    <w:rsid w:val="00784DF6"/>
    <w:rsid w:val="00784EA7"/>
    <w:rsid w:val="00784FCB"/>
    <w:rsid w:val="007850BD"/>
    <w:rsid w:val="0078528B"/>
    <w:rsid w:val="007852D9"/>
    <w:rsid w:val="007852F0"/>
    <w:rsid w:val="007855CF"/>
    <w:rsid w:val="0078568F"/>
    <w:rsid w:val="007856B2"/>
    <w:rsid w:val="00785791"/>
    <w:rsid w:val="0078584B"/>
    <w:rsid w:val="007858B6"/>
    <w:rsid w:val="007858FA"/>
    <w:rsid w:val="00785A98"/>
    <w:rsid w:val="00785CC6"/>
    <w:rsid w:val="00785DF8"/>
    <w:rsid w:val="00786102"/>
    <w:rsid w:val="0078634C"/>
    <w:rsid w:val="007869E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B"/>
    <w:rsid w:val="00790C53"/>
    <w:rsid w:val="00790D5B"/>
    <w:rsid w:val="00790DB9"/>
    <w:rsid w:val="007912FD"/>
    <w:rsid w:val="00791343"/>
    <w:rsid w:val="00791356"/>
    <w:rsid w:val="00791705"/>
    <w:rsid w:val="00791775"/>
    <w:rsid w:val="007917D5"/>
    <w:rsid w:val="00791884"/>
    <w:rsid w:val="00791956"/>
    <w:rsid w:val="00791DCC"/>
    <w:rsid w:val="007920FB"/>
    <w:rsid w:val="007921E8"/>
    <w:rsid w:val="00792466"/>
    <w:rsid w:val="0079246D"/>
    <w:rsid w:val="007927D0"/>
    <w:rsid w:val="007928C7"/>
    <w:rsid w:val="00792B71"/>
    <w:rsid w:val="00792CB9"/>
    <w:rsid w:val="00792CCC"/>
    <w:rsid w:val="00792E47"/>
    <w:rsid w:val="00792EB9"/>
    <w:rsid w:val="00792F4D"/>
    <w:rsid w:val="00792FBA"/>
    <w:rsid w:val="007932C1"/>
    <w:rsid w:val="007935F9"/>
    <w:rsid w:val="007936C9"/>
    <w:rsid w:val="00793854"/>
    <w:rsid w:val="00793AF5"/>
    <w:rsid w:val="00793EAD"/>
    <w:rsid w:val="00793F9D"/>
    <w:rsid w:val="007942DA"/>
    <w:rsid w:val="00794480"/>
    <w:rsid w:val="00794875"/>
    <w:rsid w:val="00794A2B"/>
    <w:rsid w:val="00794F9D"/>
    <w:rsid w:val="00795044"/>
    <w:rsid w:val="0079509F"/>
    <w:rsid w:val="00795926"/>
    <w:rsid w:val="00795A0B"/>
    <w:rsid w:val="00795B2C"/>
    <w:rsid w:val="00795B35"/>
    <w:rsid w:val="00795CB3"/>
    <w:rsid w:val="00795D38"/>
    <w:rsid w:val="00795DA4"/>
    <w:rsid w:val="00795EF4"/>
    <w:rsid w:val="00795F51"/>
    <w:rsid w:val="0079611A"/>
    <w:rsid w:val="00796497"/>
    <w:rsid w:val="00796522"/>
    <w:rsid w:val="00796597"/>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21F"/>
    <w:rsid w:val="007A730D"/>
    <w:rsid w:val="007A7343"/>
    <w:rsid w:val="007A7820"/>
    <w:rsid w:val="007A7836"/>
    <w:rsid w:val="007A78BB"/>
    <w:rsid w:val="007A7C81"/>
    <w:rsid w:val="007A7CCF"/>
    <w:rsid w:val="007A7E0D"/>
    <w:rsid w:val="007B037E"/>
    <w:rsid w:val="007B0431"/>
    <w:rsid w:val="007B0877"/>
    <w:rsid w:val="007B09CD"/>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C"/>
    <w:rsid w:val="007B2A04"/>
    <w:rsid w:val="007B2A09"/>
    <w:rsid w:val="007B2D38"/>
    <w:rsid w:val="007B2D86"/>
    <w:rsid w:val="007B2F31"/>
    <w:rsid w:val="007B31CD"/>
    <w:rsid w:val="007B32B5"/>
    <w:rsid w:val="007B362E"/>
    <w:rsid w:val="007B3779"/>
    <w:rsid w:val="007B37EC"/>
    <w:rsid w:val="007B39D2"/>
    <w:rsid w:val="007B3D41"/>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9D7"/>
    <w:rsid w:val="007B69FD"/>
    <w:rsid w:val="007B6E1D"/>
    <w:rsid w:val="007B7162"/>
    <w:rsid w:val="007B722F"/>
    <w:rsid w:val="007B734F"/>
    <w:rsid w:val="007B73CB"/>
    <w:rsid w:val="007B76B4"/>
    <w:rsid w:val="007B770A"/>
    <w:rsid w:val="007B774E"/>
    <w:rsid w:val="007B78FA"/>
    <w:rsid w:val="007B798D"/>
    <w:rsid w:val="007B7AF2"/>
    <w:rsid w:val="007B7B05"/>
    <w:rsid w:val="007C011A"/>
    <w:rsid w:val="007C0207"/>
    <w:rsid w:val="007C0257"/>
    <w:rsid w:val="007C03D7"/>
    <w:rsid w:val="007C063A"/>
    <w:rsid w:val="007C06DC"/>
    <w:rsid w:val="007C07B5"/>
    <w:rsid w:val="007C08E7"/>
    <w:rsid w:val="007C0A05"/>
    <w:rsid w:val="007C0B89"/>
    <w:rsid w:val="007C0BC1"/>
    <w:rsid w:val="007C0E21"/>
    <w:rsid w:val="007C0E39"/>
    <w:rsid w:val="007C0E79"/>
    <w:rsid w:val="007C0E91"/>
    <w:rsid w:val="007C0FA8"/>
    <w:rsid w:val="007C1081"/>
    <w:rsid w:val="007C13C4"/>
    <w:rsid w:val="007C1464"/>
    <w:rsid w:val="007C1CFA"/>
    <w:rsid w:val="007C1DBC"/>
    <w:rsid w:val="007C1DD6"/>
    <w:rsid w:val="007C1E0C"/>
    <w:rsid w:val="007C2116"/>
    <w:rsid w:val="007C2487"/>
    <w:rsid w:val="007C24B0"/>
    <w:rsid w:val="007C253E"/>
    <w:rsid w:val="007C2548"/>
    <w:rsid w:val="007C2626"/>
    <w:rsid w:val="007C2748"/>
    <w:rsid w:val="007C2AD5"/>
    <w:rsid w:val="007C2AD8"/>
    <w:rsid w:val="007C2C2B"/>
    <w:rsid w:val="007C31AA"/>
    <w:rsid w:val="007C31F5"/>
    <w:rsid w:val="007C358D"/>
    <w:rsid w:val="007C360D"/>
    <w:rsid w:val="007C3761"/>
    <w:rsid w:val="007C385F"/>
    <w:rsid w:val="007C38E5"/>
    <w:rsid w:val="007C3A5A"/>
    <w:rsid w:val="007C3B0E"/>
    <w:rsid w:val="007C3B7E"/>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7B6"/>
    <w:rsid w:val="007C6806"/>
    <w:rsid w:val="007C68B5"/>
    <w:rsid w:val="007C69CA"/>
    <w:rsid w:val="007C69F8"/>
    <w:rsid w:val="007C6A49"/>
    <w:rsid w:val="007C6A6B"/>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CF6"/>
    <w:rsid w:val="007D0E04"/>
    <w:rsid w:val="007D0F56"/>
    <w:rsid w:val="007D1070"/>
    <w:rsid w:val="007D137E"/>
    <w:rsid w:val="007D13BC"/>
    <w:rsid w:val="007D13CA"/>
    <w:rsid w:val="007D13EE"/>
    <w:rsid w:val="007D1487"/>
    <w:rsid w:val="007D1670"/>
    <w:rsid w:val="007D16A4"/>
    <w:rsid w:val="007D16DD"/>
    <w:rsid w:val="007D179E"/>
    <w:rsid w:val="007D19D2"/>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FDD"/>
    <w:rsid w:val="007D4012"/>
    <w:rsid w:val="007D4074"/>
    <w:rsid w:val="007D40C4"/>
    <w:rsid w:val="007D461E"/>
    <w:rsid w:val="007D4682"/>
    <w:rsid w:val="007D46FE"/>
    <w:rsid w:val="007D4821"/>
    <w:rsid w:val="007D49E3"/>
    <w:rsid w:val="007D4A21"/>
    <w:rsid w:val="007D4B70"/>
    <w:rsid w:val="007D4E95"/>
    <w:rsid w:val="007D5388"/>
    <w:rsid w:val="007D53D4"/>
    <w:rsid w:val="007D549D"/>
    <w:rsid w:val="007D55CA"/>
    <w:rsid w:val="007D5859"/>
    <w:rsid w:val="007D5878"/>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519"/>
    <w:rsid w:val="007E09DA"/>
    <w:rsid w:val="007E0D7D"/>
    <w:rsid w:val="007E124B"/>
    <w:rsid w:val="007E12DC"/>
    <w:rsid w:val="007E13C3"/>
    <w:rsid w:val="007E15B8"/>
    <w:rsid w:val="007E15FE"/>
    <w:rsid w:val="007E1649"/>
    <w:rsid w:val="007E174B"/>
    <w:rsid w:val="007E1754"/>
    <w:rsid w:val="007E1931"/>
    <w:rsid w:val="007E1971"/>
    <w:rsid w:val="007E19B0"/>
    <w:rsid w:val="007E1B98"/>
    <w:rsid w:val="007E1D01"/>
    <w:rsid w:val="007E1EB7"/>
    <w:rsid w:val="007E1F9F"/>
    <w:rsid w:val="007E1FDB"/>
    <w:rsid w:val="007E2083"/>
    <w:rsid w:val="007E212C"/>
    <w:rsid w:val="007E2165"/>
    <w:rsid w:val="007E2242"/>
    <w:rsid w:val="007E22E7"/>
    <w:rsid w:val="007E250C"/>
    <w:rsid w:val="007E286F"/>
    <w:rsid w:val="007E294C"/>
    <w:rsid w:val="007E2A62"/>
    <w:rsid w:val="007E2A72"/>
    <w:rsid w:val="007E2C4F"/>
    <w:rsid w:val="007E2EB4"/>
    <w:rsid w:val="007E2ED4"/>
    <w:rsid w:val="007E30B8"/>
    <w:rsid w:val="007E33FB"/>
    <w:rsid w:val="007E3412"/>
    <w:rsid w:val="007E3495"/>
    <w:rsid w:val="007E369A"/>
    <w:rsid w:val="007E3915"/>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647"/>
    <w:rsid w:val="007E587C"/>
    <w:rsid w:val="007E5929"/>
    <w:rsid w:val="007E596B"/>
    <w:rsid w:val="007E5D73"/>
    <w:rsid w:val="007E5EDC"/>
    <w:rsid w:val="007E6148"/>
    <w:rsid w:val="007E6308"/>
    <w:rsid w:val="007E653D"/>
    <w:rsid w:val="007E6693"/>
    <w:rsid w:val="007E66F1"/>
    <w:rsid w:val="007E6781"/>
    <w:rsid w:val="007E67BF"/>
    <w:rsid w:val="007E6802"/>
    <w:rsid w:val="007E6BC3"/>
    <w:rsid w:val="007E6CB7"/>
    <w:rsid w:val="007E70F1"/>
    <w:rsid w:val="007E7117"/>
    <w:rsid w:val="007E7170"/>
    <w:rsid w:val="007E7444"/>
    <w:rsid w:val="007E780C"/>
    <w:rsid w:val="007E796F"/>
    <w:rsid w:val="007E79C5"/>
    <w:rsid w:val="007E7BCA"/>
    <w:rsid w:val="007E7EA6"/>
    <w:rsid w:val="007E7EE9"/>
    <w:rsid w:val="007F001E"/>
    <w:rsid w:val="007F013C"/>
    <w:rsid w:val="007F05B8"/>
    <w:rsid w:val="007F08A9"/>
    <w:rsid w:val="007F0AE6"/>
    <w:rsid w:val="007F0B79"/>
    <w:rsid w:val="007F0BE3"/>
    <w:rsid w:val="007F0CE4"/>
    <w:rsid w:val="007F0DBC"/>
    <w:rsid w:val="007F0FD8"/>
    <w:rsid w:val="007F12A0"/>
    <w:rsid w:val="007F12FA"/>
    <w:rsid w:val="007F132B"/>
    <w:rsid w:val="007F1372"/>
    <w:rsid w:val="007F13B0"/>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36CF"/>
    <w:rsid w:val="007F38E5"/>
    <w:rsid w:val="007F3C7E"/>
    <w:rsid w:val="007F3F5B"/>
    <w:rsid w:val="007F4173"/>
    <w:rsid w:val="007F425A"/>
    <w:rsid w:val="007F471C"/>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A"/>
    <w:rsid w:val="007F5CA2"/>
    <w:rsid w:val="007F5E14"/>
    <w:rsid w:val="007F5EF7"/>
    <w:rsid w:val="007F61B0"/>
    <w:rsid w:val="007F61FE"/>
    <w:rsid w:val="007F6298"/>
    <w:rsid w:val="007F638B"/>
    <w:rsid w:val="007F63A6"/>
    <w:rsid w:val="007F63C7"/>
    <w:rsid w:val="007F663A"/>
    <w:rsid w:val="007F6DDC"/>
    <w:rsid w:val="007F6E3A"/>
    <w:rsid w:val="007F7250"/>
    <w:rsid w:val="007F7303"/>
    <w:rsid w:val="007F73D7"/>
    <w:rsid w:val="007F77D6"/>
    <w:rsid w:val="007F784D"/>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86"/>
    <w:rsid w:val="008026D6"/>
    <w:rsid w:val="00802710"/>
    <w:rsid w:val="0080279D"/>
    <w:rsid w:val="0080287C"/>
    <w:rsid w:val="00802903"/>
    <w:rsid w:val="00802A3E"/>
    <w:rsid w:val="00802B14"/>
    <w:rsid w:val="00802BC4"/>
    <w:rsid w:val="00802F40"/>
    <w:rsid w:val="0080301A"/>
    <w:rsid w:val="00803066"/>
    <w:rsid w:val="008032DF"/>
    <w:rsid w:val="00803350"/>
    <w:rsid w:val="00803363"/>
    <w:rsid w:val="00803487"/>
    <w:rsid w:val="00803590"/>
    <w:rsid w:val="008038DB"/>
    <w:rsid w:val="00803903"/>
    <w:rsid w:val="00803B0B"/>
    <w:rsid w:val="00803EF3"/>
    <w:rsid w:val="00803F04"/>
    <w:rsid w:val="00804182"/>
    <w:rsid w:val="00804318"/>
    <w:rsid w:val="008043FB"/>
    <w:rsid w:val="00804700"/>
    <w:rsid w:val="00804764"/>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7"/>
    <w:rsid w:val="00807F9D"/>
    <w:rsid w:val="00807FF5"/>
    <w:rsid w:val="00810300"/>
    <w:rsid w:val="00810605"/>
    <w:rsid w:val="00810615"/>
    <w:rsid w:val="0081075D"/>
    <w:rsid w:val="00810AC2"/>
    <w:rsid w:val="00810B9F"/>
    <w:rsid w:val="00810C50"/>
    <w:rsid w:val="00810E27"/>
    <w:rsid w:val="00810F4D"/>
    <w:rsid w:val="008111CD"/>
    <w:rsid w:val="00811470"/>
    <w:rsid w:val="00811488"/>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35"/>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746"/>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430"/>
    <w:rsid w:val="00817433"/>
    <w:rsid w:val="00817524"/>
    <w:rsid w:val="0081777E"/>
    <w:rsid w:val="00817C92"/>
    <w:rsid w:val="00817F02"/>
    <w:rsid w:val="00817F1A"/>
    <w:rsid w:val="0082044F"/>
    <w:rsid w:val="00820450"/>
    <w:rsid w:val="00820594"/>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C36"/>
    <w:rsid w:val="00822EBF"/>
    <w:rsid w:val="00823206"/>
    <w:rsid w:val="008233EB"/>
    <w:rsid w:val="008233EC"/>
    <w:rsid w:val="00823746"/>
    <w:rsid w:val="00823906"/>
    <w:rsid w:val="00823BB8"/>
    <w:rsid w:val="00823D70"/>
    <w:rsid w:val="008240D8"/>
    <w:rsid w:val="008240E2"/>
    <w:rsid w:val="0082430C"/>
    <w:rsid w:val="008243BF"/>
    <w:rsid w:val="00824482"/>
    <w:rsid w:val="008244AA"/>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540"/>
    <w:rsid w:val="0082581D"/>
    <w:rsid w:val="00825824"/>
    <w:rsid w:val="008258A4"/>
    <w:rsid w:val="0082597D"/>
    <w:rsid w:val="00825A7E"/>
    <w:rsid w:val="00825AFB"/>
    <w:rsid w:val="00825B3C"/>
    <w:rsid w:val="00825B4C"/>
    <w:rsid w:val="00825CE6"/>
    <w:rsid w:val="00825D64"/>
    <w:rsid w:val="00825DEB"/>
    <w:rsid w:val="00825E6E"/>
    <w:rsid w:val="00825F2B"/>
    <w:rsid w:val="0082600D"/>
    <w:rsid w:val="008261E8"/>
    <w:rsid w:val="0082641A"/>
    <w:rsid w:val="00826603"/>
    <w:rsid w:val="00826757"/>
    <w:rsid w:val="0082679B"/>
    <w:rsid w:val="008267D1"/>
    <w:rsid w:val="00826B13"/>
    <w:rsid w:val="00826D3E"/>
    <w:rsid w:val="00826EE0"/>
    <w:rsid w:val="00826EE5"/>
    <w:rsid w:val="00826EFC"/>
    <w:rsid w:val="00826FBC"/>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872"/>
    <w:rsid w:val="00830877"/>
    <w:rsid w:val="00830B09"/>
    <w:rsid w:val="00830CB7"/>
    <w:rsid w:val="00830D37"/>
    <w:rsid w:val="00830F96"/>
    <w:rsid w:val="008310AA"/>
    <w:rsid w:val="008310DD"/>
    <w:rsid w:val="00831515"/>
    <w:rsid w:val="00831587"/>
    <w:rsid w:val="00831596"/>
    <w:rsid w:val="0083178F"/>
    <w:rsid w:val="008317DE"/>
    <w:rsid w:val="00831933"/>
    <w:rsid w:val="00831D6E"/>
    <w:rsid w:val="00831FA8"/>
    <w:rsid w:val="008320CB"/>
    <w:rsid w:val="0083210C"/>
    <w:rsid w:val="0083213F"/>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910"/>
    <w:rsid w:val="00833B03"/>
    <w:rsid w:val="008340B0"/>
    <w:rsid w:val="00834320"/>
    <w:rsid w:val="0083440A"/>
    <w:rsid w:val="0083445F"/>
    <w:rsid w:val="008344B8"/>
    <w:rsid w:val="008344C4"/>
    <w:rsid w:val="00834597"/>
    <w:rsid w:val="008345CF"/>
    <w:rsid w:val="00834636"/>
    <w:rsid w:val="008347CE"/>
    <w:rsid w:val="00834AE3"/>
    <w:rsid w:val="00834C4D"/>
    <w:rsid w:val="00834CDB"/>
    <w:rsid w:val="00834D46"/>
    <w:rsid w:val="00834E6D"/>
    <w:rsid w:val="00834E8D"/>
    <w:rsid w:val="008351E3"/>
    <w:rsid w:val="00835573"/>
    <w:rsid w:val="008356A2"/>
    <w:rsid w:val="00835726"/>
    <w:rsid w:val="00835919"/>
    <w:rsid w:val="00835AAD"/>
    <w:rsid w:val="00835C03"/>
    <w:rsid w:val="00835D7B"/>
    <w:rsid w:val="00835E95"/>
    <w:rsid w:val="0083658D"/>
    <w:rsid w:val="00836699"/>
    <w:rsid w:val="0083678A"/>
    <w:rsid w:val="00836A82"/>
    <w:rsid w:val="00836DCE"/>
    <w:rsid w:val="00837104"/>
    <w:rsid w:val="0083742D"/>
    <w:rsid w:val="00837774"/>
    <w:rsid w:val="00837792"/>
    <w:rsid w:val="00837A00"/>
    <w:rsid w:val="00837BCA"/>
    <w:rsid w:val="00837D68"/>
    <w:rsid w:val="00837DF2"/>
    <w:rsid w:val="0084001F"/>
    <w:rsid w:val="008406C2"/>
    <w:rsid w:val="008407BC"/>
    <w:rsid w:val="00840C40"/>
    <w:rsid w:val="00840C73"/>
    <w:rsid w:val="00840E7F"/>
    <w:rsid w:val="00840FA6"/>
    <w:rsid w:val="0084117E"/>
    <w:rsid w:val="00841390"/>
    <w:rsid w:val="008413C1"/>
    <w:rsid w:val="00841467"/>
    <w:rsid w:val="00841A2A"/>
    <w:rsid w:val="00841B23"/>
    <w:rsid w:val="00841C43"/>
    <w:rsid w:val="00841CD4"/>
    <w:rsid w:val="00841D55"/>
    <w:rsid w:val="00841EB6"/>
    <w:rsid w:val="00841F4F"/>
    <w:rsid w:val="008421AB"/>
    <w:rsid w:val="00842207"/>
    <w:rsid w:val="00842333"/>
    <w:rsid w:val="008424A9"/>
    <w:rsid w:val="008424E4"/>
    <w:rsid w:val="008424ED"/>
    <w:rsid w:val="008425EB"/>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98A"/>
    <w:rsid w:val="00845A0E"/>
    <w:rsid w:val="00845A24"/>
    <w:rsid w:val="00845AB8"/>
    <w:rsid w:val="00845BC8"/>
    <w:rsid w:val="00845E42"/>
    <w:rsid w:val="00845EEB"/>
    <w:rsid w:val="00845F47"/>
    <w:rsid w:val="00846589"/>
    <w:rsid w:val="00846663"/>
    <w:rsid w:val="00846793"/>
    <w:rsid w:val="0084697E"/>
    <w:rsid w:val="00846F09"/>
    <w:rsid w:val="00846F8E"/>
    <w:rsid w:val="00847211"/>
    <w:rsid w:val="0084751C"/>
    <w:rsid w:val="00847598"/>
    <w:rsid w:val="008476BF"/>
    <w:rsid w:val="008477F8"/>
    <w:rsid w:val="00847830"/>
    <w:rsid w:val="008479EE"/>
    <w:rsid w:val="00847AAF"/>
    <w:rsid w:val="00847B02"/>
    <w:rsid w:val="00847D12"/>
    <w:rsid w:val="00847ED5"/>
    <w:rsid w:val="00847F79"/>
    <w:rsid w:val="00847FEB"/>
    <w:rsid w:val="008502E1"/>
    <w:rsid w:val="00850413"/>
    <w:rsid w:val="008505A8"/>
    <w:rsid w:val="00850758"/>
    <w:rsid w:val="00850B31"/>
    <w:rsid w:val="00850D6F"/>
    <w:rsid w:val="00850E07"/>
    <w:rsid w:val="008510BB"/>
    <w:rsid w:val="00851452"/>
    <w:rsid w:val="00851500"/>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06"/>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B5F"/>
    <w:rsid w:val="00860BA0"/>
    <w:rsid w:val="00860C04"/>
    <w:rsid w:val="00860E17"/>
    <w:rsid w:val="00861069"/>
    <w:rsid w:val="0086108A"/>
    <w:rsid w:val="00861258"/>
    <w:rsid w:val="00861363"/>
    <w:rsid w:val="00861486"/>
    <w:rsid w:val="008614C2"/>
    <w:rsid w:val="00861548"/>
    <w:rsid w:val="008615AE"/>
    <w:rsid w:val="008617D9"/>
    <w:rsid w:val="0086199E"/>
    <w:rsid w:val="00861A37"/>
    <w:rsid w:val="00861BC8"/>
    <w:rsid w:val="00861F1C"/>
    <w:rsid w:val="00862276"/>
    <w:rsid w:val="00862379"/>
    <w:rsid w:val="00862666"/>
    <w:rsid w:val="0086274C"/>
    <w:rsid w:val="008627BF"/>
    <w:rsid w:val="00862931"/>
    <w:rsid w:val="00862BE0"/>
    <w:rsid w:val="00862D20"/>
    <w:rsid w:val="00862F7C"/>
    <w:rsid w:val="00863023"/>
    <w:rsid w:val="008636DA"/>
    <w:rsid w:val="00863837"/>
    <w:rsid w:val="00863ABA"/>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3ED"/>
    <w:rsid w:val="008665F3"/>
    <w:rsid w:val="0086671F"/>
    <w:rsid w:val="00866859"/>
    <w:rsid w:val="00866A9C"/>
    <w:rsid w:val="00866AD3"/>
    <w:rsid w:val="00866C8D"/>
    <w:rsid w:val="00866EB7"/>
    <w:rsid w:val="008674AB"/>
    <w:rsid w:val="008674D0"/>
    <w:rsid w:val="0086765B"/>
    <w:rsid w:val="00867A5F"/>
    <w:rsid w:val="00867D2F"/>
    <w:rsid w:val="00867DC5"/>
    <w:rsid w:val="00867FD3"/>
    <w:rsid w:val="00870094"/>
    <w:rsid w:val="00870230"/>
    <w:rsid w:val="00870514"/>
    <w:rsid w:val="00870616"/>
    <w:rsid w:val="008706B3"/>
    <w:rsid w:val="00870848"/>
    <w:rsid w:val="00870888"/>
    <w:rsid w:val="00870AFB"/>
    <w:rsid w:val="00870BAE"/>
    <w:rsid w:val="00870BB0"/>
    <w:rsid w:val="00870BE9"/>
    <w:rsid w:val="00870D08"/>
    <w:rsid w:val="0087115F"/>
    <w:rsid w:val="0087196C"/>
    <w:rsid w:val="00871A9A"/>
    <w:rsid w:val="00871AA3"/>
    <w:rsid w:val="00871D4A"/>
    <w:rsid w:val="00871F70"/>
    <w:rsid w:val="008720A3"/>
    <w:rsid w:val="0087227D"/>
    <w:rsid w:val="0087228D"/>
    <w:rsid w:val="008722F6"/>
    <w:rsid w:val="00872404"/>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422"/>
    <w:rsid w:val="0087556F"/>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26"/>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E0E"/>
    <w:rsid w:val="00885070"/>
    <w:rsid w:val="0088551F"/>
    <w:rsid w:val="00885D71"/>
    <w:rsid w:val="00885EA6"/>
    <w:rsid w:val="00885FD0"/>
    <w:rsid w:val="008864AC"/>
    <w:rsid w:val="00886565"/>
    <w:rsid w:val="00886897"/>
    <w:rsid w:val="00886B86"/>
    <w:rsid w:val="00886C3A"/>
    <w:rsid w:val="00886D2C"/>
    <w:rsid w:val="00886F1A"/>
    <w:rsid w:val="008870A4"/>
    <w:rsid w:val="008870FD"/>
    <w:rsid w:val="00887670"/>
    <w:rsid w:val="00887724"/>
    <w:rsid w:val="00887A40"/>
    <w:rsid w:val="00887BF9"/>
    <w:rsid w:val="00887CAD"/>
    <w:rsid w:val="00887CF7"/>
    <w:rsid w:val="00887EA6"/>
    <w:rsid w:val="008900E0"/>
    <w:rsid w:val="008900E8"/>
    <w:rsid w:val="00890283"/>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C0D"/>
    <w:rsid w:val="00893C89"/>
    <w:rsid w:val="00893CB5"/>
    <w:rsid w:val="00893D9B"/>
    <w:rsid w:val="00893FF4"/>
    <w:rsid w:val="008940C5"/>
    <w:rsid w:val="0089419B"/>
    <w:rsid w:val="008941B7"/>
    <w:rsid w:val="008946AB"/>
    <w:rsid w:val="008946D0"/>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862"/>
    <w:rsid w:val="00896AEC"/>
    <w:rsid w:val="00896BEC"/>
    <w:rsid w:val="00896D2E"/>
    <w:rsid w:val="00896DB7"/>
    <w:rsid w:val="00896E91"/>
    <w:rsid w:val="00896EE4"/>
    <w:rsid w:val="0089712F"/>
    <w:rsid w:val="008972A1"/>
    <w:rsid w:val="00897481"/>
    <w:rsid w:val="00897668"/>
    <w:rsid w:val="00897806"/>
    <w:rsid w:val="00897866"/>
    <w:rsid w:val="00897A24"/>
    <w:rsid w:val="00897A32"/>
    <w:rsid w:val="00897A66"/>
    <w:rsid w:val="00897BF5"/>
    <w:rsid w:val="00897C9F"/>
    <w:rsid w:val="00897CDC"/>
    <w:rsid w:val="00897E35"/>
    <w:rsid w:val="00897ED8"/>
    <w:rsid w:val="008A013C"/>
    <w:rsid w:val="008A0410"/>
    <w:rsid w:val="008A042D"/>
    <w:rsid w:val="008A04ED"/>
    <w:rsid w:val="008A05A9"/>
    <w:rsid w:val="008A096F"/>
    <w:rsid w:val="008A0F24"/>
    <w:rsid w:val="008A0FD6"/>
    <w:rsid w:val="008A10EB"/>
    <w:rsid w:val="008A14A5"/>
    <w:rsid w:val="008A1704"/>
    <w:rsid w:val="008A1720"/>
    <w:rsid w:val="008A17D2"/>
    <w:rsid w:val="008A18AE"/>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82"/>
    <w:rsid w:val="008A2F3C"/>
    <w:rsid w:val="008A3085"/>
    <w:rsid w:val="008A30C5"/>
    <w:rsid w:val="008A380F"/>
    <w:rsid w:val="008A38A2"/>
    <w:rsid w:val="008A38EA"/>
    <w:rsid w:val="008A3BF5"/>
    <w:rsid w:val="008A4186"/>
    <w:rsid w:val="008A4226"/>
    <w:rsid w:val="008A4294"/>
    <w:rsid w:val="008A4403"/>
    <w:rsid w:val="008A4639"/>
    <w:rsid w:val="008A4684"/>
    <w:rsid w:val="008A4DE6"/>
    <w:rsid w:val="008A4E03"/>
    <w:rsid w:val="008A4ED1"/>
    <w:rsid w:val="008A532E"/>
    <w:rsid w:val="008A548D"/>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A65"/>
    <w:rsid w:val="008B1BF1"/>
    <w:rsid w:val="008B1D1A"/>
    <w:rsid w:val="008B2229"/>
    <w:rsid w:val="008B25EE"/>
    <w:rsid w:val="008B2746"/>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26"/>
    <w:rsid w:val="008B51F8"/>
    <w:rsid w:val="008B5326"/>
    <w:rsid w:val="008B5787"/>
    <w:rsid w:val="008B5990"/>
    <w:rsid w:val="008B5A94"/>
    <w:rsid w:val="008B5B88"/>
    <w:rsid w:val="008B5D67"/>
    <w:rsid w:val="008B5D9B"/>
    <w:rsid w:val="008B5DEE"/>
    <w:rsid w:val="008B5E16"/>
    <w:rsid w:val="008B5E9C"/>
    <w:rsid w:val="008B608F"/>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38F"/>
    <w:rsid w:val="008C15C2"/>
    <w:rsid w:val="008C17F5"/>
    <w:rsid w:val="008C19CD"/>
    <w:rsid w:val="008C1D0F"/>
    <w:rsid w:val="008C1DEC"/>
    <w:rsid w:val="008C1FEC"/>
    <w:rsid w:val="008C218C"/>
    <w:rsid w:val="008C22F8"/>
    <w:rsid w:val="008C232F"/>
    <w:rsid w:val="008C23B8"/>
    <w:rsid w:val="008C2497"/>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501"/>
    <w:rsid w:val="008D251A"/>
    <w:rsid w:val="008D27CC"/>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240"/>
    <w:rsid w:val="008D5BD2"/>
    <w:rsid w:val="008D5BE1"/>
    <w:rsid w:val="008D5D10"/>
    <w:rsid w:val="008D5E53"/>
    <w:rsid w:val="008D602C"/>
    <w:rsid w:val="008D60DD"/>
    <w:rsid w:val="008D60F3"/>
    <w:rsid w:val="008D61CF"/>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550"/>
    <w:rsid w:val="008D76B3"/>
    <w:rsid w:val="008D7A9C"/>
    <w:rsid w:val="008D7F01"/>
    <w:rsid w:val="008D7F38"/>
    <w:rsid w:val="008E04A1"/>
    <w:rsid w:val="008E06F8"/>
    <w:rsid w:val="008E074D"/>
    <w:rsid w:val="008E07E9"/>
    <w:rsid w:val="008E096D"/>
    <w:rsid w:val="008E0C48"/>
    <w:rsid w:val="008E0CB9"/>
    <w:rsid w:val="008E0E1E"/>
    <w:rsid w:val="008E0EB9"/>
    <w:rsid w:val="008E11F0"/>
    <w:rsid w:val="008E13BA"/>
    <w:rsid w:val="008E141D"/>
    <w:rsid w:val="008E14D3"/>
    <w:rsid w:val="008E1578"/>
    <w:rsid w:val="008E174E"/>
    <w:rsid w:val="008E1750"/>
    <w:rsid w:val="008E17A3"/>
    <w:rsid w:val="008E186E"/>
    <w:rsid w:val="008E1894"/>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D7"/>
    <w:rsid w:val="008E4CE8"/>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DCD"/>
    <w:rsid w:val="008E6DE2"/>
    <w:rsid w:val="008E6E0B"/>
    <w:rsid w:val="008E6F9F"/>
    <w:rsid w:val="008E7081"/>
    <w:rsid w:val="008E715A"/>
    <w:rsid w:val="008E7286"/>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56F"/>
    <w:rsid w:val="008F55F8"/>
    <w:rsid w:val="008F5748"/>
    <w:rsid w:val="008F578D"/>
    <w:rsid w:val="008F57EC"/>
    <w:rsid w:val="008F5879"/>
    <w:rsid w:val="008F5AA1"/>
    <w:rsid w:val="008F5C7C"/>
    <w:rsid w:val="008F5D61"/>
    <w:rsid w:val="008F5FAD"/>
    <w:rsid w:val="008F610F"/>
    <w:rsid w:val="008F6253"/>
    <w:rsid w:val="008F62CC"/>
    <w:rsid w:val="008F6439"/>
    <w:rsid w:val="008F645C"/>
    <w:rsid w:val="008F6571"/>
    <w:rsid w:val="008F6636"/>
    <w:rsid w:val="008F66E6"/>
    <w:rsid w:val="008F67F7"/>
    <w:rsid w:val="008F6A91"/>
    <w:rsid w:val="008F6C68"/>
    <w:rsid w:val="008F6D01"/>
    <w:rsid w:val="008F6D27"/>
    <w:rsid w:val="008F6E38"/>
    <w:rsid w:val="008F70D6"/>
    <w:rsid w:val="008F7128"/>
    <w:rsid w:val="008F719E"/>
    <w:rsid w:val="008F7538"/>
    <w:rsid w:val="008F787C"/>
    <w:rsid w:val="008F796E"/>
    <w:rsid w:val="008F79F1"/>
    <w:rsid w:val="008F7A0A"/>
    <w:rsid w:val="008F7B4F"/>
    <w:rsid w:val="008F7C0A"/>
    <w:rsid w:val="008F7F7A"/>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C28"/>
    <w:rsid w:val="00901DDD"/>
    <w:rsid w:val="00901E4C"/>
    <w:rsid w:val="00901EEA"/>
    <w:rsid w:val="00901F8C"/>
    <w:rsid w:val="009020A1"/>
    <w:rsid w:val="00902259"/>
    <w:rsid w:val="00902820"/>
    <w:rsid w:val="00902A43"/>
    <w:rsid w:val="00902ACE"/>
    <w:rsid w:val="00902AF3"/>
    <w:rsid w:val="00902BEF"/>
    <w:rsid w:val="00902C3C"/>
    <w:rsid w:val="00903768"/>
    <w:rsid w:val="009037D9"/>
    <w:rsid w:val="009037EA"/>
    <w:rsid w:val="009039A5"/>
    <w:rsid w:val="00903C79"/>
    <w:rsid w:val="00903E6C"/>
    <w:rsid w:val="00904043"/>
    <w:rsid w:val="00904610"/>
    <w:rsid w:val="009046B7"/>
    <w:rsid w:val="009047B0"/>
    <w:rsid w:val="00904916"/>
    <w:rsid w:val="009049C0"/>
    <w:rsid w:val="00904E2B"/>
    <w:rsid w:val="00904FAC"/>
    <w:rsid w:val="00905192"/>
    <w:rsid w:val="009051E0"/>
    <w:rsid w:val="009052D3"/>
    <w:rsid w:val="00905466"/>
    <w:rsid w:val="0090563B"/>
    <w:rsid w:val="00905762"/>
    <w:rsid w:val="0090576C"/>
    <w:rsid w:val="009058FD"/>
    <w:rsid w:val="00905A75"/>
    <w:rsid w:val="00905DA6"/>
    <w:rsid w:val="00905E58"/>
    <w:rsid w:val="009062AD"/>
    <w:rsid w:val="00906492"/>
    <w:rsid w:val="00906550"/>
    <w:rsid w:val="00906568"/>
    <w:rsid w:val="009066C6"/>
    <w:rsid w:val="00906C2E"/>
    <w:rsid w:val="00906F2A"/>
    <w:rsid w:val="009072EA"/>
    <w:rsid w:val="0090735C"/>
    <w:rsid w:val="009074AB"/>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3DD"/>
    <w:rsid w:val="00910549"/>
    <w:rsid w:val="0091059C"/>
    <w:rsid w:val="00910772"/>
    <w:rsid w:val="00910823"/>
    <w:rsid w:val="00910838"/>
    <w:rsid w:val="0091090F"/>
    <w:rsid w:val="00910D59"/>
    <w:rsid w:val="00910DEA"/>
    <w:rsid w:val="00911022"/>
    <w:rsid w:val="00911473"/>
    <w:rsid w:val="00911576"/>
    <w:rsid w:val="009117D9"/>
    <w:rsid w:val="00911871"/>
    <w:rsid w:val="00911A95"/>
    <w:rsid w:val="00911B53"/>
    <w:rsid w:val="00911E01"/>
    <w:rsid w:val="00911F1E"/>
    <w:rsid w:val="009125E9"/>
    <w:rsid w:val="00912623"/>
    <w:rsid w:val="00912894"/>
    <w:rsid w:val="00912C5F"/>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668"/>
    <w:rsid w:val="00917822"/>
    <w:rsid w:val="0091794A"/>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18F"/>
    <w:rsid w:val="009242A5"/>
    <w:rsid w:val="009242CB"/>
    <w:rsid w:val="009242EB"/>
    <w:rsid w:val="0092437E"/>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B18"/>
    <w:rsid w:val="00925BB1"/>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E0"/>
    <w:rsid w:val="00935C5A"/>
    <w:rsid w:val="00935D8C"/>
    <w:rsid w:val="00935E9B"/>
    <w:rsid w:val="00935F46"/>
    <w:rsid w:val="009360AF"/>
    <w:rsid w:val="00936405"/>
    <w:rsid w:val="0093640E"/>
    <w:rsid w:val="009364FA"/>
    <w:rsid w:val="00936613"/>
    <w:rsid w:val="00936997"/>
    <w:rsid w:val="00936AD5"/>
    <w:rsid w:val="00936DC2"/>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959"/>
    <w:rsid w:val="00940C29"/>
    <w:rsid w:val="00940D21"/>
    <w:rsid w:val="00940F16"/>
    <w:rsid w:val="00941260"/>
    <w:rsid w:val="0094127E"/>
    <w:rsid w:val="00941283"/>
    <w:rsid w:val="009417FC"/>
    <w:rsid w:val="00941A08"/>
    <w:rsid w:val="00941AFB"/>
    <w:rsid w:val="00941E6A"/>
    <w:rsid w:val="00941FD7"/>
    <w:rsid w:val="009421B8"/>
    <w:rsid w:val="009422FA"/>
    <w:rsid w:val="00942641"/>
    <w:rsid w:val="0094280D"/>
    <w:rsid w:val="009428DA"/>
    <w:rsid w:val="0094295F"/>
    <w:rsid w:val="009429CE"/>
    <w:rsid w:val="00942A46"/>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DCC"/>
    <w:rsid w:val="00947057"/>
    <w:rsid w:val="009471EC"/>
    <w:rsid w:val="0094727A"/>
    <w:rsid w:val="00947674"/>
    <w:rsid w:val="0094779A"/>
    <w:rsid w:val="00947B5E"/>
    <w:rsid w:val="00947DBA"/>
    <w:rsid w:val="00950199"/>
    <w:rsid w:val="00950222"/>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6F"/>
    <w:rsid w:val="00952593"/>
    <w:rsid w:val="00952A4D"/>
    <w:rsid w:val="00952BFE"/>
    <w:rsid w:val="00952D05"/>
    <w:rsid w:val="00952F7D"/>
    <w:rsid w:val="00952F82"/>
    <w:rsid w:val="00952FD8"/>
    <w:rsid w:val="0095306D"/>
    <w:rsid w:val="009530AD"/>
    <w:rsid w:val="009534AB"/>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2E0"/>
    <w:rsid w:val="0095549B"/>
    <w:rsid w:val="00955520"/>
    <w:rsid w:val="009559B4"/>
    <w:rsid w:val="00955FF5"/>
    <w:rsid w:val="009560F7"/>
    <w:rsid w:val="009561FC"/>
    <w:rsid w:val="009562B4"/>
    <w:rsid w:val="00956530"/>
    <w:rsid w:val="0095664D"/>
    <w:rsid w:val="009566C4"/>
    <w:rsid w:val="009567A9"/>
    <w:rsid w:val="00956CBF"/>
    <w:rsid w:val="00956D5A"/>
    <w:rsid w:val="00956DD6"/>
    <w:rsid w:val="0095700A"/>
    <w:rsid w:val="0095722D"/>
    <w:rsid w:val="00957335"/>
    <w:rsid w:val="0095771F"/>
    <w:rsid w:val="0095791A"/>
    <w:rsid w:val="00957A0F"/>
    <w:rsid w:val="00957C98"/>
    <w:rsid w:val="00957E99"/>
    <w:rsid w:val="00957EAA"/>
    <w:rsid w:val="00960159"/>
    <w:rsid w:val="009601A1"/>
    <w:rsid w:val="0096030B"/>
    <w:rsid w:val="009603E1"/>
    <w:rsid w:val="00960799"/>
    <w:rsid w:val="00960AF2"/>
    <w:rsid w:val="00960B98"/>
    <w:rsid w:val="00960CE4"/>
    <w:rsid w:val="00960F98"/>
    <w:rsid w:val="00961006"/>
    <w:rsid w:val="0096102E"/>
    <w:rsid w:val="009611FB"/>
    <w:rsid w:val="00961407"/>
    <w:rsid w:val="0096146E"/>
    <w:rsid w:val="0096175F"/>
    <w:rsid w:val="00961A92"/>
    <w:rsid w:val="00961BCB"/>
    <w:rsid w:val="00961C05"/>
    <w:rsid w:val="00961C78"/>
    <w:rsid w:val="00961CB1"/>
    <w:rsid w:val="009620F5"/>
    <w:rsid w:val="0096241E"/>
    <w:rsid w:val="00962775"/>
    <w:rsid w:val="0096284E"/>
    <w:rsid w:val="009629BF"/>
    <w:rsid w:val="00962DA4"/>
    <w:rsid w:val="00962EF0"/>
    <w:rsid w:val="00962F2E"/>
    <w:rsid w:val="00963411"/>
    <w:rsid w:val="00963454"/>
    <w:rsid w:val="0096351E"/>
    <w:rsid w:val="00963726"/>
    <w:rsid w:val="009637AB"/>
    <w:rsid w:val="009638F7"/>
    <w:rsid w:val="00963965"/>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5070"/>
    <w:rsid w:val="0096508F"/>
    <w:rsid w:val="009650CC"/>
    <w:rsid w:val="00965452"/>
    <w:rsid w:val="00965484"/>
    <w:rsid w:val="00965BE0"/>
    <w:rsid w:val="00965C79"/>
    <w:rsid w:val="00965CD9"/>
    <w:rsid w:val="00965E1F"/>
    <w:rsid w:val="00965E33"/>
    <w:rsid w:val="00965E6F"/>
    <w:rsid w:val="00965F17"/>
    <w:rsid w:val="00965F3E"/>
    <w:rsid w:val="00965FEF"/>
    <w:rsid w:val="0096619D"/>
    <w:rsid w:val="009661C6"/>
    <w:rsid w:val="0096620B"/>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40B0"/>
    <w:rsid w:val="00974100"/>
    <w:rsid w:val="0097434D"/>
    <w:rsid w:val="009744B6"/>
    <w:rsid w:val="00974564"/>
    <w:rsid w:val="009746DE"/>
    <w:rsid w:val="0097488F"/>
    <w:rsid w:val="009748A5"/>
    <w:rsid w:val="00974ACA"/>
    <w:rsid w:val="00974C23"/>
    <w:rsid w:val="00974CBE"/>
    <w:rsid w:val="00974F30"/>
    <w:rsid w:val="00974FC8"/>
    <w:rsid w:val="0097517A"/>
    <w:rsid w:val="00975370"/>
    <w:rsid w:val="009756C1"/>
    <w:rsid w:val="00975BD7"/>
    <w:rsid w:val="00975C81"/>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F78"/>
    <w:rsid w:val="00977FE6"/>
    <w:rsid w:val="0098003A"/>
    <w:rsid w:val="0098027C"/>
    <w:rsid w:val="009804D3"/>
    <w:rsid w:val="0098054C"/>
    <w:rsid w:val="00980AB0"/>
    <w:rsid w:val="00980B32"/>
    <w:rsid w:val="00980C95"/>
    <w:rsid w:val="00980F8A"/>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D5"/>
    <w:rsid w:val="00982796"/>
    <w:rsid w:val="00982A61"/>
    <w:rsid w:val="00982AF4"/>
    <w:rsid w:val="00982B98"/>
    <w:rsid w:val="00982BC4"/>
    <w:rsid w:val="009830B0"/>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76F"/>
    <w:rsid w:val="00986AD6"/>
    <w:rsid w:val="00986D83"/>
    <w:rsid w:val="00986DE3"/>
    <w:rsid w:val="00987155"/>
    <w:rsid w:val="009872BA"/>
    <w:rsid w:val="00987333"/>
    <w:rsid w:val="0098733E"/>
    <w:rsid w:val="00987497"/>
    <w:rsid w:val="009875D8"/>
    <w:rsid w:val="00987851"/>
    <w:rsid w:val="00987916"/>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68C"/>
    <w:rsid w:val="009926F5"/>
    <w:rsid w:val="00992A17"/>
    <w:rsid w:val="00992AF1"/>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50F"/>
    <w:rsid w:val="0099471C"/>
    <w:rsid w:val="00994744"/>
    <w:rsid w:val="00994747"/>
    <w:rsid w:val="009947A6"/>
    <w:rsid w:val="009947AA"/>
    <w:rsid w:val="00994A29"/>
    <w:rsid w:val="00994A43"/>
    <w:rsid w:val="00994CE6"/>
    <w:rsid w:val="00994D70"/>
    <w:rsid w:val="00994EFD"/>
    <w:rsid w:val="0099504C"/>
    <w:rsid w:val="009952F3"/>
    <w:rsid w:val="009953C4"/>
    <w:rsid w:val="0099547F"/>
    <w:rsid w:val="00995490"/>
    <w:rsid w:val="009954BA"/>
    <w:rsid w:val="00995527"/>
    <w:rsid w:val="00995AB3"/>
    <w:rsid w:val="00995B38"/>
    <w:rsid w:val="00995B8E"/>
    <w:rsid w:val="00995C68"/>
    <w:rsid w:val="00995ECD"/>
    <w:rsid w:val="00995F29"/>
    <w:rsid w:val="00995F38"/>
    <w:rsid w:val="0099614E"/>
    <w:rsid w:val="00996306"/>
    <w:rsid w:val="009966DD"/>
    <w:rsid w:val="009967D8"/>
    <w:rsid w:val="00996C9D"/>
    <w:rsid w:val="00996D54"/>
    <w:rsid w:val="009970C5"/>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30"/>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BCA"/>
    <w:rsid w:val="009A2C30"/>
    <w:rsid w:val="009A2C73"/>
    <w:rsid w:val="009A2D44"/>
    <w:rsid w:val="009A2D5E"/>
    <w:rsid w:val="009A2DD2"/>
    <w:rsid w:val="009A2EA7"/>
    <w:rsid w:val="009A305A"/>
    <w:rsid w:val="009A3111"/>
    <w:rsid w:val="009A314D"/>
    <w:rsid w:val="009A370D"/>
    <w:rsid w:val="009A3801"/>
    <w:rsid w:val="009A3872"/>
    <w:rsid w:val="009A3896"/>
    <w:rsid w:val="009A3A2D"/>
    <w:rsid w:val="009A3AF5"/>
    <w:rsid w:val="009A3C51"/>
    <w:rsid w:val="009A3EDB"/>
    <w:rsid w:val="009A3EE6"/>
    <w:rsid w:val="009A3F7D"/>
    <w:rsid w:val="009A3FF6"/>
    <w:rsid w:val="009A42BB"/>
    <w:rsid w:val="009A43EE"/>
    <w:rsid w:val="009A457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61C"/>
    <w:rsid w:val="009B365E"/>
    <w:rsid w:val="009B3CB3"/>
    <w:rsid w:val="009B3CC5"/>
    <w:rsid w:val="009B3ED9"/>
    <w:rsid w:val="009B401B"/>
    <w:rsid w:val="009B4124"/>
    <w:rsid w:val="009B41DE"/>
    <w:rsid w:val="009B4796"/>
    <w:rsid w:val="009B481F"/>
    <w:rsid w:val="009B4A05"/>
    <w:rsid w:val="009B4C23"/>
    <w:rsid w:val="009B4CE4"/>
    <w:rsid w:val="009B4D2F"/>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B67"/>
    <w:rsid w:val="009C0BF3"/>
    <w:rsid w:val="009C0CAE"/>
    <w:rsid w:val="009C0D39"/>
    <w:rsid w:val="009C1191"/>
    <w:rsid w:val="009C16FD"/>
    <w:rsid w:val="009C18FB"/>
    <w:rsid w:val="009C19B3"/>
    <w:rsid w:val="009C1E77"/>
    <w:rsid w:val="009C1EC2"/>
    <w:rsid w:val="009C1F10"/>
    <w:rsid w:val="009C1FE6"/>
    <w:rsid w:val="009C2021"/>
    <w:rsid w:val="009C20CF"/>
    <w:rsid w:val="009C2215"/>
    <w:rsid w:val="009C2520"/>
    <w:rsid w:val="009C2627"/>
    <w:rsid w:val="009C2781"/>
    <w:rsid w:val="009C27E0"/>
    <w:rsid w:val="009C2BB2"/>
    <w:rsid w:val="009C2CEE"/>
    <w:rsid w:val="009C2DB6"/>
    <w:rsid w:val="009C2E93"/>
    <w:rsid w:val="009C30E1"/>
    <w:rsid w:val="009C36ED"/>
    <w:rsid w:val="009C3B0A"/>
    <w:rsid w:val="009C3C59"/>
    <w:rsid w:val="009C3CD7"/>
    <w:rsid w:val="009C4101"/>
    <w:rsid w:val="009C438A"/>
    <w:rsid w:val="009C43AA"/>
    <w:rsid w:val="009C4938"/>
    <w:rsid w:val="009C49B4"/>
    <w:rsid w:val="009C4B2E"/>
    <w:rsid w:val="009C4CF6"/>
    <w:rsid w:val="009C4CFA"/>
    <w:rsid w:val="009C4D36"/>
    <w:rsid w:val="009C4DBC"/>
    <w:rsid w:val="009C4DC8"/>
    <w:rsid w:val="009C52D3"/>
    <w:rsid w:val="009C5457"/>
    <w:rsid w:val="009C56C3"/>
    <w:rsid w:val="009C5904"/>
    <w:rsid w:val="009C5A19"/>
    <w:rsid w:val="009C5A2B"/>
    <w:rsid w:val="009C5B68"/>
    <w:rsid w:val="009C6197"/>
    <w:rsid w:val="009C6610"/>
    <w:rsid w:val="009C6619"/>
    <w:rsid w:val="009C67A5"/>
    <w:rsid w:val="009C67AF"/>
    <w:rsid w:val="009C69B4"/>
    <w:rsid w:val="009C6A7F"/>
    <w:rsid w:val="009C6CED"/>
    <w:rsid w:val="009C6EF2"/>
    <w:rsid w:val="009C7025"/>
    <w:rsid w:val="009C718D"/>
    <w:rsid w:val="009C7350"/>
    <w:rsid w:val="009C7389"/>
    <w:rsid w:val="009C748C"/>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D6D"/>
    <w:rsid w:val="009D1D6E"/>
    <w:rsid w:val="009D1DA2"/>
    <w:rsid w:val="009D1E12"/>
    <w:rsid w:val="009D1EFE"/>
    <w:rsid w:val="009D2522"/>
    <w:rsid w:val="009D2699"/>
    <w:rsid w:val="009D2817"/>
    <w:rsid w:val="009D2967"/>
    <w:rsid w:val="009D2B95"/>
    <w:rsid w:val="009D2BD4"/>
    <w:rsid w:val="009D2C14"/>
    <w:rsid w:val="009D2D2F"/>
    <w:rsid w:val="009D2E2C"/>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B8"/>
    <w:rsid w:val="009D5392"/>
    <w:rsid w:val="009D53EA"/>
    <w:rsid w:val="009D55C5"/>
    <w:rsid w:val="009D55D9"/>
    <w:rsid w:val="009D56C5"/>
    <w:rsid w:val="009D5FB2"/>
    <w:rsid w:val="009D5FF8"/>
    <w:rsid w:val="009D60D6"/>
    <w:rsid w:val="009D6544"/>
    <w:rsid w:val="009D67E3"/>
    <w:rsid w:val="009D68D9"/>
    <w:rsid w:val="009D69A0"/>
    <w:rsid w:val="009D69E9"/>
    <w:rsid w:val="009D6D91"/>
    <w:rsid w:val="009D6ED3"/>
    <w:rsid w:val="009D709E"/>
    <w:rsid w:val="009D7155"/>
    <w:rsid w:val="009D71E4"/>
    <w:rsid w:val="009D748E"/>
    <w:rsid w:val="009D7605"/>
    <w:rsid w:val="009D7BA7"/>
    <w:rsid w:val="009D7CB3"/>
    <w:rsid w:val="009D7DA8"/>
    <w:rsid w:val="009D7E37"/>
    <w:rsid w:val="009D7EDD"/>
    <w:rsid w:val="009D7F3A"/>
    <w:rsid w:val="009E0211"/>
    <w:rsid w:val="009E0320"/>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C54"/>
    <w:rsid w:val="009E2CA5"/>
    <w:rsid w:val="009E2E54"/>
    <w:rsid w:val="009E2FAB"/>
    <w:rsid w:val="009E30A0"/>
    <w:rsid w:val="009E3400"/>
    <w:rsid w:val="009E3543"/>
    <w:rsid w:val="009E3669"/>
    <w:rsid w:val="009E3F36"/>
    <w:rsid w:val="009E4126"/>
    <w:rsid w:val="009E42EF"/>
    <w:rsid w:val="009E4367"/>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EA3"/>
    <w:rsid w:val="009E5F5C"/>
    <w:rsid w:val="009E6144"/>
    <w:rsid w:val="009E6204"/>
    <w:rsid w:val="009E6333"/>
    <w:rsid w:val="009E6805"/>
    <w:rsid w:val="009E680A"/>
    <w:rsid w:val="009E699D"/>
    <w:rsid w:val="009E6A8D"/>
    <w:rsid w:val="009E6FDE"/>
    <w:rsid w:val="009E708A"/>
    <w:rsid w:val="009E72A7"/>
    <w:rsid w:val="009E74C3"/>
    <w:rsid w:val="009E74CD"/>
    <w:rsid w:val="009E778F"/>
    <w:rsid w:val="009E787B"/>
    <w:rsid w:val="009F000D"/>
    <w:rsid w:val="009F0054"/>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F81"/>
    <w:rsid w:val="009F0F8F"/>
    <w:rsid w:val="009F1769"/>
    <w:rsid w:val="009F1DCD"/>
    <w:rsid w:val="009F1F2F"/>
    <w:rsid w:val="009F1FEB"/>
    <w:rsid w:val="009F224C"/>
    <w:rsid w:val="009F247A"/>
    <w:rsid w:val="009F255F"/>
    <w:rsid w:val="009F29A8"/>
    <w:rsid w:val="009F2A1C"/>
    <w:rsid w:val="009F2EDC"/>
    <w:rsid w:val="009F3055"/>
    <w:rsid w:val="009F30AE"/>
    <w:rsid w:val="009F3118"/>
    <w:rsid w:val="009F3182"/>
    <w:rsid w:val="009F3285"/>
    <w:rsid w:val="009F3407"/>
    <w:rsid w:val="009F3753"/>
    <w:rsid w:val="009F37A0"/>
    <w:rsid w:val="009F3881"/>
    <w:rsid w:val="009F3B0B"/>
    <w:rsid w:val="009F3B29"/>
    <w:rsid w:val="009F3E30"/>
    <w:rsid w:val="009F40CF"/>
    <w:rsid w:val="009F424F"/>
    <w:rsid w:val="009F43A1"/>
    <w:rsid w:val="009F457B"/>
    <w:rsid w:val="009F4774"/>
    <w:rsid w:val="009F47F2"/>
    <w:rsid w:val="009F48E4"/>
    <w:rsid w:val="009F4BD9"/>
    <w:rsid w:val="009F4C54"/>
    <w:rsid w:val="009F4CEE"/>
    <w:rsid w:val="009F4DE1"/>
    <w:rsid w:val="009F4E8C"/>
    <w:rsid w:val="009F4FA8"/>
    <w:rsid w:val="009F5142"/>
    <w:rsid w:val="009F563C"/>
    <w:rsid w:val="009F5735"/>
    <w:rsid w:val="009F5841"/>
    <w:rsid w:val="009F586E"/>
    <w:rsid w:val="009F5973"/>
    <w:rsid w:val="009F5A06"/>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219"/>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70"/>
    <w:rsid w:val="00A06318"/>
    <w:rsid w:val="00A06395"/>
    <w:rsid w:val="00A0641E"/>
    <w:rsid w:val="00A064D8"/>
    <w:rsid w:val="00A065A6"/>
    <w:rsid w:val="00A0670D"/>
    <w:rsid w:val="00A06727"/>
    <w:rsid w:val="00A067D2"/>
    <w:rsid w:val="00A068C3"/>
    <w:rsid w:val="00A06AE2"/>
    <w:rsid w:val="00A06B41"/>
    <w:rsid w:val="00A06E36"/>
    <w:rsid w:val="00A06E8E"/>
    <w:rsid w:val="00A06FF9"/>
    <w:rsid w:val="00A07258"/>
    <w:rsid w:val="00A0729D"/>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ACB"/>
    <w:rsid w:val="00A11B5D"/>
    <w:rsid w:val="00A11D09"/>
    <w:rsid w:val="00A11D83"/>
    <w:rsid w:val="00A11DE3"/>
    <w:rsid w:val="00A11E8D"/>
    <w:rsid w:val="00A11EE9"/>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555"/>
    <w:rsid w:val="00A145B6"/>
    <w:rsid w:val="00A145E7"/>
    <w:rsid w:val="00A1489E"/>
    <w:rsid w:val="00A14A0A"/>
    <w:rsid w:val="00A14D03"/>
    <w:rsid w:val="00A14ECD"/>
    <w:rsid w:val="00A15394"/>
    <w:rsid w:val="00A15474"/>
    <w:rsid w:val="00A1558D"/>
    <w:rsid w:val="00A155E8"/>
    <w:rsid w:val="00A15718"/>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8E2"/>
    <w:rsid w:val="00A1696F"/>
    <w:rsid w:val="00A16C53"/>
    <w:rsid w:val="00A16D26"/>
    <w:rsid w:val="00A170C7"/>
    <w:rsid w:val="00A1720D"/>
    <w:rsid w:val="00A17412"/>
    <w:rsid w:val="00A17432"/>
    <w:rsid w:val="00A175F4"/>
    <w:rsid w:val="00A175F8"/>
    <w:rsid w:val="00A1793D"/>
    <w:rsid w:val="00A17DFC"/>
    <w:rsid w:val="00A20044"/>
    <w:rsid w:val="00A20145"/>
    <w:rsid w:val="00A202D2"/>
    <w:rsid w:val="00A20307"/>
    <w:rsid w:val="00A20481"/>
    <w:rsid w:val="00A204B9"/>
    <w:rsid w:val="00A205BC"/>
    <w:rsid w:val="00A20800"/>
    <w:rsid w:val="00A2084D"/>
    <w:rsid w:val="00A20928"/>
    <w:rsid w:val="00A20C45"/>
    <w:rsid w:val="00A20C87"/>
    <w:rsid w:val="00A20ECE"/>
    <w:rsid w:val="00A20ED1"/>
    <w:rsid w:val="00A2110B"/>
    <w:rsid w:val="00A21346"/>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6C2"/>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82"/>
    <w:rsid w:val="00A25296"/>
    <w:rsid w:val="00A2536E"/>
    <w:rsid w:val="00A254CE"/>
    <w:rsid w:val="00A254E1"/>
    <w:rsid w:val="00A257F1"/>
    <w:rsid w:val="00A2586F"/>
    <w:rsid w:val="00A258B6"/>
    <w:rsid w:val="00A25C64"/>
    <w:rsid w:val="00A25C67"/>
    <w:rsid w:val="00A25C97"/>
    <w:rsid w:val="00A25D78"/>
    <w:rsid w:val="00A25E4C"/>
    <w:rsid w:val="00A25F05"/>
    <w:rsid w:val="00A261C4"/>
    <w:rsid w:val="00A262D8"/>
    <w:rsid w:val="00A263BF"/>
    <w:rsid w:val="00A26466"/>
    <w:rsid w:val="00A26524"/>
    <w:rsid w:val="00A2658D"/>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0DE"/>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E3A"/>
    <w:rsid w:val="00A37050"/>
    <w:rsid w:val="00A371E3"/>
    <w:rsid w:val="00A372FA"/>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DDC"/>
    <w:rsid w:val="00A41FC9"/>
    <w:rsid w:val="00A42070"/>
    <w:rsid w:val="00A420CA"/>
    <w:rsid w:val="00A421FD"/>
    <w:rsid w:val="00A4228A"/>
    <w:rsid w:val="00A42316"/>
    <w:rsid w:val="00A42620"/>
    <w:rsid w:val="00A42AD5"/>
    <w:rsid w:val="00A42CA9"/>
    <w:rsid w:val="00A42D9B"/>
    <w:rsid w:val="00A43129"/>
    <w:rsid w:val="00A4355F"/>
    <w:rsid w:val="00A435AC"/>
    <w:rsid w:val="00A43719"/>
    <w:rsid w:val="00A4376F"/>
    <w:rsid w:val="00A43A3E"/>
    <w:rsid w:val="00A43B5A"/>
    <w:rsid w:val="00A43B73"/>
    <w:rsid w:val="00A43CC6"/>
    <w:rsid w:val="00A43D86"/>
    <w:rsid w:val="00A43F29"/>
    <w:rsid w:val="00A43F38"/>
    <w:rsid w:val="00A43FEC"/>
    <w:rsid w:val="00A44089"/>
    <w:rsid w:val="00A442F1"/>
    <w:rsid w:val="00A44305"/>
    <w:rsid w:val="00A4430D"/>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123"/>
    <w:rsid w:val="00A463AC"/>
    <w:rsid w:val="00A463D0"/>
    <w:rsid w:val="00A464CA"/>
    <w:rsid w:val="00A46643"/>
    <w:rsid w:val="00A466D0"/>
    <w:rsid w:val="00A46994"/>
    <w:rsid w:val="00A469BE"/>
    <w:rsid w:val="00A46A8D"/>
    <w:rsid w:val="00A46BBE"/>
    <w:rsid w:val="00A46CDB"/>
    <w:rsid w:val="00A46FDE"/>
    <w:rsid w:val="00A4707A"/>
    <w:rsid w:val="00A47114"/>
    <w:rsid w:val="00A4734C"/>
    <w:rsid w:val="00A4735A"/>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180"/>
    <w:rsid w:val="00A52226"/>
    <w:rsid w:val="00A5232C"/>
    <w:rsid w:val="00A523F6"/>
    <w:rsid w:val="00A5284E"/>
    <w:rsid w:val="00A52A4A"/>
    <w:rsid w:val="00A52BD4"/>
    <w:rsid w:val="00A52E72"/>
    <w:rsid w:val="00A53002"/>
    <w:rsid w:val="00A53038"/>
    <w:rsid w:val="00A530E3"/>
    <w:rsid w:val="00A531CA"/>
    <w:rsid w:val="00A53521"/>
    <w:rsid w:val="00A53572"/>
    <w:rsid w:val="00A537C3"/>
    <w:rsid w:val="00A537D1"/>
    <w:rsid w:val="00A537F2"/>
    <w:rsid w:val="00A53C48"/>
    <w:rsid w:val="00A53D94"/>
    <w:rsid w:val="00A53DEE"/>
    <w:rsid w:val="00A54073"/>
    <w:rsid w:val="00A540A8"/>
    <w:rsid w:val="00A54142"/>
    <w:rsid w:val="00A5458D"/>
    <w:rsid w:val="00A54594"/>
    <w:rsid w:val="00A54701"/>
    <w:rsid w:val="00A547AD"/>
    <w:rsid w:val="00A54976"/>
    <w:rsid w:val="00A54C2F"/>
    <w:rsid w:val="00A54EB1"/>
    <w:rsid w:val="00A55025"/>
    <w:rsid w:val="00A550CC"/>
    <w:rsid w:val="00A55145"/>
    <w:rsid w:val="00A5523A"/>
    <w:rsid w:val="00A5527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60"/>
    <w:rsid w:val="00A57115"/>
    <w:rsid w:val="00A571BC"/>
    <w:rsid w:val="00A57529"/>
    <w:rsid w:val="00A579C6"/>
    <w:rsid w:val="00A57B5D"/>
    <w:rsid w:val="00A57BFD"/>
    <w:rsid w:val="00A57CDA"/>
    <w:rsid w:val="00A57D07"/>
    <w:rsid w:val="00A603D5"/>
    <w:rsid w:val="00A605D7"/>
    <w:rsid w:val="00A6070B"/>
    <w:rsid w:val="00A6074F"/>
    <w:rsid w:val="00A608B2"/>
    <w:rsid w:val="00A60C17"/>
    <w:rsid w:val="00A60CE8"/>
    <w:rsid w:val="00A60D9B"/>
    <w:rsid w:val="00A60F83"/>
    <w:rsid w:val="00A610C8"/>
    <w:rsid w:val="00A61221"/>
    <w:rsid w:val="00A612AE"/>
    <w:rsid w:val="00A615DD"/>
    <w:rsid w:val="00A616E6"/>
    <w:rsid w:val="00A61885"/>
    <w:rsid w:val="00A618CA"/>
    <w:rsid w:val="00A618DB"/>
    <w:rsid w:val="00A61A97"/>
    <w:rsid w:val="00A61B04"/>
    <w:rsid w:val="00A61B95"/>
    <w:rsid w:val="00A61C0C"/>
    <w:rsid w:val="00A61EE9"/>
    <w:rsid w:val="00A6222F"/>
    <w:rsid w:val="00A62373"/>
    <w:rsid w:val="00A62525"/>
    <w:rsid w:val="00A62A61"/>
    <w:rsid w:val="00A62B61"/>
    <w:rsid w:val="00A62C7D"/>
    <w:rsid w:val="00A62CAA"/>
    <w:rsid w:val="00A62DCC"/>
    <w:rsid w:val="00A62E0A"/>
    <w:rsid w:val="00A6337D"/>
    <w:rsid w:val="00A63389"/>
    <w:rsid w:val="00A63B05"/>
    <w:rsid w:val="00A63B89"/>
    <w:rsid w:val="00A63DD4"/>
    <w:rsid w:val="00A640DF"/>
    <w:rsid w:val="00A6419D"/>
    <w:rsid w:val="00A641B0"/>
    <w:rsid w:val="00A64200"/>
    <w:rsid w:val="00A6421A"/>
    <w:rsid w:val="00A644A7"/>
    <w:rsid w:val="00A645DC"/>
    <w:rsid w:val="00A64675"/>
    <w:rsid w:val="00A6479F"/>
    <w:rsid w:val="00A64810"/>
    <w:rsid w:val="00A64B14"/>
    <w:rsid w:val="00A64C58"/>
    <w:rsid w:val="00A64E6D"/>
    <w:rsid w:val="00A65059"/>
    <w:rsid w:val="00A65151"/>
    <w:rsid w:val="00A652DB"/>
    <w:rsid w:val="00A653FF"/>
    <w:rsid w:val="00A65455"/>
    <w:rsid w:val="00A65467"/>
    <w:rsid w:val="00A65511"/>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60F"/>
    <w:rsid w:val="00A67643"/>
    <w:rsid w:val="00A6782A"/>
    <w:rsid w:val="00A67897"/>
    <w:rsid w:val="00A678F6"/>
    <w:rsid w:val="00A67BF8"/>
    <w:rsid w:val="00A67C4A"/>
    <w:rsid w:val="00A67F45"/>
    <w:rsid w:val="00A700E6"/>
    <w:rsid w:val="00A7020B"/>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18"/>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CDE"/>
    <w:rsid w:val="00A73E9A"/>
    <w:rsid w:val="00A74085"/>
    <w:rsid w:val="00A74259"/>
    <w:rsid w:val="00A743D9"/>
    <w:rsid w:val="00A743E3"/>
    <w:rsid w:val="00A746B6"/>
    <w:rsid w:val="00A74803"/>
    <w:rsid w:val="00A748C2"/>
    <w:rsid w:val="00A74913"/>
    <w:rsid w:val="00A74C28"/>
    <w:rsid w:val="00A74E12"/>
    <w:rsid w:val="00A7511A"/>
    <w:rsid w:val="00A7544D"/>
    <w:rsid w:val="00A75653"/>
    <w:rsid w:val="00A75756"/>
    <w:rsid w:val="00A75780"/>
    <w:rsid w:val="00A75974"/>
    <w:rsid w:val="00A75B1A"/>
    <w:rsid w:val="00A75B81"/>
    <w:rsid w:val="00A75C23"/>
    <w:rsid w:val="00A75CD0"/>
    <w:rsid w:val="00A75D82"/>
    <w:rsid w:val="00A75E6C"/>
    <w:rsid w:val="00A761BE"/>
    <w:rsid w:val="00A76272"/>
    <w:rsid w:val="00A762AC"/>
    <w:rsid w:val="00A762DB"/>
    <w:rsid w:val="00A7644C"/>
    <w:rsid w:val="00A764EF"/>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33B"/>
    <w:rsid w:val="00A81625"/>
    <w:rsid w:val="00A81913"/>
    <w:rsid w:val="00A81EB2"/>
    <w:rsid w:val="00A81F4A"/>
    <w:rsid w:val="00A81FA7"/>
    <w:rsid w:val="00A82170"/>
    <w:rsid w:val="00A821FB"/>
    <w:rsid w:val="00A822A5"/>
    <w:rsid w:val="00A822C7"/>
    <w:rsid w:val="00A82565"/>
    <w:rsid w:val="00A82574"/>
    <w:rsid w:val="00A8266C"/>
    <w:rsid w:val="00A82954"/>
    <w:rsid w:val="00A82B14"/>
    <w:rsid w:val="00A82F43"/>
    <w:rsid w:val="00A83034"/>
    <w:rsid w:val="00A83294"/>
    <w:rsid w:val="00A8332E"/>
    <w:rsid w:val="00A834C3"/>
    <w:rsid w:val="00A83978"/>
    <w:rsid w:val="00A83B9C"/>
    <w:rsid w:val="00A83BD3"/>
    <w:rsid w:val="00A83CC8"/>
    <w:rsid w:val="00A83D16"/>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D27"/>
    <w:rsid w:val="00A85D2D"/>
    <w:rsid w:val="00A85EBB"/>
    <w:rsid w:val="00A86074"/>
    <w:rsid w:val="00A86241"/>
    <w:rsid w:val="00A8634A"/>
    <w:rsid w:val="00A8664D"/>
    <w:rsid w:val="00A86955"/>
    <w:rsid w:val="00A86D52"/>
    <w:rsid w:val="00A86E44"/>
    <w:rsid w:val="00A86F61"/>
    <w:rsid w:val="00A86F99"/>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E47"/>
    <w:rsid w:val="00A90E5D"/>
    <w:rsid w:val="00A90E69"/>
    <w:rsid w:val="00A90F37"/>
    <w:rsid w:val="00A90F89"/>
    <w:rsid w:val="00A91000"/>
    <w:rsid w:val="00A911B7"/>
    <w:rsid w:val="00A912C7"/>
    <w:rsid w:val="00A91307"/>
    <w:rsid w:val="00A9130E"/>
    <w:rsid w:val="00A91422"/>
    <w:rsid w:val="00A9158F"/>
    <w:rsid w:val="00A9176F"/>
    <w:rsid w:val="00A91BF9"/>
    <w:rsid w:val="00A91C40"/>
    <w:rsid w:val="00A91D70"/>
    <w:rsid w:val="00A91F09"/>
    <w:rsid w:val="00A9201F"/>
    <w:rsid w:val="00A920AD"/>
    <w:rsid w:val="00A921A5"/>
    <w:rsid w:val="00A925C9"/>
    <w:rsid w:val="00A926E6"/>
    <w:rsid w:val="00A92750"/>
    <w:rsid w:val="00A92A33"/>
    <w:rsid w:val="00A92ABE"/>
    <w:rsid w:val="00A92B29"/>
    <w:rsid w:val="00A932E2"/>
    <w:rsid w:val="00A93323"/>
    <w:rsid w:val="00A9345A"/>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FEA"/>
    <w:rsid w:val="00A96211"/>
    <w:rsid w:val="00A962C0"/>
    <w:rsid w:val="00A9635F"/>
    <w:rsid w:val="00A96572"/>
    <w:rsid w:val="00A96674"/>
    <w:rsid w:val="00A9667B"/>
    <w:rsid w:val="00A96E15"/>
    <w:rsid w:val="00A96F78"/>
    <w:rsid w:val="00A96FBF"/>
    <w:rsid w:val="00A97087"/>
    <w:rsid w:val="00A9759D"/>
    <w:rsid w:val="00A9759F"/>
    <w:rsid w:val="00A9791D"/>
    <w:rsid w:val="00A97B24"/>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331"/>
    <w:rsid w:val="00AA643A"/>
    <w:rsid w:val="00AA6918"/>
    <w:rsid w:val="00AA69C8"/>
    <w:rsid w:val="00AA6A37"/>
    <w:rsid w:val="00AA6A8D"/>
    <w:rsid w:val="00AA6BBD"/>
    <w:rsid w:val="00AA6C83"/>
    <w:rsid w:val="00AA6D68"/>
    <w:rsid w:val="00AA6F0D"/>
    <w:rsid w:val="00AA7294"/>
    <w:rsid w:val="00AA7460"/>
    <w:rsid w:val="00AA763E"/>
    <w:rsid w:val="00AA7A2B"/>
    <w:rsid w:val="00AA7CB7"/>
    <w:rsid w:val="00AA7ECF"/>
    <w:rsid w:val="00AB0094"/>
    <w:rsid w:val="00AB0613"/>
    <w:rsid w:val="00AB0889"/>
    <w:rsid w:val="00AB0C39"/>
    <w:rsid w:val="00AB0C3A"/>
    <w:rsid w:val="00AB0DDE"/>
    <w:rsid w:val="00AB0F01"/>
    <w:rsid w:val="00AB0F9E"/>
    <w:rsid w:val="00AB12D2"/>
    <w:rsid w:val="00AB1344"/>
    <w:rsid w:val="00AB13F7"/>
    <w:rsid w:val="00AB14CD"/>
    <w:rsid w:val="00AB15E4"/>
    <w:rsid w:val="00AB15F7"/>
    <w:rsid w:val="00AB163F"/>
    <w:rsid w:val="00AB16CD"/>
    <w:rsid w:val="00AB17D5"/>
    <w:rsid w:val="00AB1858"/>
    <w:rsid w:val="00AB1F40"/>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ED9"/>
    <w:rsid w:val="00AB3F54"/>
    <w:rsid w:val="00AB43E5"/>
    <w:rsid w:val="00AB4448"/>
    <w:rsid w:val="00AB458F"/>
    <w:rsid w:val="00AB46AC"/>
    <w:rsid w:val="00AB46EE"/>
    <w:rsid w:val="00AB4726"/>
    <w:rsid w:val="00AB489B"/>
    <w:rsid w:val="00AB4AF8"/>
    <w:rsid w:val="00AB4C55"/>
    <w:rsid w:val="00AB4D12"/>
    <w:rsid w:val="00AB4E8E"/>
    <w:rsid w:val="00AB533A"/>
    <w:rsid w:val="00AB53B0"/>
    <w:rsid w:val="00AB53EE"/>
    <w:rsid w:val="00AB5690"/>
    <w:rsid w:val="00AB5AA7"/>
    <w:rsid w:val="00AB5B45"/>
    <w:rsid w:val="00AB5C17"/>
    <w:rsid w:val="00AB5C6E"/>
    <w:rsid w:val="00AB5DFE"/>
    <w:rsid w:val="00AB5F66"/>
    <w:rsid w:val="00AB608E"/>
    <w:rsid w:val="00AB60A1"/>
    <w:rsid w:val="00AB6166"/>
    <w:rsid w:val="00AB6201"/>
    <w:rsid w:val="00AB64FC"/>
    <w:rsid w:val="00AB65F7"/>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B7FE9"/>
    <w:rsid w:val="00AC0081"/>
    <w:rsid w:val="00AC05F1"/>
    <w:rsid w:val="00AC0650"/>
    <w:rsid w:val="00AC06F5"/>
    <w:rsid w:val="00AC07C4"/>
    <w:rsid w:val="00AC09A5"/>
    <w:rsid w:val="00AC107E"/>
    <w:rsid w:val="00AC1296"/>
    <w:rsid w:val="00AC14C0"/>
    <w:rsid w:val="00AC1682"/>
    <w:rsid w:val="00AC1781"/>
    <w:rsid w:val="00AC1A97"/>
    <w:rsid w:val="00AC1B60"/>
    <w:rsid w:val="00AC1F5A"/>
    <w:rsid w:val="00AC2090"/>
    <w:rsid w:val="00AC21D0"/>
    <w:rsid w:val="00AC231F"/>
    <w:rsid w:val="00AC24E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D5"/>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F47"/>
    <w:rsid w:val="00AC5F90"/>
    <w:rsid w:val="00AC60F4"/>
    <w:rsid w:val="00AC612C"/>
    <w:rsid w:val="00AC6177"/>
    <w:rsid w:val="00AC66C3"/>
    <w:rsid w:val="00AC66E3"/>
    <w:rsid w:val="00AC6AD7"/>
    <w:rsid w:val="00AC6BF0"/>
    <w:rsid w:val="00AC6D86"/>
    <w:rsid w:val="00AC6FCC"/>
    <w:rsid w:val="00AC709D"/>
    <w:rsid w:val="00AC731C"/>
    <w:rsid w:val="00AC75DA"/>
    <w:rsid w:val="00AC7681"/>
    <w:rsid w:val="00AC78CC"/>
    <w:rsid w:val="00AC7AE4"/>
    <w:rsid w:val="00AC7F8E"/>
    <w:rsid w:val="00AD01D5"/>
    <w:rsid w:val="00AD0280"/>
    <w:rsid w:val="00AD029D"/>
    <w:rsid w:val="00AD0644"/>
    <w:rsid w:val="00AD06B5"/>
    <w:rsid w:val="00AD0857"/>
    <w:rsid w:val="00AD0915"/>
    <w:rsid w:val="00AD0A17"/>
    <w:rsid w:val="00AD0C91"/>
    <w:rsid w:val="00AD0DAE"/>
    <w:rsid w:val="00AD1164"/>
    <w:rsid w:val="00AD1464"/>
    <w:rsid w:val="00AD1612"/>
    <w:rsid w:val="00AD16DA"/>
    <w:rsid w:val="00AD1856"/>
    <w:rsid w:val="00AD1BE1"/>
    <w:rsid w:val="00AD1F33"/>
    <w:rsid w:val="00AD21BB"/>
    <w:rsid w:val="00AD22A2"/>
    <w:rsid w:val="00AD2502"/>
    <w:rsid w:val="00AD2541"/>
    <w:rsid w:val="00AD2BD5"/>
    <w:rsid w:val="00AD2BDA"/>
    <w:rsid w:val="00AD2D05"/>
    <w:rsid w:val="00AD2D81"/>
    <w:rsid w:val="00AD3040"/>
    <w:rsid w:val="00AD318F"/>
    <w:rsid w:val="00AD325D"/>
    <w:rsid w:val="00AD329A"/>
    <w:rsid w:val="00AD33F1"/>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CDA"/>
    <w:rsid w:val="00AD4E23"/>
    <w:rsid w:val="00AD4F2F"/>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635"/>
    <w:rsid w:val="00AE17CE"/>
    <w:rsid w:val="00AE1A09"/>
    <w:rsid w:val="00AE1ADC"/>
    <w:rsid w:val="00AE1E1E"/>
    <w:rsid w:val="00AE1E1F"/>
    <w:rsid w:val="00AE1E27"/>
    <w:rsid w:val="00AE1E2B"/>
    <w:rsid w:val="00AE1E3A"/>
    <w:rsid w:val="00AE20CB"/>
    <w:rsid w:val="00AE21E0"/>
    <w:rsid w:val="00AE2664"/>
    <w:rsid w:val="00AE27E8"/>
    <w:rsid w:val="00AE28BC"/>
    <w:rsid w:val="00AE2929"/>
    <w:rsid w:val="00AE29FA"/>
    <w:rsid w:val="00AE2A07"/>
    <w:rsid w:val="00AE2AFF"/>
    <w:rsid w:val="00AE2B9A"/>
    <w:rsid w:val="00AE339A"/>
    <w:rsid w:val="00AE343B"/>
    <w:rsid w:val="00AE350B"/>
    <w:rsid w:val="00AE353C"/>
    <w:rsid w:val="00AE3656"/>
    <w:rsid w:val="00AE391E"/>
    <w:rsid w:val="00AE3C55"/>
    <w:rsid w:val="00AE3EAF"/>
    <w:rsid w:val="00AE401A"/>
    <w:rsid w:val="00AE41D7"/>
    <w:rsid w:val="00AE42C3"/>
    <w:rsid w:val="00AE4363"/>
    <w:rsid w:val="00AE43FD"/>
    <w:rsid w:val="00AE44FA"/>
    <w:rsid w:val="00AE484E"/>
    <w:rsid w:val="00AE4850"/>
    <w:rsid w:val="00AE48CF"/>
    <w:rsid w:val="00AE4AE4"/>
    <w:rsid w:val="00AE4CB4"/>
    <w:rsid w:val="00AE4E1B"/>
    <w:rsid w:val="00AE5031"/>
    <w:rsid w:val="00AE51AF"/>
    <w:rsid w:val="00AE52BC"/>
    <w:rsid w:val="00AE5575"/>
    <w:rsid w:val="00AE599F"/>
    <w:rsid w:val="00AE5E66"/>
    <w:rsid w:val="00AE5EA3"/>
    <w:rsid w:val="00AE610E"/>
    <w:rsid w:val="00AE6182"/>
    <w:rsid w:val="00AE61ED"/>
    <w:rsid w:val="00AE62AF"/>
    <w:rsid w:val="00AE63D3"/>
    <w:rsid w:val="00AE654D"/>
    <w:rsid w:val="00AE67B6"/>
    <w:rsid w:val="00AE68B1"/>
    <w:rsid w:val="00AE6CC2"/>
    <w:rsid w:val="00AE6DBF"/>
    <w:rsid w:val="00AE6FE6"/>
    <w:rsid w:val="00AE6FF7"/>
    <w:rsid w:val="00AE711D"/>
    <w:rsid w:val="00AE7215"/>
    <w:rsid w:val="00AE734C"/>
    <w:rsid w:val="00AE7380"/>
    <w:rsid w:val="00AE7429"/>
    <w:rsid w:val="00AE7837"/>
    <w:rsid w:val="00AE7ABB"/>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E10"/>
    <w:rsid w:val="00AF1F87"/>
    <w:rsid w:val="00AF1FC9"/>
    <w:rsid w:val="00AF2046"/>
    <w:rsid w:val="00AF21F3"/>
    <w:rsid w:val="00AF21F9"/>
    <w:rsid w:val="00AF2337"/>
    <w:rsid w:val="00AF2388"/>
    <w:rsid w:val="00AF24D1"/>
    <w:rsid w:val="00AF24E9"/>
    <w:rsid w:val="00AF28B6"/>
    <w:rsid w:val="00AF28D7"/>
    <w:rsid w:val="00AF28DD"/>
    <w:rsid w:val="00AF2910"/>
    <w:rsid w:val="00AF294A"/>
    <w:rsid w:val="00AF2AF0"/>
    <w:rsid w:val="00AF2B9F"/>
    <w:rsid w:val="00AF2C3A"/>
    <w:rsid w:val="00AF2C4D"/>
    <w:rsid w:val="00AF2F27"/>
    <w:rsid w:val="00AF2FB4"/>
    <w:rsid w:val="00AF304E"/>
    <w:rsid w:val="00AF3070"/>
    <w:rsid w:val="00AF31BF"/>
    <w:rsid w:val="00AF31C4"/>
    <w:rsid w:val="00AF37D5"/>
    <w:rsid w:val="00AF38EC"/>
    <w:rsid w:val="00AF3B19"/>
    <w:rsid w:val="00AF3EF8"/>
    <w:rsid w:val="00AF43EF"/>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491"/>
    <w:rsid w:val="00B025B1"/>
    <w:rsid w:val="00B02679"/>
    <w:rsid w:val="00B02A41"/>
    <w:rsid w:val="00B02BD2"/>
    <w:rsid w:val="00B02BDE"/>
    <w:rsid w:val="00B02CB4"/>
    <w:rsid w:val="00B02D5A"/>
    <w:rsid w:val="00B02F7D"/>
    <w:rsid w:val="00B02FEA"/>
    <w:rsid w:val="00B038E7"/>
    <w:rsid w:val="00B03B62"/>
    <w:rsid w:val="00B03C99"/>
    <w:rsid w:val="00B03E58"/>
    <w:rsid w:val="00B03E65"/>
    <w:rsid w:val="00B03F6C"/>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9CF"/>
    <w:rsid w:val="00B14A0D"/>
    <w:rsid w:val="00B14A11"/>
    <w:rsid w:val="00B14A68"/>
    <w:rsid w:val="00B14CD7"/>
    <w:rsid w:val="00B14D1C"/>
    <w:rsid w:val="00B1519C"/>
    <w:rsid w:val="00B151DB"/>
    <w:rsid w:val="00B15268"/>
    <w:rsid w:val="00B15269"/>
    <w:rsid w:val="00B15912"/>
    <w:rsid w:val="00B159E2"/>
    <w:rsid w:val="00B159E4"/>
    <w:rsid w:val="00B15C78"/>
    <w:rsid w:val="00B15D7B"/>
    <w:rsid w:val="00B15F88"/>
    <w:rsid w:val="00B160A0"/>
    <w:rsid w:val="00B161A0"/>
    <w:rsid w:val="00B162B6"/>
    <w:rsid w:val="00B168DF"/>
    <w:rsid w:val="00B16B88"/>
    <w:rsid w:val="00B16BEF"/>
    <w:rsid w:val="00B17004"/>
    <w:rsid w:val="00B17570"/>
    <w:rsid w:val="00B175B1"/>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D3"/>
    <w:rsid w:val="00B216E3"/>
    <w:rsid w:val="00B218E3"/>
    <w:rsid w:val="00B21B76"/>
    <w:rsid w:val="00B21D80"/>
    <w:rsid w:val="00B21DB5"/>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46"/>
    <w:rsid w:val="00B23CA7"/>
    <w:rsid w:val="00B23CA9"/>
    <w:rsid w:val="00B23CB5"/>
    <w:rsid w:val="00B23DE2"/>
    <w:rsid w:val="00B23EF1"/>
    <w:rsid w:val="00B24281"/>
    <w:rsid w:val="00B24469"/>
    <w:rsid w:val="00B24654"/>
    <w:rsid w:val="00B248D5"/>
    <w:rsid w:val="00B24A47"/>
    <w:rsid w:val="00B24B09"/>
    <w:rsid w:val="00B24D12"/>
    <w:rsid w:val="00B24D24"/>
    <w:rsid w:val="00B24F15"/>
    <w:rsid w:val="00B25037"/>
    <w:rsid w:val="00B25211"/>
    <w:rsid w:val="00B25221"/>
    <w:rsid w:val="00B25233"/>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6D"/>
    <w:rsid w:val="00B26CA7"/>
    <w:rsid w:val="00B27061"/>
    <w:rsid w:val="00B270A3"/>
    <w:rsid w:val="00B27184"/>
    <w:rsid w:val="00B272A1"/>
    <w:rsid w:val="00B2737C"/>
    <w:rsid w:val="00B27577"/>
    <w:rsid w:val="00B2758B"/>
    <w:rsid w:val="00B27769"/>
    <w:rsid w:val="00B27BCC"/>
    <w:rsid w:val="00B27DE1"/>
    <w:rsid w:val="00B302E7"/>
    <w:rsid w:val="00B303A4"/>
    <w:rsid w:val="00B30602"/>
    <w:rsid w:val="00B306B9"/>
    <w:rsid w:val="00B30774"/>
    <w:rsid w:val="00B30A12"/>
    <w:rsid w:val="00B30BF0"/>
    <w:rsid w:val="00B30C47"/>
    <w:rsid w:val="00B30C8F"/>
    <w:rsid w:val="00B30FFD"/>
    <w:rsid w:val="00B3122D"/>
    <w:rsid w:val="00B312BB"/>
    <w:rsid w:val="00B312C9"/>
    <w:rsid w:val="00B3136A"/>
    <w:rsid w:val="00B31434"/>
    <w:rsid w:val="00B31664"/>
    <w:rsid w:val="00B31839"/>
    <w:rsid w:val="00B31952"/>
    <w:rsid w:val="00B31C63"/>
    <w:rsid w:val="00B31CEB"/>
    <w:rsid w:val="00B31DED"/>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508"/>
    <w:rsid w:val="00B33877"/>
    <w:rsid w:val="00B339CF"/>
    <w:rsid w:val="00B33BE0"/>
    <w:rsid w:val="00B33D6F"/>
    <w:rsid w:val="00B33E00"/>
    <w:rsid w:val="00B34076"/>
    <w:rsid w:val="00B340BE"/>
    <w:rsid w:val="00B340C4"/>
    <w:rsid w:val="00B3432F"/>
    <w:rsid w:val="00B3435C"/>
    <w:rsid w:val="00B343FC"/>
    <w:rsid w:val="00B34419"/>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766"/>
    <w:rsid w:val="00B3677C"/>
    <w:rsid w:val="00B36889"/>
    <w:rsid w:val="00B36999"/>
    <w:rsid w:val="00B369E4"/>
    <w:rsid w:val="00B36B72"/>
    <w:rsid w:val="00B36C19"/>
    <w:rsid w:val="00B36D40"/>
    <w:rsid w:val="00B36DED"/>
    <w:rsid w:val="00B36FE4"/>
    <w:rsid w:val="00B371A8"/>
    <w:rsid w:val="00B373DA"/>
    <w:rsid w:val="00B375A8"/>
    <w:rsid w:val="00B375C6"/>
    <w:rsid w:val="00B375F7"/>
    <w:rsid w:val="00B376FE"/>
    <w:rsid w:val="00B3796D"/>
    <w:rsid w:val="00B4008D"/>
    <w:rsid w:val="00B40092"/>
    <w:rsid w:val="00B401B4"/>
    <w:rsid w:val="00B402FA"/>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C0"/>
    <w:rsid w:val="00B431BC"/>
    <w:rsid w:val="00B43249"/>
    <w:rsid w:val="00B432E8"/>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5245"/>
    <w:rsid w:val="00B4569F"/>
    <w:rsid w:val="00B4570F"/>
    <w:rsid w:val="00B459C6"/>
    <w:rsid w:val="00B45B71"/>
    <w:rsid w:val="00B45CE9"/>
    <w:rsid w:val="00B45D43"/>
    <w:rsid w:val="00B45D57"/>
    <w:rsid w:val="00B45FE0"/>
    <w:rsid w:val="00B4601A"/>
    <w:rsid w:val="00B4613B"/>
    <w:rsid w:val="00B46232"/>
    <w:rsid w:val="00B4625B"/>
    <w:rsid w:val="00B46376"/>
    <w:rsid w:val="00B463E2"/>
    <w:rsid w:val="00B46889"/>
    <w:rsid w:val="00B46BE9"/>
    <w:rsid w:val="00B46CE0"/>
    <w:rsid w:val="00B47064"/>
    <w:rsid w:val="00B472A0"/>
    <w:rsid w:val="00B472B0"/>
    <w:rsid w:val="00B4753D"/>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650"/>
    <w:rsid w:val="00B54773"/>
    <w:rsid w:val="00B548BC"/>
    <w:rsid w:val="00B54953"/>
    <w:rsid w:val="00B54C41"/>
    <w:rsid w:val="00B5503B"/>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FF3"/>
    <w:rsid w:val="00B60085"/>
    <w:rsid w:val="00B6008F"/>
    <w:rsid w:val="00B6013C"/>
    <w:rsid w:val="00B6023D"/>
    <w:rsid w:val="00B60247"/>
    <w:rsid w:val="00B603AD"/>
    <w:rsid w:val="00B60658"/>
    <w:rsid w:val="00B60722"/>
    <w:rsid w:val="00B6089E"/>
    <w:rsid w:val="00B608BD"/>
    <w:rsid w:val="00B609AF"/>
    <w:rsid w:val="00B609D6"/>
    <w:rsid w:val="00B60A22"/>
    <w:rsid w:val="00B60EB3"/>
    <w:rsid w:val="00B60F28"/>
    <w:rsid w:val="00B6139F"/>
    <w:rsid w:val="00B614C6"/>
    <w:rsid w:val="00B6163F"/>
    <w:rsid w:val="00B616DA"/>
    <w:rsid w:val="00B61702"/>
    <w:rsid w:val="00B617D8"/>
    <w:rsid w:val="00B61910"/>
    <w:rsid w:val="00B61B51"/>
    <w:rsid w:val="00B61B90"/>
    <w:rsid w:val="00B61F73"/>
    <w:rsid w:val="00B620F5"/>
    <w:rsid w:val="00B621EA"/>
    <w:rsid w:val="00B622D4"/>
    <w:rsid w:val="00B624CD"/>
    <w:rsid w:val="00B6271E"/>
    <w:rsid w:val="00B62864"/>
    <w:rsid w:val="00B628B8"/>
    <w:rsid w:val="00B6290A"/>
    <w:rsid w:val="00B62A79"/>
    <w:rsid w:val="00B62C87"/>
    <w:rsid w:val="00B62E4E"/>
    <w:rsid w:val="00B63115"/>
    <w:rsid w:val="00B63424"/>
    <w:rsid w:val="00B6374A"/>
    <w:rsid w:val="00B638B6"/>
    <w:rsid w:val="00B63C82"/>
    <w:rsid w:val="00B63F4C"/>
    <w:rsid w:val="00B640B8"/>
    <w:rsid w:val="00B64185"/>
    <w:rsid w:val="00B641BC"/>
    <w:rsid w:val="00B641BD"/>
    <w:rsid w:val="00B642AF"/>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72A"/>
    <w:rsid w:val="00B707E9"/>
    <w:rsid w:val="00B70CC7"/>
    <w:rsid w:val="00B70D37"/>
    <w:rsid w:val="00B70F77"/>
    <w:rsid w:val="00B712CF"/>
    <w:rsid w:val="00B714C3"/>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DC"/>
    <w:rsid w:val="00B73A27"/>
    <w:rsid w:val="00B73BEB"/>
    <w:rsid w:val="00B73F46"/>
    <w:rsid w:val="00B73F8D"/>
    <w:rsid w:val="00B740C3"/>
    <w:rsid w:val="00B74218"/>
    <w:rsid w:val="00B742F8"/>
    <w:rsid w:val="00B744B1"/>
    <w:rsid w:val="00B744E5"/>
    <w:rsid w:val="00B7467B"/>
    <w:rsid w:val="00B746AC"/>
    <w:rsid w:val="00B7473D"/>
    <w:rsid w:val="00B747DF"/>
    <w:rsid w:val="00B7487C"/>
    <w:rsid w:val="00B74B6B"/>
    <w:rsid w:val="00B74DC0"/>
    <w:rsid w:val="00B74EC0"/>
    <w:rsid w:val="00B75255"/>
    <w:rsid w:val="00B75602"/>
    <w:rsid w:val="00B75626"/>
    <w:rsid w:val="00B756DB"/>
    <w:rsid w:val="00B75733"/>
    <w:rsid w:val="00B75BC0"/>
    <w:rsid w:val="00B75BD4"/>
    <w:rsid w:val="00B761A3"/>
    <w:rsid w:val="00B764A3"/>
    <w:rsid w:val="00B7671F"/>
    <w:rsid w:val="00B76846"/>
    <w:rsid w:val="00B76D1D"/>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2D9"/>
    <w:rsid w:val="00B82515"/>
    <w:rsid w:val="00B8275F"/>
    <w:rsid w:val="00B827B5"/>
    <w:rsid w:val="00B82C77"/>
    <w:rsid w:val="00B830F4"/>
    <w:rsid w:val="00B83173"/>
    <w:rsid w:val="00B831F5"/>
    <w:rsid w:val="00B8390F"/>
    <w:rsid w:val="00B83A0F"/>
    <w:rsid w:val="00B83A52"/>
    <w:rsid w:val="00B83ACA"/>
    <w:rsid w:val="00B83C0D"/>
    <w:rsid w:val="00B83C6C"/>
    <w:rsid w:val="00B83EAA"/>
    <w:rsid w:val="00B83F23"/>
    <w:rsid w:val="00B841D5"/>
    <w:rsid w:val="00B842A6"/>
    <w:rsid w:val="00B84363"/>
    <w:rsid w:val="00B84685"/>
    <w:rsid w:val="00B847DD"/>
    <w:rsid w:val="00B8492D"/>
    <w:rsid w:val="00B84C98"/>
    <w:rsid w:val="00B84DF3"/>
    <w:rsid w:val="00B8508F"/>
    <w:rsid w:val="00B854BF"/>
    <w:rsid w:val="00B854CD"/>
    <w:rsid w:val="00B8574E"/>
    <w:rsid w:val="00B857EC"/>
    <w:rsid w:val="00B859E6"/>
    <w:rsid w:val="00B85A8B"/>
    <w:rsid w:val="00B85CFA"/>
    <w:rsid w:val="00B85F59"/>
    <w:rsid w:val="00B85F5B"/>
    <w:rsid w:val="00B85FBA"/>
    <w:rsid w:val="00B8643B"/>
    <w:rsid w:val="00B8688F"/>
    <w:rsid w:val="00B86DAC"/>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464"/>
    <w:rsid w:val="00B95540"/>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4E5"/>
    <w:rsid w:val="00BA1547"/>
    <w:rsid w:val="00BA157A"/>
    <w:rsid w:val="00BA160D"/>
    <w:rsid w:val="00BA17C1"/>
    <w:rsid w:val="00BA182E"/>
    <w:rsid w:val="00BA18BC"/>
    <w:rsid w:val="00BA1A85"/>
    <w:rsid w:val="00BA1B69"/>
    <w:rsid w:val="00BA1DEA"/>
    <w:rsid w:val="00BA1EAC"/>
    <w:rsid w:val="00BA1FF0"/>
    <w:rsid w:val="00BA21A6"/>
    <w:rsid w:val="00BA2336"/>
    <w:rsid w:val="00BA2500"/>
    <w:rsid w:val="00BA2601"/>
    <w:rsid w:val="00BA2B29"/>
    <w:rsid w:val="00BA2D64"/>
    <w:rsid w:val="00BA2DF2"/>
    <w:rsid w:val="00BA2DF7"/>
    <w:rsid w:val="00BA2F29"/>
    <w:rsid w:val="00BA31E1"/>
    <w:rsid w:val="00BA34D8"/>
    <w:rsid w:val="00BA34DB"/>
    <w:rsid w:val="00BA385C"/>
    <w:rsid w:val="00BA39A8"/>
    <w:rsid w:val="00BA39CF"/>
    <w:rsid w:val="00BA3EC8"/>
    <w:rsid w:val="00BA41E8"/>
    <w:rsid w:val="00BA424F"/>
    <w:rsid w:val="00BA43FE"/>
    <w:rsid w:val="00BA4651"/>
    <w:rsid w:val="00BA4857"/>
    <w:rsid w:val="00BA4991"/>
    <w:rsid w:val="00BA49FE"/>
    <w:rsid w:val="00BA4C7A"/>
    <w:rsid w:val="00BA4FCE"/>
    <w:rsid w:val="00BA4FEA"/>
    <w:rsid w:val="00BA56A8"/>
    <w:rsid w:val="00BA56D5"/>
    <w:rsid w:val="00BA5767"/>
    <w:rsid w:val="00BA5A3F"/>
    <w:rsid w:val="00BA5B74"/>
    <w:rsid w:val="00BA5D2C"/>
    <w:rsid w:val="00BA5D8D"/>
    <w:rsid w:val="00BA606F"/>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B11"/>
    <w:rsid w:val="00BA7D5C"/>
    <w:rsid w:val="00BB012D"/>
    <w:rsid w:val="00BB019A"/>
    <w:rsid w:val="00BB08CD"/>
    <w:rsid w:val="00BB097B"/>
    <w:rsid w:val="00BB0A35"/>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621"/>
    <w:rsid w:val="00BB2664"/>
    <w:rsid w:val="00BB26C7"/>
    <w:rsid w:val="00BB29B5"/>
    <w:rsid w:val="00BB2BA2"/>
    <w:rsid w:val="00BB2C53"/>
    <w:rsid w:val="00BB2D19"/>
    <w:rsid w:val="00BB2D5B"/>
    <w:rsid w:val="00BB2DD2"/>
    <w:rsid w:val="00BB30C3"/>
    <w:rsid w:val="00BB3263"/>
    <w:rsid w:val="00BB32D4"/>
    <w:rsid w:val="00BB3315"/>
    <w:rsid w:val="00BB34CB"/>
    <w:rsid w:val="00BB34DE"/>
    <w:rsid w:val="00BB3503"/>
    <w:rsid w:val="00BB3761"/>
    <w:rsid w:val="00BB37F6"/>
    <w:rsid w:val="00BB3811"/>
    <w:rsid w:val="00BB39F4"/>
    <w:rsid w:val="00BB39F9"/>
    <w:rsid w:val="00BB3A7B"/>
    <w:rsid w:val="00BB3B9C"/>
    <w:rsid w:val="00BB3CA0"/>
    <w:rsid w:val="00BB3CEA"/>
    <w:rsid w:val="00BB3D7A"/>
    <w:rsid w:val="00BB41CE"/>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61DC"/>
    <w:rsid w:val="00BB625B"/>
    <w:rsid w:val="00BB64AE"/>
    <w:rsid w:val="00BB67F0"/>
    <w:rsid w:val="00BB68AB"/>
    <w:rsid w:val="00BB69FA"/>
    <w:rsid w:val="00BB6D6C"/>
    <w:rsid w:val="00BB7239"/>
    <w:rsid w:val="00BB72BF"/>
    <w:rsid w:val="00BB72EF"/>
    <w:rsid w:val="00BB7304"/>
    <w:rsid w:val="00BB75D3"/>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154"/>
    <w:rsid w:val="00BC52ED"/>
    <w:rsid w:val="00BC532C"/>
    <w:rsid w:val="00BC5355"/>
    <w:rsid w:val="00BC5475"/>
    <w:rsid w:val="00BC55F0"/>
    <w:rsid w:val="00BC5645"/>
    <w:rsid w:val="00BC585B"/>
    <w:rsid w:val="00BC59C8"/>
    <w:rsid w:val="00BC5D21"/>
    <w:rsid w:val="00BC5DE8"/>
    <w:rsid w:val="00BC5EEF"/>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67C"/>
    <w:rsid w:val="00BD3876"/>
    <w:rsid w:val="00BD396C"/>
    <w:rsid w:val="00BD3A0F"/>
    <w:rsid w:val="00BD3B7A"/>
    <w:rsid w:val="00BD3C25"/>
    <w:rsid w:val="00BD3E55"/>
    <w:rsid w:val="00BD3EBA"/>
    <w:rsid w:val="00BD3FAA"/>
    <w:rsid w:val="00BD3FAB"/>
    <w:rsid w:val="00BD40D6"/>
    <w:rsid w:val="00BD4116"/>
    <w:rsid w:val="00BD4181"/>
    <w:rsid w:val="00BD420B"/>
    <w:rsid w:val="00BD4361"/>
    <w:rsid w:val="00BD4390"/>
    <w:rsid w:val="00BD46F5"/>
    <w:rsid w:val="00BD4CEC"/>
    <w:rsid w:val="00BD4E20"/>
    <w:rsid w:val="00BD4E52"/>
    <w:rsid w:val="00BD5079"/>
    <w:rsid w:val="00BD540C"/>
    <w:rsid w:val="00BD55F1"/>
    <w:rsid w:val="00BD5906"/>
    <w:rsid w:val="00BD591F"/>
    <w:rsid w:val="00BD5BE9"/>
    <w:rsid w:val="00BD5C4F"/>
    <w:rsid w:val="00BD5F58"/>
    <w:rsid w:val="00BD5F99"/>
    <w:rsid w:val="00BD5FFB"/>
    <w:rsid w:val="00BD6019"/>
    <w:rsid w:val="00BD62AB"/>
    <w:rsid w:val="00BD6450"/>
    <w:rsid w:val="00BD666A"/>
    <w:rsid w:val="00BD6800"/>
    <w:rsid w:val="00BD6B84"/>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B10"/>
    <w:rsid w:val="00BE4B8A"/>
    <w:rsid w:val="00BE4CF7"/>
    <w:rsid w:val="00BE4F10"/>
    <w:rsid w:val="00BE507F"/>
    <w:rsid w:val="00BE537C"/>
    <w:rsid w:val="00BE547E"/>
    <w:rsid w:val="00BE5772"/>
    <w:rsid w:val="00BE5AE7"/>
    <w:rsid w:val="00BE5CA7"/>
    <w:rsid w:val="00BE5DC0"/>
    <w:rsid w:val="00BE5F66"/>
    <w:rsid w:val="00BE6084"/>
    <w:rsid w:val="00BE60F1"/>
    <w:rsid w:val="00BE6187"/>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F02AA"/>
    <w:rsid w:val="00BF02FD"/>
    <w:rsid w:val="00BF0308"/>
    <w:rsid w:val="00BF07DA"/>
    <w:rsid w:val="00BF0821"/>
    <w:rsid w:val="00BF0974"/>
    <w:rsid w:val="00BF0A64"/>
    <w:rsid w:val="00BF0BC7"/>
    <w:rsid w:val="00BF0D3E"/>
    <w:rsid w:val="00BF0DED"/>
    <w:rsid w:val="00BF0E8B"/>
    <w:rsid w:val="00BF0EB1"/>
    <w:rsid w:val="00BF0FB3"/>
    <w:rsid w:val="00BF0FEF"/>
    <w:rsid w:val="00BF115E"/>
    <w:rsid w:val="00BF13D5"/>
    <w:rsid w:val="00BF156C"/>
    <w:rsid w:val="00BF183A"/>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3F6C"/>
    <w:rsid w:val="00BF42CB"/>
    <w:rsid w:val="00BF445F"/>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DD"/>
    <w:rsid w:val="00BF55F5"/>
    <w:rsid w:val="00BF5C5D"/>
    <w:rsid w:val="00BF5D9E"/>
    <w:rsid w:val="00BF5DAB"/>
    <w:rsid w:val="00BF5EC8"/>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304"/>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73C"/>
    <w:rsid w:val="00C017D4"/>
    <w:rsid w:val="00C01952"/>
    <w:rsid w:val="00C019C1"/>
    <w:rsid w:val="00C01A9F"/>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820"/>
    <w:rsid w:val="00C03D5D"/>
    <w:rsid w:val="00C03E30"/>
    <w:rsid w:val="00C0487B"/>
    <w:rsid w:val="00C048AC"/>
    <w:rsid w:val="00C04DF3"/>
    <w:rsid w:val="00C04DFD"/>
    <w:rsid w:val="00C04E9C"/>
    <w:rsid w:val="00C0516B"/>
    <w:rsid w:val="00C05372"/>
    <w:rsid w:val="00C05664"/>
    <w:rsid w:val="00C05B3B"/>
    <w:rsid w:val="00C05BC5"/>
    <w:rsid w:val="00C05CDA"/>
    <w:rsid w:val="00C05DCB"/>
    <w:rsid w:val="00C05DEC"/>
    <w:rsid w:val="00C06029"/>
    <w:rsid w:val="00C0603D"/>
    <w:rsid w:val="00C0622D"/>
    <w:rsid w:val="00C064DB"/>
    <w:rsid w:val="00C0654A"/>
    <w:rsid w:val="00C065DD"/>
    <w:rsid w:val="00C066E1"/>
    <w:rsid w:val="00C068DA"/>
    <w:rsid w:val="00C06C8D"/>
    <w:rsid w:val="00C06D02"/>
    <w:rsid w:val="00C06F98"/>
    <w:rsid w:val="00C0706C"/>
    <w:rsid w:val="00C071DC"/>
    <w:rsid w:val="00C07378"/>
    <w:rsid w:val="00C07422"/>
    <w:rsid w:val="00C07427"/>
    <w:rsid w:val="00C07542"/>
    <w:rsid w:val="00C07587"/>
    <w:rsid w:val="00C0760F"/>
    <w:rsid w:val="00C07750"/>
    <w:rsid w:val="00C0787B"/>
    <w:rsid w:val="00C07A83"/>
    <w:rsid w:val="00C07B00"/>
    <w:rsid w:val="00C07E34"/>
    <w:rsid w:val="00C1013A"/>
    <w:rsid w:val="00C107F0"/>
    <w:rsid w:val="00C109AB"/>
    <w:rsid w:val="00C10B58"/>
    <w:rsid w:val="00C10C76"/>
    <w:rsid w:val="00C10D16"/>
    <w:rsid w:val="00C10D2B"/>
    <w:rsid w:val="00C10D7D"/>
    <w:rsid w:val="00C110B4"/>
    <w:rsid w:val="00C11174"/>
    <w:rsid w:val="00C112E8"/>
    <w:rsid w:val="00C11322"/>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B3A"/>
    <w:rsid w:val="00C16E67"/>
    <w:rsid w:val="00C16E7C"/>
    <w:rsid w:val="00C16E94"/>
    <w:rsid w:val="00C17181"/>
    <w:rsid w:val="00C17286"/>
    <w:rsid w:val="00C17411"/>
    <w:rsid w:val="00C1743A"/>
    <w:rsid w:val="00C1775D"/>
    <w:rsid w:val="00C177BB"/>
    <w:rsid w:val="00C1794F"/>
    <w:rsid w:val="00C179EC"/>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885"/>
    <w:rsid w:val="00C218D3"/>
    <w:rsid w:val="00C21F22"/>
    <w:rsid w:val="00C22032"/>
    <w:rsid w:val="00C22169"/>
    <w:rsid w:val="00C2237C"/>
    <w:rsid w:val="00C2253B"/>
    <w:rsid w:val="00C226B8"/>
    <w:rsid w:val="00C2279A"/>
    <w:rsid w:val="00C22B43"/>
    <w:rsid w:val="00C22CF5"/>
    <w:rsid w:val="00C22F62"/>
    <w:rsid w:val="00C22FB6"/>
    <w:rsid w:val="00C233D0"/>
    <w:rsid w:val="00C2343C"/>
    <w:rsid w:val="00C2356F"/>
    <w:rsid w:val="00C2371B"/>
    <w:rsid w:val="00C238DA"/>
    <w:rsid w:val="00C23A79"/>
    <w:rsid w:val="00C23C6F"/>
    <w:rsid w:val="00C23CF1"/>
    <w:rsid w:val="00C23D44"/>
    <w:rsid w:val="00C23F13"/>
    <w:rsid w:val="00C23F60"/>
    <w:rsid w:val="00C2438A"/>
    <w:rsid w:val="00C24421"/>
    <w:rsid w:val="00C24543"/>
    <w:rsid w:val="00C2469B"/>
    <w:rsid w:val="00C246FE"/>
    <w:rsid w:val="00C24752"/>
    <w:rsid w:val="00C249F8"/>
    <w:rsid w:val="00C24A27"/>
    <w:rsid w:val="00C24BD5"/>
    <w:rsid w:val="00C24C3E"/>
    <w:rsid w:val="00C24D57"/>
    <w:rsid w:val="00C25366"/>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82F"/>
    <w:rsid w:val="00C2796D"/>
    <w:rsid w:val="00C27A3A"/>
    <w:rsid w:val="00C27B57"/>
    <w:rsid w:val="00C27C35"/>
    <w:rsid w:val="00C30358"/>
    <w:rsid w:val="00C303AA"/>
    <w:rsid w:val="00C303AC"/>
    <w:rsid w:val="00C303BB"/>
    <w:rsid w:val="00C30462"/>
    <w:rsid w:val="00C304B2"/>
    <w:rsid w:val="00C3061C"/>
    <w:rsid w:val="00C3068D"/>
    <w:rsid w:val="00C307CF"/>
    <w:rsid w:val="00C3088B"/>
    <w:rsid w:val="00C3091F"/>
    <w:rsid w:val="00C309D0"/>
    <w:rsid w:val="00C30B0B"/>
    <w:rsid w:val="00C31181"/>
    <w:rsid w:val="00C311ED"/>
    <w:rsid w:val="00C3128B"/>
    <w:rsid w:val="00C3173D"/>
    <w:rsid w:val="00C31922"/>
    <w:rsid w:val="00C319E0"/>
    <w:rsid w:val="00C31A0B"/>
    <w:rsid w:val="00C31AA8"/>
    <w:rsid w:val="00C31B22"/>
    <w:rsid w:val="00C31B34"/>
    <w:rsid w:val="00C31B62"/>
    <w:rsid w:val="00C31B7C"/>
    <w:rsid w:val="00C31B8E"/>
    <w:rsid w:val="00C31E3C"/>
    <w:rsid w:val="00C31E73"/>
    <w:rsid w:val="00C32193"/>
    <w:rsid w:val="00C32251"/>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51"/>
    <w:rsid w:val="00C367AD"/>
    <w:rsid w:val="00C36AAA"/>
    <w:rsid w:val="00C36AD2"/>
    <w:rsid w:val="00C36B2A"/>
    <w:rsid w:val="00C36DBC"/>
    <w:rsid w:val="00C36DEE"/>
    <w:rsid w:val="00C37608"/>
    <w:rsid w:val="00C3773B"/>
    <w:rsid w:val="00C377C4"/>
    <w:rsid w:val="00C37BEB"/>
    <w:rsid w:val="00C37DB0"/>
    <w:rsid w:val="00C37FF7"/>
    <w:rsid w:val="00C40051"/>
    <w:rsid w:val="00C4027E"/>
    <w:rsid w:val="00C4034C"/>
    <w:rsid w:val="00C4068A"/>
    <w:rsid w:val="00C40890"/>
    <w:rsid w:val="00C40AB3"/>
    <w:rsid w:val="00C40B46"/>
    <w:rsid w:val="00C40C87"/>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71"/>
    <w:rsid w:val="00C42D98"/>
    <w:rsid w:val="00C42E6B"/>
    <w:rsid w:val="00C42FEC"/>
    <w:rsid w:val="00C4301C"/>
    <w:rsid w:val="00C430BC"/>
    <w:rsid w:val="00C43171"/>
    <w:rsid w:val="00C43218"/>
    <w:rsid w:val="00C433C8"/>
    <w:rsid w:val="00C43A2F"/>
    <w:rsid w:val="00C43EAF"/>
    <w:rsid w:val="00C440A3"/>
    <w:rsid w:val="00C441E4"/>
    <w:rsid w:val="00C4423B"/>
    <w:rsid w:val="00C446A7"/>
    <w:rsid w:val="00C4499C"/>
    <w:rsid w:val="00C44B97"/>
    <w:rsid w:val="00C44BE8"/>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7067"/>
    <w:rsid w:val="00C47129"/>
    <w:rsid w:val="00C47439"/>
    <w:rsid w:val="00C47623"/>
    <w:rsid w:val="00C47A3C"/>
    <w:rsid w:val="00C47B96"/>
    <w:rsid w:val="00C47E6D"/>
    <w:rsid w:val="00C47F9F"/>
    <w:rsid w:val="00C47FC5"/>
    <w:rsid w:val="00C50034"/>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51E"/>
    <w:rsid w:val="00C53565"/>
    <w:rsid w:val="00C5365B"/>
    <w:rsid w:val="00C5375A"/>
    <w:rsid w:val="00C537B4"/>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A72"/>
    <w:rsid w:val="00C56AE6"/>
    <w:rsid w:val="00C56B0C"/>
    <w:rsid w:val="00C56B1D"/>
    <w:rsid w:val="00C56C85"/>
    <w:rsid w:val="00C56D46"/>
    <w:rsid w:val="00C56EA4"/>
    <w:rsid w:val="00C56F20"/>
    <w:rsid w:val="00C56FA1"/>
    <w:rsid w:val="00C56FD6"/>
    <w:rsid w:val="00C5735C"/>
    <w:rsid w:val="00C57663"/>
    <w:rsid w:val="00C577C7"/>
    <w:rsid w:val="00C57AC5"/>
    <w:rsid w:val="00C57ACD"/>
    <w:rsid w:val="00C57B2A"/>
    <w:rsid w:val="00C57CB4"/>
    <w:rsid w:val="00C57DEF"/>
    <w:rsid w:val="00C601D3"/>
    <w:rsid w:val="00C60471"/>
    <w:rsid w:val="00C604DC"/>
    <w:rsid w:val="00C6059E"/>
    <w:rsid w:val="00C60644"/>
    <w:rsid w:val="00C6064C"/>
    <w:rsid w:val="00C6077F"/>
    <w:rsid w:val="00C60B4E"/>
    <w:rsid w:val="00C60B96"/>
    <w:rsid w:val="00C60BA0"/>
    <w:rsid w:val="00C60D18"/>
    <w:rsid w:val="00C60D2C"/>
    <w:rsid w:val="00C60DC2"/>
    <w:rsid w:val="00C60E6F"/>
    <w:rsid w:val="00C60F47"/>
    <w:rsid w:val="00C60FB3"/>
    <w:rsid w:val="00C6127D"/>
    <w:rsid w:val="00C612E3"/>
    <w:rsid w:val="00C6144D"/>
    <w:rsid w:val="00C61679"/>
    <w:rsid w:val="00C61794"/>
    <w:rsid w:val="00C61BE8"/>
    <w:rsid w:val="00C61D07"/>
    <w:rsid w:val="00C620D8"/>
    <w:rsid w:val="00C622B0"/>
    <w:rsid w:val="00C62344"/>
    <w:rsid w:val="00C624A4"/>
    <w:rsid w:val="00C62519"/>
    <w:rsid w:val="00C628A2"/>
    <w:rsid w:val="00C62A8C"/>
    <w:rsid w:val="00C62D16"/>
    <w:rsid w:val="00C62EC8"/>
    <w:rsid w:val="00C6312F"/>
    <w:rsid w:val="00C6317B"/>
    <w:rsid w:val="00C63338"/>
    <w:rsid w:val="00C6342D"/>
    <w:rsid w:val="00C63434"/>
    <w:rsid w:val="00C63582"/>
    <w:rsid w:val="00C637CB"/>
    <w:rsid w:val="00C638F3"/>
    <w:rsid w:val="00C63A3D"/>
    <w:rsid w:val="00C63C41"/>
    <w:rsid w:val="00C63CF0"/>
    <w:rsid w:val="00C63D5F"/>
    <w:rsid w:val="00C6405B"/>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1D"/>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1C4"/>
    <w:rsid w:val="00C7132C"/>
    <w:rsid w:val="00C71418"/>
    <w:rsid w:val="00C71443"/>
    <w:rsid w:val="00C71562"/>
    <w:rsid w:val="00C719DB"/>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A67"/>
    <w:rsid w:val="00C73A96"/>
    <w:rsid w:val="00C73C8F"/>
    <w:rsid w:val="00C73ED1"/>
    <w:rsid w:val="00C74395"/>
    <w:rsid w:val="00C748F9"/>
    <w:rsid w:val="00C74BB5"/>
    <w:rsid w:val="00C74D20"/>
    <w:rsid w:val="00C74F19"/>
    <w:rsid w:val="00C7533E"/>
    <w:rsid w:val="00C75804"/>
    <w:rsid w:val="00C75884"/>
    <w:rsid w:val="00C759E5"/>
    <w:rsid w:val="00C75B8A"/>
    <w:rsid w:val="00C75F59"/>
    <w:rsid w:val="00C76057"/>
    <w:rsid w:val="00C7621B"/>
    <w:rsid w:val="00C76393"/>
    <w:rsid w:val="00C7644F"/>
    <w:rsid w:val="00C7668F"/>
    <w:rsid w:val="00C7694E"/>
    <w:rsid w:val="00C76B83"/>
    <w:rsid w:val="00C773AD"/>
    <w:rsid w:val="00C77605"/>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F26"/>
    <w:rsid w:val="00C81099"/>
    <w:rsid w:val="00C81333"/>
    <w:rsid w:val="00C8133A"/>
    <w:rsid w:val="00C81385"/>
    <w:rsid w:val="00C813FE"/>
    <w:rsid w:val="00C814EC"/>
    <w:rsid w:val="00C815F7"/>
    <w:rsid w:val="00C81737"/>
    <w:rsid w:val="00C817C5"/>
    <w:rsid w:val="00C818B3"/>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CA"/>
    <w:rsid w:val="00C82A05"/>
    <w:rsid w:val="00C82A64"/>
    <w:rsid w:val="00C82E72"/>
    <w:rsid w:val="00C82F0E"/>
    <w:rsid w:val="00C82F45"/>
    <w:rsid w:val="00C8315B"/>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862"/>
    <w:rsid w:val="00C84983"/>
    <w:rsid w:val="00C849A0"/>
    <w:rsid w:val="00C849C0"/>
    <w:rsid w:val="00C84C85"/>
    <w:rsid w:val="00C84EDB"/>
    <w:rsid w:val="00C85270"/>
    <w:rsid w:val="00C852FE"/>
    <w:rsid w:val="00C85334"/>
    <w:rsid w:val="00C8580A"/>
    <w:rsid w:val="00C858D7"/>
    <w:rsid w:val="00C85A82"/>
    <w:rsid w:val="00C85F25"/>
    <w:rsid w:val="00C86264"/>
    <w:rsid w:val="00C86346"/>
    <w:rsid w:val="00C864A4"/>
    <w:rsid w:val="00C866A9"/>
    <w:rsid w:val="00C86927"/>
    <w:rsid w:val="00C86B1B"/>
    <w:rsid w:val="00C86B8D"/>
    <w:rsid w:val="00C86CA2"/>
    <w:rsid w:val="00C86D66"/>
    <w:rsid w:val="00C870B8"/>
    <w:rsid w:val="00C87266"/>
    <w:rsid w:val="00C87484"/>
    <w:rsid w:val="00C87561"/>
    <w:rsid w:val="00C87A18"/>
    <w:rsid w:val="00C87C75"/>
    <w:rsid w:val="00C87F0A"/>
    <w:rsid w:val="00C902EC"/>
    <w:rsid w:val="00C90453"/>
    <w:rsid w:val="00C907C9"/>
    <w:rsid w:val="00C908F7"/>
    <w:rsid w:val="00C90987"/>
    <w:rsid w:val="00C90BA1"/>
    <w:rsid w:val="00C90D18"/>
    <w:rsid w:val="00C9118C"/>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1E8"/>
    <w:rsid w:val="00C942A0"/>
    <w:rsid w:val="00C9440A"/>
    <w:rsid w:val="00C94505"/>
    <w:rsid w:val="00C9455B"/>
    <w:rsid w:val="00C94996"/>
    <w:rsid w:val="00C94A21"/>
    <w:rsid w:val="00C94A84"/>
    <w:rsid w:val="00C94B82"/>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70A"/>
    <w:rsid w:val="00C967E3"/>
    <w:rsid w:val="00C96864"/>
    <w:rsid w:val="00C96B35"/>
    <w:rsid w:val="00C96BEF"/>
    <w:rsid w:val="00C96CB3"/>
    <w:rsid w:val="00C96DD5"/>
    <w:rsid w:val="00C96EDF"/>
    <w:rsid w:val="00C970FA"/>
    <w:rsid w:val="00C97170"/>
    <w:rsid w:val="00C97544"/>
    <w:rsid w:val="00C975C9"/>
    <w:rsid w:val="00C9760E"/>
    <w:rsid w:val="00C97634"/>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B1"/>
    <w:rsid w:val="00CA21E9"/>
    <w:rsid w:val="00CA22A7"/>
    <w:rsid w:val="00CA2424"/>
    <w:rsid w:val="00CA24EF"/>
    <w:rsid w:val="00CA2658"/>
    <w:rsid w:val="00CA265E"/>
    <w:rsid w:val="00CA27DC"/>
    <w:rsid w:val="00CA2A37"/>
    <w:rsid w:val="00CA2A66"/>
    <w:rsid w:val="00CA2C04"/>
    <w:rsid w:val="00CA2DD7"/>
    <w:rsid w:val="00CA34AC"/>
    <w:rsid w:val="00CA34F5"/>
    <w:rsid w:val="00CA3919"/>
    <w:rsid w:val="00CA3C0F"/>
    <w:rsid w:val="00CA3CEF"/>
    <w:rsid w:val="00CA3EC7"/>
    <w:rsid w:val="00CA3F94"/>
    <w:rsid w:val="00CA40BD"/>
    <w:rsid w:val="00CA421B"/>
    <w:rsid w:val="00CA44CC"/>
    <w:rsid w:val="00CA45AB"/>
    <w:rsid w:val="00CA45DF"/>
    <w:rsid w:val="00CA4845"/>
    <w:rsid w:val="00CA488F"/>
    <w:rsid w:val="00CA49D6"/>
    <w:rsid w:val="00CA4A56"/>
    <w:rsid w:val="00CA4BA1"/>
    <w:rsid w:val="00CA4C03"/>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6C5"/>
    <w:rsid w:val="00CA69A2"/>
    <w:rsid w:val="00CA6CE4"/>
    <w:rsid w:val="00CA6DB7"/>
    <w:rsid w:val="00CA6FDE"/>
    <w:rsid w:val="00CA7056"/>
    <w:rsid w:val="00CA7280"/>
    <w:rsid w:val="00CA742A"/>
    <w:rsid w:val="00CA7604"/>
    <w:rsid w:val="00CA79D3"/>
    <w:rsid w:val="00CA7BA2"/>
    <w:rsid w:val="00CA7C3F"/>
    <w:rsid w:val="00CA7E05"/>
    <w:rsid w:val="00CA7F61"/>
    <w:rsid w:val="00CB019C"/>
    <w:rsid w:val="00CB0306"/>
    <w:rsid w:val="00CB03EA"/>
    <w:rsid w:val="00CB066B"/>
    <w:rsid w:val="00CB08A3"/>
    <w:rsid w:val="00CB0BE2"/>
    <w:rsid w:val="00CB0D5D"/>
    <w:rsid w:val="00CB0F71"/>
    <w:rsid w:val="00CB103F"/>
    <w:rsid w:val="00CB1228"/>
    <w:rsid w:val="00CB127A"/>
    <w:rsid w:val="00CB1340"/>
    <w:rsid w:val="00CB13C7"/>
    <w:rsid w:val="00CB1588"/>
    <w:rsid w:val="00CB16A6"/>
    <w:rsid w:val="00CB18C4"/>
    <w:rsid w:val="00CB1A2C"/>
    <w:rsid w:val="00CB1CC0"/>
    <w:rsid w:val="00CB1EDF"/>
    <w:rsid w:val="00CB208C"/>
    <w:rsid w:val="00CB2122"/>
    <w:rsid w:val="00CB2161"/>
    <w:rsid w:val="00CB2250"/>
    <w:rsid w:val="00CB22E0"/>
    <w:rsid w:val="00CB2321"/>
    <w:rsid w:val="00CB26A3"/>
    <w:rsid w:val="00CB2734"/>
    <w:rsid w:val="00CB3184"/>
    <w:rsid w:val="00CB334F"/>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EF7"/>
    <w:rsid w:val="00CC3219"/>
    <w:rsid w:val="00CC3275"/>
    <w:rsid w:val="00CC35FF"/>
    <w:rsid w:val="00CC3676"/>
    <w:rsid w:val="00CC3739"/>
    <w:rsid w:val="00CC3A2D"/>
    <w:rsid w:val="00CC3F91"/>
    <w:rsid w:val="00CC3FCB"/>
    <w:rsid w:val="00CC4105"/>
    <w:rsid w:val="00CC4242"/>
    <w:rsid w:val="00CC430C"/>
    <w:rsid w:val="00CC43AC"/>
    <w:rsid w:val="00CC456D"/>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6113"/>
    <w:rsid w:val="00CC62EC"/>
    <w:rsid w:val="00CC64CC"/>
    <w:rsid w:val="00CC6521"/>
    <w:rsid w:val="00CC6B16"/>
    <w:rsid w:val="00CC6EB1"/>
    <w:rsid w:val="00CC6ED4"/>
    <w:rsid w:val="00CC6F80"/>
    <w:rsid w:val="00CC6FCA"/>
    <w:rsid w:val="00CC71BE"/>
    <w:rsid w:val="00CC72C3"/>
    <w:rsid w:val="00CC7330"/>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505"/>
    <w:rsid w:val="00CD1595"/>
    <w:rsid w:val="00CD174D"/>
    <w:rsid w:val="00CD196E"/>
    <w:rsid w:val="00CD1BF4"/>
    <w:rsid w:val="00CD2149"/>
    <w:rsid w:val="00CD2448"/>
    <w:rsid w:val="00CD26F6"/>
    <w:rsid w:val="00CD2A6E"/>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D0"/>
    <w:rsid w:val="00CD5502"/>
    <w:rsid w:val="00CD5600"/>
    <w:rsid w:val="00CD56BC"/>
    <w:rsid w:val="00CD5A08"/>
    <w:rsid w:val="00CD5A4B"/>
    <w:rsid w:val="00CD5A5E"/>
    <w:rsid w:val="00CD5B16"/>
    <w:rsid w:val="00CD5CF9"/>
    <w:rsid w:val="00CD5DB6"/>
    <w:rsid w:val="00CD609E"/>
    <w:rsid w:val="00CD616E"/>
    <w:rsid w:val="00CD6543"/>
    <w:rsid w:val="00CD65D6"/>
    <w:rsid w:val="00CD6694"/>
    <w:rsid w:val="00CD69B5"/>
    <w:rsid w:val="00CD6D88"/>
    <w:rsid w:val="00CD6DE9"/>
    <w:rsid w:val="00CD6DF5"/>
    <w:rsid w:val="00CD6F6D"/>
    <w:rsid w:val="00CD701B"/>
    <w:rsid w:val="00CD731D"/>
    <w:rsid w:val="00CD73B2"/>
    <w:rsid w:val="00CD74B8"/>
    <w:rsid w:val="00CD77CD"/>
    <w:rsid w:val="00CD79AA"/>
    <w:rsid w:val="00CD7A07"/>
    <w:rsid w:val="00CD7CBE"/>
    <w:rsid w:val="00CD7F95"/>
    <w:rsid w:val="00CD7FDA"/>
    <w:rsid w:val="00CE000E"/>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393"/>
    <w:rsid w:val="00CE33AC"/>
    <w:rsid w:val="00CE3457"/>
    <w:rsid w:val="00CE34EC"/>
    <w:rsid w:val="00CE3515"/>
    <w:rsid w:val="00CE35A3"/>
    <w:rsid w:val="00CE369E"/>
    <w:rsid w:val="00CE3830"/>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B49"/>
    <w:rsid w:val="00CF1F0C"/>
    <w:rsid w:val="00CF1F20"/>
    <w:rsid w:val="00CF1FAD"/>
    <w:rsid w:val="00CF2086"/>
    <w:rsid w:val="00CF21F0"/>
    <w:rsid w:val="00CF22AA"/>
    <w:rsid w:val="00CF22B1"/>
    <w:rsid w:val="00CF2307"/>
    <w:rsid w:val="00CF266A"/>
    <w:rsid w:val="00CF2727"/>
    <w:rsid w:val="00CF2756"/>
    <w:rsid w:val="00CF2932"/>
    <w:rsid w:val="00CF2C41"/>
    <w:rsid w:val="00CF2C68"/>
    <w:rsid w:val="00CF2C76"/>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339"/>
    <w:rsid w:val="00CF5352"/>
    <w:rsid w:val="00CF53B8"/>
    <w:rsid w:val="00CF57A8"/>
    <w:rsid w:val="00CF57AA"/>
    <w:rsid w:val="00CF5842"/>
    <w:rsid w:val="00CF58B2"/>
    <w:rsid w:val="00CF5E5C"/>
    <w:rsid w:val="00CF6073"/>
    <w:rsid w:val="00CF6210"/>
    <w:rsid w:val="00CF621F"/>
    <w:rsid w:val="00CF63A6"/>
    <w:rsid w:val="00CF6AB1"/>
    <w:rsid w:val="00CF6C2F"/>
    <w:rsid w:val="00CF6DC3"/>
    <w:rsid w:val="00CF7021"/>
    <w:rsid w:val="00CF70B0"/>
    <w:rsid w:val="00CF72F4"/>
    <w:rsid w:val="00CF7386"/>
    <w:rsid w:val="00CF75EA"/>
    <w:rsid w:val="00CF780C"/>
    <w:rsid w:val="00CF7881"/>
    <w:rsid w:val="00CF7A6A"/>
    <w:rsid w:val="00CF7AA4"/>
    <w:rsid w:val="00CF7BE8"/>
    <w:rsid w:val="00CF7CAF"/>
    <w:rsid w:val="00CF7F26"/>
    <w:rsid w:val="00CF7F59"/>
    <w:rsid w:val="00D00293"/>
    <w:rsid w:val="00D006FF"/>
    <w:rsid w:val="00D008FA"/>
    <w:rsid w:val="00D0090B"/>
    <w:rsid w:val="00D009AE"/>
    <w:rsid w:val="00D00C40"/>
    <w:rsid w:val="00D00C56"/>
    <w:rsid w:val="00D00CE7"/>
    <w:rsid w:val="00D00E04"/>
    <w:rsid w:val="00D00E4E"/>
    <w:rsid w:val="00D012FA"/>
    <w:rsid w:val="00D01391"/>
    <w:rsid w:val="00D0142F"/>
    <w:rsid w:val="00D0162B"/>
    <w:rsid w:val="00D0165B"/>
    <w:rsid w:val="00D0187D"/>
    <w:rsid w:val="00D01A31"/>
    <w:rsid w:val="00D01AE1"/>
    <w:rsid w:val="00D01B25"/>
    <w:rsid w:val="00D01BC8"/>
    <w:rsid w:val="00D01D65"/>
    <w:rsid w:val="00D01F46"/>
    <w:rsid w:val="00D01FB7"/>
    <w:rsid w:val="00D0250F"/>
    <w:rsid w:val="00D02577"/>
    <w:rsid w:val="00D025F7"/>
    <w:rsid w:val="00D02628"/>
    <w:rsid w:val="00D02864"/>
    <w:rsid w:val="00D02ECC"/>
    <w:rsid w:val="00D02F00"/>
    <w:rsid w:val="00D02F0C"/>
    <w:rsid w:val="00D031B3"/>
    <w:rsid w:val="00D031DF"/>
    <w:rsid w:val="00D03350"/>
    <w:rsid w:val="00D03804"/>
    <w:rsid w:val="00D03807"/>
    <w:rsid w:val="00D03814"/>
    <w:rsid w:val="00D03850"/>
    <w:rsid w:val="00D039B2"/>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5B4"/>
    <w:rsid w:val="00D115ED"/>
    <w:rsid w:val="00D116D1"/>
    <w:rsid w:val="00D1194A"/>
    <w:rsid w:val="00D11CD3"/>
    <w:rsid w:val="00D11E16"/>
    <w:rsid w:val="00D11F07"/>
    <w:rsid w:val="00D11FAC"/>
    <w:rsid w:val="00D12093"/>
    <w:rsid w:val="00D1211F"/>
    <w:rsid w:val="00D12246"/>
    <w:rsid w:val="00D12295"/>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F7B"/>
    <w:rsid w:val="00D14237"/>
    <w:rsid w:val="00D14267"/>
    <w:rsid w:val="00D142E1"/>
    <w:rsid w:val="00D1430D"/>
    <w:rsid w:val="00D14835"/>
    <w:rsid w:val="00D1490E"/>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54F"/>
    <w:rsid w:val="00D266A8"/>
    <w:rsid w:val="00D26760"/>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211C"/>
    <w:rsid w:val="00D323DA"/>
    <w:rsid w:val="00D3246D"/>
    <w:rsid w:val="00D324E4"/>
    <w:rsid w:val="00D3250F"/>
    <w:rsid w:val="00D325D9"/>
    <w:rsid w:val="00D325E5"/>
    <w:rsid w:val="00D3263F"/>
    <w:rsid w:val="00D32718"/>
    <w:rsid w:val="00D32719"/>
    <w:rsid w:val="00D32D8B"/>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ABF"/>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40054"/>
    <w:rsid w:val="00D4018D"/>
    <w:rsid w:val="00D401F3"/>
    <w:rsid w:val="00D4028F"/>
    <w:rsid w:val="00D406EB"/>
    <w:rsid w:val="00D4071B"/>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9D"/>
    <w:rsid w:val="00D42222"/>
    <w:rsid w:val="00D4252F"/>
    <w:rsid w:val="00D42543"/>
    <w:rsid w:val="00D4295F"/>
    <w:rsid w:val="00D429BE"/>
    <w:rsid w:val="00D42A8F"/>
    <w:rsid w:val="00D42C1D"/>
    <w:rsid w:val="00D42D2A"/>
    <w:rsid w:val="00D42E6B"/>
    <w:rsid w:val="00D4317F"/>
    <w:rsid w:val="00D43400"/>
    <w:rsid w:val="00D4353E"/>
    <w:rsid w:val="00D43611"/>
    <w:rsid w:val="00D439A4"/>
    <w:rsid w:val="00D43D55"/>
    <w:rsid w:val="00D43EDC"/>
    <w:rsid w:val="00D4405E"/>
    <w:rsid w:val="00D44131"/>
    <w:rsid w:val="00D44176"/>
    <w:rsid w:val="00D441EB"/>
    <w:rsid w:val="00D444AB"/>
    <w:rsid w:val="00D4455B"/>
    <w:rsid w:val="00D449D4"/>
    <w:rsid w:val="00D44B32"/>
    <w:rsid w:val="00D44C0D"/>
    <w:rsid w:val="00D44E5A"/>
    <w:rsid w:val="00D44F1B"/>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C26"/>
    <w:rsid w:val="00D46C9E"/>
    <w:rsid w:val="00D46E68"/>
    <w:rsid w:val="00D47047"/>
    <w:rsid w:val="00D4718E"/>
    <w:rsid w:val="00D47199"/>
    <w:rsid w:val="00D4739B"/>
    <w:rsid w:val="00D4741D"/>
    <w:rsid w:val="00D475C8"/>
    <w:rsid w:val="00D4777A"/>
    <w:rsid w:val="00D47953"/>
    <w:rsid w:val="00D47C80"/>
    <w:rsid w:val="00D47D59"/>
    <w:rsid w:val="00D47E71"/>
    <w:rsid w:val="00D47FB1"/>
    <w:rsid w:val="00D5020B"/>
    <w:rsid w:val="00D5028A"/>
    <w:rsid w:val="00D50473"/>
    <w:rsid w:val="00D505C1"/>
    <w:rsid w:val="00D5074D"/>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72"/>
    <w:rsid w:val="00D52F55"/>
    <w:rsid w:val="00D52F8B"/>
    <w:rsid w:val="00D5309C"/>
    <w:rsid w:val="00D5327D"/>
    <w:rsid w:val="00D532DD"/>
    <w:rsid w:val="00D5350F"/>
    <w:rsid w:val="00D5368F"/>
    <w:rsid w:val="00D53AB6"/>
    <w:rsid w:val="00D53AF3"/>
    <w:rsid w:val="00D53B19"/>
    <w:rsid w:val="00D53BFB"/>
    <w:rsid w:val="00D53D37"/>
    <w:rsid w:val="00D53D66"/>
    <w:rsid w:val="00D54024"/>
    <w:rsid w:val="00D5421B"/>
    <w:rsid w:val="00D5432E"/>
    <w:rsid w:val="00D544E9"/>
    <w:rsid w:val="00D54649"/>
    <w:rsid w:val="00D546E6"/>
    <w:rsid w:val="00D547D3"/>
    <w:rsid w:val="00D54B1F"/>
    <w:rsid w:val="00D54C7C"/>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250"/>
    <w:rsid w:val="00D5630E"/>
    <w:rsid w:val="00D5632E"/>
    <w:rsid w:val="00D5641F"/>
    <w:rsid w:val="00D566E4"/>
    <w:rsid w:val="00D5672F"/>
    <w:rsid w:val="00D568A6"/>
    <w:rsid w:val="00D5694C"/>
    <w:rsid w:val="00D56992"/>
    <w:rsid w:val="00D56B33"/>
    <w:rsid w:val="00D56BBC"/>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2019"/>
    <w:rsid w:val="00D622F6"/>
    <w:rsid w:val="00D625BE"/>
    <w:rsid w:val="00D6261B"/>
    <w:rsid w:val="00D626FF"/>
    <w:rsid w:val="00D629E0"/>
    <w:rsid w:val="00D62F3D"/>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1DC"/>
    <w:rsid w:val="00D64998"/>
    <w:rsid w:val="00D64A64"/>
    <w:rsid w:val="00D64BED"/>
    <w:rsid w:val="00D64D6E"/>
    <w:rsid w:val="00D64D9D"/>
    <w:rsid w:val="00D64DE0"/>
    <w:rsid w:val="00D64DEC"/>
    <w:rsid w:val="00D64F1A"/>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C2"/>
    <w:rsid w:val="00D67263"/>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B3B"/>
    <w:rsid w:val="00D71B5E"/>
    <w:rsid w:val="00D71C70"/>
    <w:rsid w:val="00D71CA9"/>
    <w:rsid w:val="00D71DB6"/>
    <w:rsid w:val="00D71EA7"/>
    <w:rsid w:val="00D72535"/>
    <w:rsid w:val="00D7260C"/>
    <w:rsid w:val="00D726DE"/>
    <w:rsid w:val="00D7273E"/>
    <w:rsid w:val="00D72A10"/>
    <w:rsid w:val="00D72A1E"/>
    <w:rsid w:val="00D72B53"/>
    <w:rsid w:val="00D72D28"/>
    <w:rsid w:val="00D72D36"/>
    <w:rsid w:val="00D72E4A"/>
    <w:rsid w:val="00D7306C"/>
    <w:rsid w:val="00D730ED"/>
    <w:rsid w:val="00D735AA"/>
    <w:rsid w:val="00D739FC"/>
    <w:rsid w:val="00D7400C"/>
    <w:rsid w:val="00D7420B"/>
    <w:rsid w:val="00D74A24"/>
    <w:rsid w:val="00D74CB4"/>
    <w:rsid w:val="00D74CC6"/>
    <w:rsid w:val="00D74E8B"/>
    <w:rsid w:val="00D74FB9"/>
    <w:rsid w:val="00D753A7"/>
    <w:rsid w:val="00D754B8"/>
    <w:rsid w:val="00D754CA"/>
    <w:rsid w:val="00D75761"/>
    <w:rsid w:val="00D7580A"/>
    <w:rsid w:val="00D758FF"/>
    <w:rsid w:val="00D75900"/>
    <w:rsid w:val="00D75984"/>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E"/>
    <w:rsid w:val="00D770D6"/>
    <w:rsid w:val="00D773C3"/>
    <w:rsid w:val="00D77425"/>
    <w:rsid w:val="00D774BB"/>
    <w:rsid w:val="00D775A0"/>
    <w:rsid w:val="00D77AA5"/>
    <w:rsid w:val="00D77CBF"/>
    <w:rsid w:val="00D8017B"/>
    <w:rsid w:val="00D8031C"/>
    <w:rsid w:val="00D803CF"/>
    <w:rsid w:val="00D80577"/>
    <w:rsid w:val="00D807E7"/>
    <w:rsid w:val="00D80AC4"/>
    <w:rsid w:val="00D80B85"/>
    <w:rsid w:val="00D80DD1"/>
    <w:rsid w:val="00D8104E"/>
    <w:rsid w:val="00D81161"/>
    <w:rsid w:val="00D811A7"/>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D46"/>
    <w:rsid w:val="00D83E08"/>
    <w:rsid w:val="00D83E34"/>
    <w:rsid w:val="00D841D8"/>
    <w:rsid w:val="00D8421A"/>
    <w:rsid w:val="00D84238"/>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92"/>
    <w:rsid w:val="00D85540"/>
    <w:rsid w:val="00D85637"/>
    <w:rsid w:val="00D858CF"/>
    <w:rsid w:val="00D85938"/>
    <w:rsid w:val="00D85AC5"/>
    <w:rsid w:val="00D85C04"/>
    <w:rsid w:val="00D85C5E"/>
    <w:rsid w:val="00D85D34"/>
    <w:rsid w:val="00D85E6A"/>
    <w:rsid w:val="00D85ECA"/>
    <w:rsid w:val="00D85F48"/>
    <w:rsid w:val="00D86279"/>
    <w:rsid w:val="00D864D6"/>
    <w:rsid w:val="00D86798"/>
    <w:rsid w:val="00D869FE"/>
    <w:rsid w:val="00D86A72"/>
    <w:rsid w:val="00D86BEF"/>
    <w:rsid w:val="00D86D1D"/>
    <w:rsid w:val="00D86E78"/>
    <w:rsid w:val="00D86F25"/>
    <w:rsid w:val="00D870FF"/>
    <w:rsid w:val="00D87136"/>
    <w:rsid w:val="00D8739D"/>
    <w:rsid w:val="00D8779C"/>
    <w:rsid w:val="00D8782F"/>
    <w:rsid w:val="00D87B8A"/>
    <w:rsid w:val="00D87D89"/>
    <w:rsid w:val="00D87ECD"/>
    <w:rsid w:val="00D9009C"/>
    <w:rsid w:val="00D90280"/>
    <w:rsid w:val="00D9034B"/>
    <w:rsid w:val="00D90351"/>
    <w:rsid w:val="00D903E0"/>
    <w:rsid w:val="00D904D0"/>
    <w:rsid w:val="00D9081B"/>
    <w:rsid w:val="00D90A93"/>
    <w:rsid w:val="00D90BDA"/>
    <w:rsid w:val="00D9105B"/>
    <w:rsid w:val="00D910D4"/>
    <w:rsid w:val="00D9114D"/>
    <w:rsid w:val="00D91244"/>
    <w:rsid w:val="00D913B8"/>
    <w:rsid w:val="00D91432"/>
    <w:rsid w:val="00D91D53"/>
    <w:rsid w:val="00D91DDF"/>
    <w:rsid w:val="00D92022"/>
    <w:rsid w:val="00D92351"/>
    <w:rsid w:val="00D923D6"/>
    <w:rsid w:val="00D92459"/>
    <w:rsid w:val="00D9260F"/>
    <w:rsid w:val="00D9263F"/>
    <w:rsid w:val="00D92728"/>
    <w:rsid w:val="00D927DA"/>
    <w:rsid w:val="00D929C7"/>
    <w:rsid w:val="00D92A59"/>
    <w:rsid w:val="00D92B8E"/>
    <w:rsid w:val="00D92BEB"/>
    <w:rsid w:val="00D92C69"/>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5C5"/>
    <w:rsid w:val="00D9573D"/>
    <w:rsid w:val="00D958A5"/>
    <w:rsid w:val="00D95932"/>
    <w:rsid w:val="00D95A94"/>
    <w:rsid w:val="00D95C36"/>
    <w:rsid w:val="00D95C37"/>
    <w:rsid w:val="00D95D30"/>
    <w:rsid w:val="00D96477"/>
    <w:rsid w:val="00D966A8"/>
    <w:rsid w:val="00D96735"/>
    <w:rsid w:val="00D9694F"/>
    <w:rsid w:val="00D969B9"/>
    <w:rsid w:val="00D969BB"/>
    <w:rsid w:val="00D96AA5"/>
    <w:rsid w:val="00D970CE"/>
    <w:rsid w:val="00D970F7"/>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24D"/>
    <w:rsid w:val="00DA16ED"/>
    <w:rsid w:val="00DA1800"/>
    <w:rsid w:val="00DA182F"/>
    <w:rsid w:val="00DA18BC"/>
    <w:rsid w:val="00DA1941"/>
    <w:rsid w:val="00DA1B58"/>
    <w:rsid w:val="00DA1BED"/>
    <w:rsid w:val="00DA1C0F"/>
    <w:rsid w:val="00DA1D11"/>
    <w:rsid w:val="00DA1D5D"/>
    <w:rsid w:val="00DA1D63"/>
    <w:rsid w:val="00DA1F21"/>
    <w:rsid w:val="00DA1F8C"/>
    <w:rsid w:val="00DA21EC"/>
    <w:rsid w:val="00DA2432"/>
    <w:rsid w:val="00DA2486"/>
    <w:rsid w:val="00DA24D0"/>
    <w:rsid w:val="00DA2A58"/>
    <w:rsid w:val="00DA2A79"/>
    <w:rsid w:val="00DA2B77"/>
    <w:rsid w:val="00DA3279"/>
    <w:rsid w:val="00DA350E"/>
    <w:rsid w:val="00DA3586"/>
    <w:rsid w:val="00DA35C7"/>
    <w:rsid w:val="00DA376B"/>
    <w:rsid w:val="00DA3AF2"/>
    <w:rsid w:val="00DA3D12"/>
    <w:rsid w:val="00DA3D82"/>
    <w:rsid w:val="00DA4099"/>
    <w:rsid w:val="00DA40BA"/>
    <w:rsid w:val="00DA40DD"/>
    <w:rsid w:val="00DA413D"/>
    <w:rsid w:val="00DA4335"/>
    <w:rsid w:val="00DA46EE"/>
    <w:rsid w:val="00DA4836"/>
    <w:rsid w:val="00DA48B2"/>
    <w:rsid w:val="00DA4913"/>
    <w:rsid w:val="00DA4AC6"/>
    <w:rsid w:val="00DA4B6B"/>
    <w:rsid w:val="00DA4BFA"/>
    <w:rsid w:val="00DA4C73"/>
    <w:rsid w:val="00DA4D68"/>
    <w:rsid w:val="00DA4E6C"/>
    <w:rsid w:val="00DA4F84"/>
    <w:rsid w:val="00DA5151"/>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2D"/>
    <w:rsid w:val="00DB1781"/>
    <w:rsid w:val="00DB1864"/>
    <w:rsid w:val="00DB18E5"/>
    <w:rsid w:val="00DB1B89"/>
    <w:rsid w:val="00DB1BBB"/>
    <w:rsid w:val="00DB203D"/>
    <w:rsid w:val="00DB2073"/>
    <w:rsid w:val="00DB2179"/>
    <w:rsid w:val="00DB2485"/>
    <w:rsid w:val="00DB2713"/>
    <w:rsid w:val="00DB27B9"/>
    <w:rsid w:val="00DB281A"/>
    <w:rsid w:val="00DB28A0"/>
    <w:rsid w:val="00DB298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271"/>
    <w:rsid w:val="00DB54F8"/>
    <w:rsid w:val="00DB5606"/>
    <w:rsid w:val="00DB577C"/>
    <w:rsid w:val="00DB580C"/>
    <w:rsid w:val="00DB5810"/>
    <w:rsid w:val="00DB5843"/>
    <w:rsid w:val="00DB5AA1"/>
    <w:rsid w:val="00DB5F13"/>
    <w:rsid w:val="00DB5F4B"/>
    <w:rsid w:val="00DB5FDB"/>
    <w:rsid w:val="00DB61F1"/>
    <w:rsid w:val="00DB632F"/>
    <w:rsid w:val="00DB6B56"/>
    <w:rsid w:val="00DB70CC"/>
    <w:rsid w:val="00DB7207"/>
    <w:rsid w:val="00DB7310"/>
    <w:rsid w:val="00DB7404"/>
    <w:rsid w:val="00DB74C7"/>
    <w:rsid w:val="00DB7A2D"/>
    <w:rsid w:val="00DB7A7D"/>
    <w:rsid w:val="00DB7AF0"/>
    <w:rsid w:val="00DB7B7E"/>
    <w:rsid w:val="00DB7B9F"/>
    <w:rsid w:val="00DB7E89"/>
    <w:rsid w:val="00DC0195"/>
    <w:rsid w:val="00DC0339"/>
    <w:rsid w:val="00DC04CF"/>
    <w:rsid w:val="00DC05E6"/>
    <w:rsid w:val="00DC05F2"/>
    <w:rsid w:val="00DC05FC"/>
    <w:rsid w:val="00DC0600"/>
    <w:rsid w:val="00DC0756"/>
    <w:rsid w:val="00DC0864"/>
    <w:rsid w:val="00DC09FB"/>
    <w:rsid w:val="00DC0AA5"/>
    <w:rsid w:val="00DC0AA6"/>
    <w:rsid w:val="00DC0C10"/>
    <w:rsid w:val="00DC0E2D"/>
    <w:rsid w:val="00DC10C7"/>
    <w:rsid w:val="00DC1167"/>
    <w:rsid w:val="00DC116C"/>
    <w:rsid w:val="00DC1216"/>
    <w:rsid w:val="00DC135B"/>
    <w:rsid w:val="00DC149E"/>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E9"/>
    <w:rsid w:val="00DC3DED"/>
    <w:rsid w:val="00DC3E9F"/>
    <w:rsid w:val="00DC4295"/>
    <w:rsid w:val="00DC4331"/>
    <w:rsid w:val="00DC4342"/>
    <w:rsid w:val="00DC4645"/>
    <w:rsid w:val="00DC4699"/>
    <w:rsid w:val="00DC47F4"/>
    <w:rsid w:val="00DC4817"/>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E5C"/>
    <w:rsid w:val="00DC7345"/>
    <w:rsid w:val="00DC73D3"/>
    <w:rsid w:val="00DC751C"/>
    <w:rsid w:val="00DC757F"/>
    <w:rsid w:val="00DC78B5"/>
    <w:rsid w:val="00DC7AE0"/>
    <w:rsid w:val="00DC7B04"/>
    <w:rsid w:val="00DC7E72"/>
    <w:rsid w:val="00DC7F78"/>
    <w:rsid w:val="00DD01BA"/>
    <w:rsid w:val="00DD01DF"/>
    <w:rsid w:val="00DD03CC"/>
    <w:rsid w:val="00DD074E"/>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31F"/>
    <w:rsid w:val="00DD2556"/>
    <w:rsid w:val="00DD2639"/>
    <w:rsid w:val="00DD2798"/>
    <w:rsid w:val="00DD27EC"/>
    <w:rsid w:val="00DD29AD"/>
    <w:rsid w:val="00DD2A4D"/>
    <w:rsid w:val="00DD2C3B"/>
    <w:rsid w:val="00DD2CD2"/>
    <w:rsid w:val="00DD2D04"/>
    <w:rsid w:val="00DD2EBF"/>
    <w:rsid w:val="00DD2F7C"/>
    <w:rsid w:val="00DD3146"/>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724"/>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92"/>
    <w:rsid w:val="00DE2DA1"/>
    <w:rsid w:val="00DE2E25"/>
    <w:rsid w:val="00DE30AC"/>
    <w:rsid w:val="00DE312B"/>
    <w:rsid w:val="00DE3191"/>
    <w:rsid w:val="00DE32AE"/>
    <w:rsid w:val="00DE32DC"/>
    <w:rsid w:val="00DE34A8"/>
    <w:rsid w:val="00DE34BD"/>
    <w:rsid w:val="00DE3747"/>
    <w:rsid w:val="00DE39D6"/>
    <w:rsid w:val="00DE3B00"/>
    <w:rsid w:val="00DE3C26"/>
    <w:rsid w:val="00DE3E1F"/>
    <w:rsid w:val="00DE3E6F"/>
    <w:rsid w:val="00DE3ECA"/>
    <w:rsid w:val="00DE3F19"/>
    <w:rsid w:val="00DE40BE"/>
    <w:rsid w:val="00DE4158"/>
    <w:rsid w:val="00DE4AFE"/>
    <w:rsid w:val="00DE4CA6"/>
    <w:rsid w:val="00DE4CF2"/>
    <w:rsid w:val="00DE4EE4"/>
    <w:rsid w:val="00DE521E"/>
    <w:rsid w:val="00DE534A"/>
    <w:rsid w:val="00DE5708"/>
    <w:rsid w:val="00DE592E"/>
    <w:rsid w:val="00DE59A8"/>
    <w:rsid w:val="00DE59DB"/>
    <w:rsid w:val="00DE5ADF"/>
    <w:rsid w:val="00DE5E35"/>
    <w:rsid w:val="00DE6012"/>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B70"/>
    <w:rsid w:val="00DF4EE0"/>
    <w:rsid w:val="00DF4F80"/>
    <w:rsid w:val="00DF51A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FB"/>
    <w:rsid w:val="00E04107"/>
    <w:rsid w:val="00E043E5"/>
    <w:rsid w:val="00E044D4"/>
    <w:rsid w:val="00E04751"/>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63"/>
    <w:rsid w:val="00E116C1"/>
    <w:rsid w:val="00E11AFC"/>
    <w:rsid w:val="00E11CF4"/>
    <w:rsid w:val="00E121CD"/>
    <w:rsid w:val="00E123B3"/>
    <w:rsid w:val="00E12403"/>
    <w:rsid w:val="00E12619"/>
    <w:rsid w:val="00E1265E"/>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D49"/>
    <w:rsid w:val="00E14D9E"/>
    <w:rsid w:val="00E14EF7"/>
    <w:rsid w:val="00E15247"/>
    <w:rsid w:val="00E15523"/>
    <w:rsid w:val="00E15E7F"/>
    <w:rsid w:val="00E160F0"/>
    <w:rsid w:val="00E161B5"/>
    <w:rsid w:val="00E16717"/>
    <w:rsid w:val="00E1683D"/>
    <w:rsid w:val="00E16B6D"/>
    <w:rsid w:val="00E16C51"/>
    <w:rsid w:val="00E16C70"/>
    <w:rsid w:val="00E16DC3"/>
    <w:rsid w:val="00E16E8C"/>
    <w:rsid w:val="00E16E9D"/>
    <w:rsid w:val="00E17043"/>
    <w:rsid w:val="00E17113"/>
    <w:rsid w:val="00E1729B"/>
    <w:rsid w:val="00E172C5"/>
    <w:rsid w:val="00E17330"/>
    <w:rsid w:val="00E1738F"/>
    <w:rsid w:val="00E173DC"/>
    <w:rsid w:val="00E1766F"/>
    <w:rsid w:val="00E1767D"/>
    <w:rsid w:val="00E17967"/>
    <w:rsid w:val="00E17CF8"/>
    <w:rsid w:val="00E17F32"/>
    <w:rsid w:val="00E17FF9"/>
    <w:rsid w:val="00E20020"/>
    <w:rsid w:val="00E20108"/>
    <w:rsid w:val="00E20229"/>
    <w:rsid w:val="00E2026E"/>
    <w:rsid w:val="00E203BB"/>
    <w:rsid w:val="00E2057E"/>
    <w:rsid w:val="00E20707"/>
    <w:rsid w:val="00E20836"/>
    <w:rsid w:val="00E208DE"/>
    <w:rsid w:val="00E20BC3"/>
    <w:rsid w:val="00E21021"/>
    <w:rsid w:val="00E2120E"/>
    <w:rsid w:val="00E21306"/>
    <w:rsid w:val="00E2147F"/>
    <w:rsid w:val="00E2163A"/>
    <w:rsid w:val="00E21664"/>
    <w:rsid w:val="00E216E9"/>
    <w:rsid w:val="00E21900"/>
    <w:rsid w:val="00E21A50"/>
    <w:rsid w:val="00E21B71"/>
    <w:rsid w:val="00E22105"/>
    <w:rsid w:val="00E221FA"/>
    <w:rsid w:val="00E22301"/>
    <w:rsid w:val="00E2237E"/>
    <w:rsid w:val="00E224C5"/>
    <w:rsid w:val="00E2251C"/>
    <w:rsid w:val="00E225E9"/>
    <w:rsid w:val="00E22A70"/>
    <w:rsid w:val="00E22A9A"/>
    <w:rsid w:val="00E22DC7"/>
    <w:rsid w:val="00E22E75"/>
    <w:rsid w:val="00E23004"/>
    <w:rsid w:val="00E23217"/>
    <w:rsid w:val="00E23720"/>
    <w:rsid w:val="00E2395F"/>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44F"/>
    <w:rsid w:val="00E27C79"/>
    <w:rsid w:val="00E27D3F"/>
    <w:rsid w:val="00E27D96"/>
    <w:rsid w:val="00E27ED8"/>
    <w:rsid w:val="00E30004"/>
    <w:rsid w:val="00E3038C"/>
    <w:rsid w:val="00E303FD"/>
    <w:rsid w:val="00E3065E"/>
    <w:rsid w:val="00E30781"/>
    <w:rsid w:val="00E307F1"/>
    <w:rsid w:val="00E30F36"/>
    <w:rsid w:val="00E30F3E"/>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75C"/>
    <w:rsid w:val="00E329D3"/>
    <w:rsid w:val="00E32B40"/>
    <w:rsid w:val="00E32BC0"/>
    <w:rsid w:val="00E32DFD"/>
    <w:rsid w:val="00E32E1D"/>
    <w:rsid w:val="00E32FE6"/>
    <w:rsid w:val="00E3325D"/>
    <w:rsid w:val="00E333CE"/>
    <w:rsid w:val="00E33540"/>
    <w:rsid w:val="00E335C6"/>
    <w:rsid w:val="00E3369C"/>
    <w:rsid w:val="00E3374E"/>
    <w:rsid w:val="00E33821"/>
    <w:rsid w:val="00E33985"/>
    <w:rsid w:val="00E33A68"/>
    <w:rsid w:val="00E33BE5"/>
    <w:rsid w:val="00E33FE8"/>
    <w:rsid w:val="00E343FD"/>
    <w:rsid w:val="00E34909"/>
    <w:rsid w:val="00E349C0"/>
    <w:rsid w:val="00E34A52"/>
    <w:rsid w:val="00E34C16"/>
    <w:rsid w:val="00E34CF5"/>
    <w:rsid w:val="00E34E11"/>
    <w:rsid w:val="00E34E6F"/>
    <w:rsid w:val="00E352F1"/>
    <w:rsid w:val="00E35C4D"/>
    <w:rsid w:val="00E36367"/>
    <w:rsid w:val="00E363C0"/>
    <w:rsid w:val="00E36443"/>
    <w:rsid w:val="00E36930"/>
    <w:rsid w:val="00E36A28"/>
    <w:rsid w:val="00E36A2D"/>
    <w:rsid w:val="00E36C40"/>
    <w:rsid w:val="00E37081"/>
    <w:rsid w:val="00E37145"/>
    <w:rsid w:val="00E372CB"/>
    <w:rsid w:val="00E37404"/>
    <w:rsid w:val="00E37614"/>
    <w:rsid w:val="00E377B6"/>
    <w:rsid w:val="00E3781B"/>
    <w:rsid w:val="00E37920"/>
    <w:rsid w:val="00E37BB2"/>
    <w:rsid w:val="00E37CD4"/>
    <w:rsid w:val="00E37D06"/>
    <w:rsid w:val="00E37FC0"/>
    <w:rsid w:val="00E40047"/>
    <w:rsid w:val="00E4011F"/>
    <w:rsid w:val="00E401E2"/>
    <w:rsid w:val="00E402B6"/>
    <w:rsid w:val="00E402CD"/>
    <w:rsid w:val="00E40515"/>
    <w:rsid w:val="00E4087B"/>
    <w:rsid w:val="00E40949"/>
    <w:rsid w:val="00E4095C"/>
    <w:rsid w:val="00E40C3C"/>
    <w:rsid w:val="00E40D22"/>
    <w:rsid w:val="00E40E9A"/>
    <w:rsid w:val="00E41086"/>
    <w:rsid w:val="00E4121A"/>
    <w:rsid w:val="00E4133E"/>
    <w:rsid w:val="00E41555"/>
    <w:rsid w:val="00E416F7"/>
    <w:rsid w:val="00E4179E"/>
    <w:rsid w:val="00E418B9"/>
    <w:rsid w:val="00E41A0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93A"/>
    <w:rsid w:val="00E459A5"/>
    <w:rsid w:val="00E45B18"/>
    <w:rsid w:val="00E45CAF"/>
    <w:rsid w:val="00E45DC0"/>
    <w:rsid w:val="00E45EA1"/>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94C"/>
    <w:rsid w:val="00E479A6"/>
    <w:rsid w:val="00E47A9F"/>
    <w:rsid w:val="00E47AA7"/>
    <w:rsid w:val="00E47B38"/>
    <w:rsid w:val="00E47B4A"/>
    <w:rsid w:val="00E47D43"/>
    <w:rsid w:val="00E47DA4"/>
    <w:rsid w:val="00E47F77"/>
    <w:rsid w:val="00E505F5"/>
    <w:rsid w:val="00E5073E"/>
    <w:rsid w:val="00E50795"/>
    <w:rsid w:val="00E5081A"/>
    <w:rsid w:val="00E50977"/>
    <w:rsid w:val="00E50A8E"/>
    <w:rsid w:val="00E50BA1"/>
    <w:rsid w:val="00E50DC2"/>
    <w:rsid w:val="00E512BD"/>
    <w:rsid w:val="00E5138D"/>
    <w:rsid w:val="00E51605"/>
    <w:rsid w:val="00E51612"/>
    <w:rsid w:val="00E51907"/>
    <w:rsid w:val="00E51FE9"/>
    <w:rsid w:val="00E5220A"/>
    <w:rsid w:val="00E5223C"/>
    <w:rsid w:val="00E52304"/>
    <w:rsid w:val="00E52500"/>
    <w:rsid w:val="00E525D1"/>
    <w:rsid w:val="00E52708"/>
    <w:rsid w:val="00E5296B"/>
    <w:rsid w:val="00E529F8"/>
    <w:rsid w:val="00E52C7A"/>
    <w:rsid w:val="00E531D9"/>
    <w:rsid w:val="00E53349"/>
    <w:rsid w:val="00E53372"/>
    <w:rsid w:val="00E5353E"/>
    <w:rsid w:val="00E536D5"/>
    <w:rsid w:val="00E53725"/>
    <w:rsid w:val="00E53748"/>
    <w:rsid w:val="00E53844"/>
    <w:rsid w:val="00E53CEA"/>
    <w:rsid w:val="00E5401C"/>
    <w:rsid w:val="00E540BA"/>
    <w:rsid w:val="00E54144"/>
    <w:rsid w:val="00E54202"/>
    <w:rsid w:val="00E5421B"/>
    <w:rsid w:val="00E54568"/>
    <w:rsid w:val="00E545F5"/>
    <w:rsid w:val="00E55163"/>
    <w:rsid w:val="00E556B4"/>
    <w:rsid w:val="00E55838"/>
    <w:rsid w:val="00E55855"/>
    <w:rsid w:val="00E55859"/>
    <w:rsid w:val="00E558F1"/>
    <w:rsid w:val="00E55A91"/>
    <w:rsid w:val="00E55C00"/>
    <w:rsid w:val="00E5602A"/>
    <w:rsid w:val="00E564E7"/>
    <w:rsid w:val="00E56641"/>
    <w:rsid w:val="00E56665"/>
    <w:rsid w:val="00E56720"/>
    <w:rsid w:val="00E56795"/>
    <w:rsid w:val="00E567A3"/>
    <w:rsid w:val="00E56832"/>
    <w:rsid w:val="00E568BE"/>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F"/>
    <w:rsid w:val="00E62915"/>
    <w:rsid w:val="00E62A76"/>
    <w:rsid w:val="00E6301D"/>
    <w:rsid w:val="00E63079"/>
    <w:rsid w:val="00E635F3"/>
    <w:rsid w:val="00E6384C"/>
    <w:rsid w:val="00E63C36"/>
    <w:rsid w:val="00E63D1D"/>
    <w:rsid w:val="00E63D20"/>
    <w:rsid w:val="00E63D71"/>
    <w:rsid w:val="00E63FBD"/>
    <w:rsid w:val="00E64335"/>
    <w:rsid w:val="00E6439A"/>
    <w:rsid w:val="00E643BB"/>
    <w:rsid w:val="00E64540"/>
    <w:rsid w:val="00E64665"/>
    <w:rsid w:val="00E64697"/>
    <w:rsid w:val="00E646E3"/>
    <w:rsid w:val="00E6489B"/>
    <w:rsid w:val="00E648B9"/>
    <w:rsid w:val="00E64998"/>
    <w:rsid w:val="00E649CF"/>
    <w:rsid w:val="00E64A7C"/>
    <w:rsid w:val="00E64AE9"/>
    <w:rsid w:val="00E64B1B"/>
    <w:rsid w:val="00E64F16"/>
    <w:rsid w:val="00E64FE6"/>
    <w:rsid w:val="00E650F3"/>
    <w:rsid w:val="00E65174"/>
    <w:rsid w:val="00E65279"/>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BD1"/>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4177"/>
    <w:rsid w:val="00E74AEF"/>
    <w:rsid w:val="00E74C9E"/>
    <w:rsid w:val="00E74F82"/>
    <w:rsid w:val="00E7534E"/>
    <w:rsid w:val="00E75397"/>
    <w:rsid w:val="00E75972"/>
    <w:rsid w:val="00E759CD"/>
    <w:rsid w:val="00E75C3F"/>
    <w:rsid w:val="00E75DA8"/>
    <w:rsid w:val="00E75E6E"/>
    <w:rsid w:val="00E761CB"/>
    <w:rsid w:val="00E76400"/>
    <w:rsid w:val="00E7680E"/>
    <w:rsid w:val="00E76A08"/>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802B4"/>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20CC"/>
    <w:rsid w:val="00E821E9"/>
    <w:rsid w:val="00E8257E"/>
    <w:rsid w:val="00E8276E"/>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86"/>
    <w:rsid w:val="00E84646"/>
    <w:rsid w:val="00E847E4"/>
    <w:rsid w:val="00E849B2"/>
    <w:rsid w:val="00E84CD6"/>
    <w:rsid w:val="00E84E7D"/>
    <w:rsid w:val="00E850BF"/>
    <w:rsid w:val="00E85256"/>
    <w:rsid w:val="00E85330"/>
    <w:rsid w:val="00E853C6"/>
    <w:rsid w:val="00E85401"/>
    <w:rsid w:val="00E85581"/>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16"/>
    <w:rsid w:val="00E93BCD"/>
    <w:rsid w:val="00E93E82"/>
    <w:rsid w:val="00E942F4"/>
    <w:rsid w:val="00E94384"/>
    <w:rsid w:val="00E94582"/>
    <w:rsid w:val="00E94A7E"/>
    <w:rsid w:val="00E94AA6"/>
    <w:rsid w:val="00E94CAC"/>
    <w:rsid w:val="00E94DA3"/>
    <w:rsid w:val="00E950AE"/>
    <w:rsid w:val="00E9518E"/>
    <w:rsid w:val="00E95540"/>
    <w:rsid w:val="00E955D4"/>
    <w:rsid w:val="00E958C8"/>
    <w:rsid w:val="00E9591C"/>
    <w:rsid w:val="00E9599D"/>
    <w:rsid w:val="00E95A26"/>
    <w:rsid w:val="00E95A74"/>
    <w:rsid w:val="00E95B29"/>
    <w:rsid w:val="00E95B82"/>
    <w:rsid w:val="00E95D51"/>
    <w:rsid w:val="00E9624C"/>
    <w:rsid w:val="00E9627A"/>
    <w:rsid w:val="00E96343"/>
    <w:rsid w:val="00E968BD"/>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1198"/>
    <w:rsid w:val="00EA124B"/>
    <w:rsid w:val="00EA12A4"/>
    <w:rsid w:val="00EA130E"/>
    <w:rsid w:val="00EA1732"/>
    <w:rsid w:val="00EA17FD"/>
    <w:rsid w:val="00EA1A1E"/>
    <w:rsid w:val="00EA1CBF"/>
    <w:rsid w:val="00EA1D6B"/>
    <w:rsid w:val="00EA1DA1"/>
    <w:rsid w:val="00EA1E06"/>
    <w:rsid w:val="00EA1E14"/>
    <w:rsid w:val="00EA1E79"/>
    <w:rsid w:val="00EA1F94"/>
    <w:rsid w:val="00EA202F"/>
    <w:rsid w:val="00EA2099"/>
    <w:rsid w:val="00EA20A8"/>
    <w:rsid w:val="00EA2281"/>
    <w:rsid w:val="00EA22D3"/>
    <w:rsid w:val="00EA2440"/>
    <w:rsid w:val="00EA24A7"/>
    <w:rsid w:val="00EA25DF"/>
    <w:rsid w:val="00EA26FC"/>
    <w:rsid w:val="00EA2732"/>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B1D"/>
    <w:rsid w:val="00EA4C6D"/>
    <w:rsid w:val="00EA4D26"/>
    <w:rsid w:val="00EA50EA"/>
    <w:rsid w:val="00EA513C"/>
    <w:rsid w:val="00EA529E"/>
    <w:rsid w:val="00EA532B"/>
    <w:rsid w:val="00EA5346"/>
    <w:rsid w:val="00EA552A"/>
    <w:rsid w:val="00EA56AB"/>
    <w:rsid w:val="00EA585B"/>
    <w:rsid w:val="00EA5B28"/>
    <w:rsid w:val="00EA5B6C"/>
    <w:rsid w:val="00EA5C07"/>
    <w:rsid w:val="00EA5F11"/>
    <w:rsid w:val="00EA5FB3"/>
    <w:rsid w:val="00EA608E"/>
    <w:rsid w:val="00EA66D4"/>
    <w:rsid w:val="00EA68BA"/>
    <w:rsid w:val="00EA6AB5"/>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4BD"/>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C79"/>
    <w:rsid w:val="00EB2E18"/>
    <w:rsid w:val="00EB2F10"/>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2D5"/>
    <w:rsid w:val="00EB6370"/>
    <w:rsid w:val="00EB64D8"/>
    <w:rsid w:val="00EB67EF"/>
    <w:rsid w:val="00EB6B91"/>
    <w:rsid w:val="00EB6BDC"/>
    <w:rsid w:val="00EB6CDE"/>
    <w:rsid w:val="00EB6D26"/>
    <w:rsid w:val="00EB71E0"/>
    <w:rsid w:val="00EB7290"/>
    <w:rsid w:val="00EB745D"/>
    <w:rsid w:val="00EB751F"/>
    <w:rsid w:val="00EB75B1"/>
    <w:rsid w:val="00EB7A49"/>
    <w:rsid w:val="00EB7A6A"/>
    <w:rsid w:val="00EB7BB5"/>
    <w:rsid w:val="00EB7D75"/>
    <w:rsid w:val="00EB7DEE"/>
    <w:rsid w:val="00EB7E7A"/>
    <w:rsid w:val="00EC0026"/>
    <w:rsid w:val="00EC005A"/>
    <w:rsid w:val="00EC0113"/>
    <w:rsid w:val="00EC0633"/>
    <w:rsid w:val="00EC063D"/>
    <w:rsid w:val="00EC0658"/>
    <w:rsid w:val="00EC0823"/>
    <w:rsid w:val="00EC08DD"/>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128"/>
    <w:rsid w:val="00EC2409"/>
    <w:rsid w:val="00EC244E"/>
    <w:rsid w:val="00EC249B"/>
    <w:rsid w:val="00EC276F"/>
    <w:rsid w:val="00EC2B89"/>
    <w:rsid w:val="00EC2BD6"/>
    <w:rsid w:val="00EC2C17"/>
    <w:rsid w:val="00EC2CE4"/>
    <w:rsid w:val="00EC31DC"/>
    <w:rsid w:val="00EC34F7"/>
    <w:rsid w:val="00EC3618"/>
    <w:rsid w:val="00EC3AA0"/>
    <w:rsid w:val="00EC3B2A"/>
    <w:rsid w:val="00EC3B98"/>
    <w:rsid w:val="00EC3C7D"/>
    <w:rsid w:val="00EC3D11"/>
    <w:rsid w:val="00EC3D2B"/>
    <w:rsid w:val="00EC3FAA"/>
    <w:rsid w:val="00EC404B"/>
    <w:rsid w:val="00EC405D"/>
    <w:rsid w:val="00EC41EB"/>
    <w:rsid w:val="00EC422B"/>
    <w:rsid w:val="00EC43F0"/>
    <w:rsid w:val="00EC4451"/>
    <w:rsid w:val="00EC47EC"/>
    <w:rsid w:val="00EC4841"/>
    <w:rsid w:val="00EC4A1F"/>
    <w:rsid w:val="00EC4BC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279"/>
    <w:rsid w:val="00EC6300"/>
    <w:rsid w:val="00EC6458"/>
    <w:rsid w:val="00EC655C"/>
    <w:rsid w:val="00EC6618"/>
    <w:rsid w:val="00EC6621"/>
    <w:rsid w:val="00EC66D4"/>
    <w:rsid w:val="00EC66FD"/>
    <w:rsid w:val="00EC6811"/>
    <w:rsid w:val="00EC6AC2"/>
    <w:rsid w:val="00EC6C93"/>
    <w:rsid w:val="00EC6D2A"/>
    <w:rsid w:val="00EC6EB9"/>
    <w:rsid w:val="00EC6F0F"/>
    <w:rsid w:val="00EC705F"/>
    <w:rsid w:val="00EC72E1"/>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825"/>
    <w:rsid w:val="00ED184D"/>
    <w:rsid w:val="00ED18DA"/>
    <w:rsid w:val="00ED18FA"/>
    <w:rsid w:val="00ED1DD3"/>
    <w:rsid w:val="00ED1FBE"/>
    <w:rsid w:val="00ED2038"/>
    <w:rsid w:val="00ED2063"/>
    <w:rsid w:val="00ED209F"/>
    <w:rsid w:val="00ED249B"/>
    <w:rsid w:val="00ED2A8A"/>
    <w:rsid w:val="00ED2B50"/>
    <w:rsid w:val="00ED2D27"/>
    <w:rsid w:val="00ED2E1B"/>
    <w:rsid w:val="00ED2EB3"/>
    <w:rsid w:val="00ED2EC6"/>
    <w:rsid w:val="00ED2EF7"/>
    <w:rsid w:val="00ED2FBD"/>
    <w:rsid w:val="00ED2FCB"/>
    <w:rsid w:val="00ED3056"/>
    <w:rsid w:val="00ED30D4"/>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91D"/>
    <w:rsid w:val="00ED7B88"/>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AEC"/>
    <w:rsid w:val="00EE2D35"/>
    <w:rsid w:val="00EE2E04"/>
    <w:rsid w:val="00EE30E5"/>
    <w:rsid w:val="00EE3119"/>
    <w:rsid w:val="00EE331D"/>
    <w:rsid w:val="00EE33FC"/>
    <w:rsid w:val="00EE345C"/>
    <w:rsid w:val="00EE3522"/>
    <w:rsid w:val="00EE3788"/>
    <w:rsid w:val="00EE3811"/>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FE"/>
    <w:rsid w:val="00EE5247"/>
    <w:rsid w:val="00EE553D"/>
    <w:rsid w:val="00EE5617"/>
    <w:rsid w:val="00EE566E"/>
    <w:rsid w:val="00EE570D"/>
    <w:rsid w:val="00EE57B1"/>
    <w:rsid w:val="00EE588E"/>
    <w:rsid w:val="00EE58F3"/>
    <w:rsid w:val="00EE5915"/>
    <w:rsid w:val="00EE5AB6"/>
    <w:rsid w:val="00EE6356"/>
    <w:rsid w:val="00EE63F3"/>
    <w:rsid w:val="00EE6468"/>
    <w:rsid w:val="00EE6502"/>
    <w:rsid w:val="00EE656F"/>
    <w:rsid w:val="00EE65C2"/>
    <w:rsid w:val="00EE6605"/>
    <w:rsid w:val="00EE6611"/>
    <w:rsid w:val="00EE67B4"/>
    <w:rsid w:val="00EE682C"/>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81B"/>
    <w:rsid w:val="00EF584E"/>
    <w:rsid w:val="00EF5AD3"/>
    <w:rsid w:val="00EF5C61"/>
    <w:rsid w:val="00EF5D3A"/>
    <w:rsid w:val="00EF617B"/>
    <w:rsid w:val="00EF61D8"/>
    <w:rsid w:val="00EF6231"/>
    <w:rsid w:val="00EF6255"/>
    <w:rsid w:val="00EF6261"/>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F11"/>
    <w:rsid w:val="00F0003D"/>
    <w:rsid w:val="00F00208"/>
    <w:rsid w:val="00F0046D"/>
    <w:rsid w:val="00F005B0"/>
    <w:rsid w:val="00F00763"/>
    <w:rsid w:val="00F00800"/>
    <w:rsid w:val="00F00825"/>
    <w:rsid w:val="00F008E3"/>
    <w:rsid w:val="00F0096C"/>
    <w:rsid w:val="00F00AAF"/>
    <w:rsid w:val="00F00B4F"/>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9BD"/>
    <w:rsid w:val="00F039E5"/>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5352"/>
    <w:rsid w:val="00F0541A"/>
    <w:rsid w:val="00F055CB"/>
    <w:rsid w:val="00F057E4"/>
    <w:rsid w:val="00F057FF"/>
    <w:rsid w:val="00F05849"/>
    <w:rsid w:val="00F0588D"/>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35A"/>
    <w:rsid w:val="00F0735C"/>
    <w:rsid w:val="00F076BA"/>
    <w:rsid w:val="00F077C2"/>
    <w:rsid w:val="00F07C21"/>
    <w:rsid w:val="00F07CBA"/>
    <w:rsid w:val="00F07EA1"/>
    <w:rsid w:val="00F07FDE"/>
    <w:rsid w:val="00F100F5"/>
    <w:rsid w:val="00F10191"/>
    <w:rsid w:val="00F10476"/>
    <w:rsid w:val="00F10481"/>
    <w:rsid w:val="00F104BF"/>
    <w:rsid w:val="00F10581"/>
    <w:rsid w:val="00F106B7"/>
    <w:rsid w:val="00F10D0C"/>
    <w:rsid w:val="00F10F1E"/>
    <w:rsid w:val="00F11567"/>
    <w:rsid w:val="00F11590"/>
    <w:rsid w:val="00F11B96"/>
    <w:rsid w:val="00F11BD9"/>
    <w:rsid w:val="00F11C20"/>
    <w:rsid w:val="00F11CA2"/>
    <w:rsid w:val="00F120C1"/>
    <w:rsid w:val="00F121A6"/>
    <w:rsid w:val="00F122F4"/>
    <w:rsid w:val="00F12606"/>
    <w:rsid w:val="00F12743"/>
    <w:rsid w:val="00F1286C"/>
    <w:rsid w:val="00F1288D"/>
    <w:rsid w:val="00F12991"/>
    <w:rsid w:val="00F12AC2"/>
    <w:rsid w:val="00F12BEA"/>
    <w:rsid w:val="00F12D7D"/>
    <w:rsid w:val="00F1308D"/>
    <w:rsid w:val="00F130BD"/>
    <w:rsid w:val="00F13A34"/>
    <w:rsid w:val="00F13C85"/>
    <w:rsid w:val="00F140CA"/>
    <w:rsid w:val="00F14204"/>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C6C"/>
    <w:rsid w:val="00F17F12"/>
    <w:rsid w:val="00F2007F"/>
    <w:rsid w:val="00F2021F"/>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D"/>
    <w:rsid w:val="00F2271D"/>
    <w:rsid w:val="00F22BDF"/>
    <w:rsid w:val="00F22CA9"/>
    <w:rsid w:val="00F22CB5"/>
    <w:rsid w:val="00F22CC3"/>
    <w:rsid w:val="00F231C3"/>
    <w:rsid w:val="00F232CB"/>
    <w:rsid w:val="00F234AC"/>
    <w:rsid w:val="00F235DE"/>
    <w:rsid w:val="00F23747"/>
    <w:rsid w:val="00F23B57"/>
    <w:rsid w:val="00F23C83"/>
    <w:rsid w:val="00F23D6B"/>
    <w:rsid w:val="00F23F4B"/>
    <w:rsid w:val="00F24088"/>
    <w:rsid w:val="00F24276"/>
    <w:rsid w:val="00F2460E"/>
    <w:rsid w:val="00F2470F"/>
    <w:rsid w:val="00F24730"/>
    <w:rsid w:val="00F2474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60D"/>
    <w:rsid w:val="00F2679F"/>
    <w:rsid w:val="00F267E8"/>
    <w:rsid w:val="00F268D2"/>
    <w:rsid w:val="00F2691C"/>
    <w:rsid w:val="00F26B8D"/>
    <w:rsid w:val="00F26BC5"/>
    <w:rsid w:val="00F26BDF"/>
    <w:rsid w:val="00F26C53"/>
    <w:rsid w:val="00F26D08"/>
    <w:rsid w:val="00F26E41"/>
    <w:rsid w:val="00F26E7C"/>
    <w:rsid w:val="00F26EB7"/>
    <w:rsid w:val="00F26F5B"/>
    <w:rsid w:val="00F2727A"/>
    <w:rsid w:val="00F27519"/>
    <w:rsid w:val="00F27872"/>
    <w:rsid w:val="00F2792E"/>
    <w:rsid w:val="00F27BEA"/>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A83"/>
    <w:rsid w:val="00F31B60"/>
    <w:rsid w:val="00F32057"/>
    <w:rsid w:val="00F320D4"/>
    <w:rsid w:val="00F32252"/>
    <w:rsid w:val="00F3265D"/>
    <w:rsid w:val="00F3285E"/>
    <w:rsid w:val="00F329DB"/>
    <w:rsid w:val="00F32BFF"/>
    <w:rsid w:val="00F32F1F"/>
    <w:rsid w:val="00F3308E"/>
    <w:rsid w:val="00F330C3"/>
    <w:rsid w:val="00F33203"/>
    <w:rsid w:val="00F33245"/>
    <w:rsid w:val="00F33287"/>
    <w:rsid w:val="00F3334F"/>
    <w:rsid w:val="00F3384A"/>
    <w:rsid w:val="00F33D42"/>
    <w:rsid w:val="00F33E89"/>
    <w:rsid w:val="00F33FC9"/>
    <w:rsid w:val="00F3409B"/>
    <w:rsid w:val="00F3410C"/>
    <w:rsid w:val="00F342B4"/>
    <w:rsid w:val="00F3433D"/>
    <w:rsid w:val="00F3449C"/>
    <w:rsid w:val="00F34584"/>
    <w:rsid w:val="00F347F4"/>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ED"/>
    <w:rsid w:val="00F40995"/>
    <w:rsid w:val="00F40B0D"/>
    <w:rsid w:val="00F40BF4"/>
    <w:rsid w:val="00F40D3C"/>
    <w:rsid w:val="00F40DE5"/>
    <w:rsid w:val="00F40ECE"/>
    <w:rsid w:val="00F40FE4"/>
    <w:rsid w:val="00F40FEE"/>
    <w:rsid w:val="00F41159"/>
    <w:rsid w:val="00F41224"/>
    <w:rsid w:val="00F4145A"/>
    <w:rsid w:val="00F4156B"/>
    <w:rsid w:val="00F41659"/>
    <w:rsid w:val="00F41982"/>
    <w:rsid w:val="00F419B5"/>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263"/>
    <w:rsid w:val="00F453C2"/>
    <w:rsid w:val="00F453FA"/>
    <w:rsid w:val="00F459A1"/>
    <w:rsid w:val="00F45AB7"/>
    <w:rsid w:val="00F45AFC"/>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F5B"/>
    <w:rsid w:val="00F46FB2"/>
    <w:rsid w:val="00F46FF4"/>
    <w:rsid w:val="00F47096"/>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D62"/>
    <w:rsid w:val="00F50D8A"/>
    <w:rsid w:val="00F50D8F"/>
    <w:rsid w:val="00F50DE1"/>
    <w:rsid w:val="00F50E71"/>
    <w:rsid w:val="00F51109"/>
    <w:rsid w:val="00F511A4"/>
    <w:rsid w:val="00F513EF"/>
    <w:rsid w:val="00F51519"/>
    <w:rsid w:val="00F51597"/>
    <w:rsid w:val="00F515AB"/>
    <w:rsid w:val="00F51838"/>
    <w:rsid w:val="00F51AE9"/>
    <w:rsid w:val="00F51B63"/>
    <w:rsid w:val="00F51BDB"/>
    <w:rsid w:val="00F51BEB"/>
    <w:rsid w:val="00F51D4F"/>
    <w:rsid w:val="00F51E49"/>
    <w:rsid w:val="00F51E7F"/>
    <w:rsid w:val="00F51F29"/>
    <w:rsid w:val="00F521C9"/>
    <w:rsid w:val="00F5265D"/>
    <w:rsid w:val="00F527B5"/>
    <w:rsid w:val="00F527E9"/>
    <w:rsid w:val="00F52A53"/>
    <w:rsid w:val="00F52B7A"/>
    <w:rsid w:val="00F52BEF"/>
    <w:rsid w:val="00F52C84"/>
    <w:rsid w:val="00F52CF2"/>
    <w:rsid w:val="00F52D35"/>
    <w:rsid w:val="00F53394"/>
    <w:rsid w:val="00F534FD"/>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5097"/>
    <w:rsid w:val="00F55127"/>
    <w:rsid w:val="00F5517A"/>
    <w:rsid w:val="00F555BC"/>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527"/>
    <w:rsid w:val="00F605C1"/>
    <w:rsid w:val="00F605F4"/>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540"/>
    <w:rsid w:val="00F63696"/>
    <w:rsid w:val="00F6369E"/>
    <w:rsid w:val="00F636D4"/>
    <w:rsid w:val="00F637BF"/>
    <w:rsid w:val="00F63868"/>
    <w:rsid w:val="00F63B9B"/>
    <w:rsid w:val="00F63BA7"/>
    <w:rsid w:val="00F641E7"/>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344"/>
    <w:rsid w:val="00F67463"/>
    <w:rsid w:val="00F674FE"/>
    <w:rsid w:val="00F67635"/>
    <w:rsid w:val="00F67707"/>
    <w:rsid w:val="00F67B40"/>
    <w:rsid w:val="00F67CF4"/>
    <w:rsid w:val="00F70179"/>
    <w:rsid w:val="00F70261"/>
    <w:rsid w:val="00F70400"/>
    <w:rsid w:val="00F706C7"/>
    <w:rsid w:val="00F707E1"/>
    <w:rsid w:val="00F7089B"/>
    <w:rsid w:val="00F708F3"/>
    <w:rsid w:val="00F7094E"/>
    <w:rsid w:val="00F70D3E"/>
    <w:rsid w:val="00F70DF8"/>
    <w:rsid w:val="00F70E35"/>
    <w:rsid w:val="00F70F5E"/>
    <w:rsid w:val="00F70F67"/>
    <w:rsid w:val="00F713D5"/>
    <w:rsid w:val="00F7172A"/>
    <w:rsid w:val="00F71B1B"/>
    <w:rsid w:val="00F71BB0"/>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409"/>
    <w:rsid w:val="00F75530"/>
    <w:rsid w:val="00F75539"/>
    <w:rsid w:val="00F75541"/>
    <w:rsid w:val="00F75764"/>
    <w:rsid w:val="00F7580E"/>
    <w:rsid w:val="00F75956"/>
    <w:rsid w:val="00F75BCE"/>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C5F"/>
    <w:rsid w:val="00F80E3E"/>
    <w:rsid w:val="00F81085"/>
    <w:rsid w:val="00F8121F"/>
    <w:rsid w:val="00F81270"/>
    <w:rsid w:val="00F81353"/>
    <w:rsid w:val="00F8149E"/>
    <w:rsid w:val="00F814E0"/>
    <w:rsid w:val="00F81789"/>
    <w:rsid w:val="00F8186B"/>
    <w:rsid w:val="00F81A5E"/>
    <w:rsid w:val="00F81AAB"/>
    <w:rsid w:val="00F81B2F"/>
    <w:rsid w:val="00F81CA2"/>
    <w:rsid w:val="00F81D6F"/>
    <w:rsid w:val="00F81DF9"/>
    <w:rsid w:val="00F82110"/>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4FC4"/>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49B"/>
    <w:rsid w:val="00F86631"/>
    <w:rsid w:val="00F867F6"/>
    <w:rsid w:val="00F8690B"/>
    <w:rsid w:val="00F86A25"/>
    <w:rsid w:val="00F86A6A"/>
    <w:rsid w:val="00F86A72"/>
    <w:rsid w:val="00F86C11"/>
    <w:rsid w:val="00F86C96"/>
    <w:rsid w:val="00F86D41"/>
    <w:rsid w:val="00F86D4B"/>
    <w:rsid w:val="00F8707E"/>
    <w:rsid w:val="00F87129"/>
    <w:rsid w:val="00F87234"/>
    <w:rsid w:val="00F8740A"/>
    <w:rsid w:val="00F87C82"/>
    <w:rsid w:val="00F87CAE"/>
    <w:rsid w:val="00F87CFF"/>
    <w:rsid w:val="00F90014"/>
    <w:rsid w:val="00F90232"/>
    <w:rsid w:val="00F903D4"/>
    <w:rsid w:val="00F90531"/>
    <w:rsid w:val="00F9060F"/>
    <w:rsid w:val="00F90672"/>
    <w:rsid w:val="00F9075E"/>
    <w:rsid w:val="00F90902"/>
    <w:rsid w:val="00F909EF"/>
    <w:rsid w:val="00F909F4"/>
    <w:rsid w:val="00F90A76"/>
    <w:rsid w:val="00F90BBD"/>
    <w:rsid w:val="00F90E6D"/>
    <w:rsid w:val="00F9112E"/>
    <w:rsid w:val="00F914ED"/>
    <w:rsid w:val="00F91AB0"/>
    <w:rsid w:val="00F91D44"/>
    <w:rsid w:val="00F92088"/>
    <w:rsid w:val="00F920C8"/>
    <w:rsid w:val="00F923F6"/>
    <w:rsid w:val="00F92959"/>
    <w:rsid w:val="00F92A8D"/>
    <w:rsid w:val="00F92BEA"/>
    <w:rsid w:val="00F92C19"/>
    <w:rsid w:val="00F92C3A"/>
    <w:rsid w:val="00F930F8"/>
    <w:rsid w:val="00F9318B"/>
    <w:rsid w:val="00F933ED"/>
    <w:rsid w:val="00F934E5"/>
    <w:rsid w:val="00F9381D"/>
    <w:rsid w:val="00F93BDF"/>
    <w:rsid w:val="00F94073"/>
    <w:rsid w:val="00F9438A"/>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412"/>
    <w:rsid w:val="00F9761A"/>
    <w:rsid w:val="00F976A9"/>
    <w:rsid w:val="00F97A77"/>
    <w:rsid w:val="00F97C83"/>
    <w:rsid w:val="00F97D9F"/>
    <w:rsid w:val="00F97DAF"/>
    <w:rsid w:val="00F97DBC"/>
    <w:rsid w:val="00FA0118"/>
    <w:rsid w:val="00FA01E9"/>
    <w:rsid w:val="00FA03C9"/>
    <w:rsid w:val="00FA0407"/>
    <w:rsid w:val="00FA07DA"/>
    <w:rsid w:val="00FA083B"/>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9F0"/>
    <w:rsid w:val="00FA6A12"/>
    <w:rsid w:val="00FA6A3F"/>
    <w:rsid w:val="00FA6AF3"/>
    <w:rsid w:val="00FA6C32"/>
    <w:rsid w:val="00FA6EC4"/>
    <w:rsid w:val="00FA70E8"/>
    <w:rsid w:val="00FA755E"/>
    <w:rsid w:val="00FA770F"/>
    <w:rsid w:val="00FA78CC"/>
    <w:rsid w:val="00FA7B6B"/>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315"/>
    <w:rsid w:val="00FB15A2"/>
    <w:rsid w:val="00FB184F"/>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26D"/>
    <w:rsid w:val="00FB36EA"/>
    <w:rsid w:val="00FB3A9E"/>
    <w:rsid w:val="00FB3ADC"/>
    <w:rsid w:val="00FB3ADE"/>
    <w:rsid w:val="00FB3C49"/>
    <w:rsid w:val="00FB3D40"/>
    <w:rsid w:val="00FB3D86"/>
    <w:rsid w:val="00FB3EBE"/>
    <w:rsid w:val="00FB3EF4"/>
    <w:rsid w:val="00FB3FCB"/>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7"/>
    <w:rsid w:val="00FC093F"/>
    <w:rsid w:val="00FC09FC"/>
    <w:rsid w:val="00FC1049"/>
    <w:rsid w:val="00FC10BF"/>
    <w:rsid w:val="00FC112C"/>
    <w:rsid w:val="00FC11AF"/>
    <w:rsid w:val="00FC1592"/>
    <w:rsid w:val="00FC159F"/>
    <w:rsid w:val="00FC15C9"/>
    <w:rsid w:val="00FC194B"/>
    <w:rsid w:val="00FC1989"/>
    <w:rsid w:val="00FC1A9A"/>
    <w:rsid w:val="00FC1C9E"/>
    <w:rsid w:val="00FC1CEE"/>
    <w:rsid w:val="00FC1D4D"/>
    <w:rsid w:val="00FC1DAE"/>
    <w:rsid w:val="00FC21AF"/>
    <w:rsid w:val="00FC23A9"/>
    <w:rsid w:val="00FC2603"/>
    <w:rsid w:val="00FC2618"/>
    <w:rsid w:val="00FC2694"/>
    <w:rsid w:val="00FC26BD"/>
    <w:rsid w:val="00FC2B5B"/>
    <w:rsid w:val="00FC2BAA"/>
    <w:rsid w:val="00FC2BBB"/>
    <w:rsid w:val="00FC2DC7"/>
    <w:rsid w:val="00FC2E51"/>
    <w:rsid w:val="00FC2E89"/>
    <w:rsid w:val="00FC2F96"/>
    <w:rsid w:val="00FC349B"/>
    <w:rsid w:val="00FC3996"/>
    <w:rsid w:val="00FC39D1"/>
    <w:rsid w:val="00FC3A16"/>
    <w:rsid w:val="00FC3C86"/>
    <w:rsid w:val="00FC3CE6"/>
    <w:rsid w:val="00FC3EFF"/>
    <w:rsid w:val="00FC3F24"/>
    <w:rsid w:val="00FC442C"/>
    <w:rsid w:val="00FC4497"/>
    <w:rsid w:val="00FC44C3"/>
    <w:rsid w:val="00FC44EB"/>
    <w:rsid w:val="00FC4636"/>
    <w:rsid w:val="00FC46E0"/>
    <w:rsid w:val="00FC47D8"/>
    <w:rsid w:val="00FC4833"/>
    <w:rsid w:val="00FC4853"/>
    <w:rsid w:val="00FC48FF"/>
    <w:rsid w:val="00FC4968"/>
    <w:rsid w:val="00FC4BE3"/>
    <w:rsid w:val="00FC4F04"/>
    <w:rsid w:val="00FC516C"/>
    <w:rsid w:val="00FC5494"/>
    <w:rsid w:val="00FC584F"/>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A59"/>
    <w:rsid w:val="00FC7ACC"/>
    <w:rsid w:val="00FC7AEF"/>
    <w:rsid w:val="00FC7F0C"/>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F5"/>
    <w:rsid w:val="00FD12A0"/>
    <w:rsid w:val="00FD1412"/>
    <w:rsid w:val="00FD1522"/>
    <w:rsid w:val="00FD154A"/>
    <w:rsid w:val="00FD1729"/>
    <w:rsid w:val="00FD1808"/>
    <w:rsid w:val="00FD1BB5"/>
    <w:rsid w:val="00FD1C0F"/>
    <w:rsid w:val="00FD1C4F"/>
    <w:rsid w:val="00FD1DD2"/>
    <w:rsid w:val="00FD1EB9"/>
    <w:rsid w:val="00FD1FFA"/>
    <w:rsid w:val="00FD20FE"/>
    <w:rsid w:val="00FD211F"/>
    <w:rsid w:val="00FD2384"/>
    <w:rsid w:val="00FD26F0"/>
    <w:rsid w:val="00FD2849"/>
    <w:rsid w:val="00FD29AF"/>
    <w:rsid w:val="00FD29C6"/>
    <w:rsid w:val="00FD2F51"/>
    <w:rsid w:val="00FD2FFB"/>
    <w:rsid w:val="00FD3515"/>
    <w:rsid w:val="00FD36E2"/>
    <w:rsid w:val="00FD3821"/>
    <w:rsid w:val="00FD385F"/>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9FE"/>
    <w:rsid w:val="00FD5A0A"/>
    <w:rsid w:val="00FD5BE2"/>
    <w:rsid w:val="00FD5BE7"/>
    <w:rsid w:val="00FD5D76"/>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54"/>
    <w:rsid w:val="00FE07AA"/>
    <w:rsid w:val="00FE0923"/>
    <w:rsid w:val="00FE098B"/>
    <w:rsid w:val="00FE0B14"/>
    <w:rsid w:val="00FE0B37"/>
    <w:rsid w:val="00FE0F27"/>
    <w:rsid w:val="00FE0F78"/>
    <w:rsid w:val="00FE1056"/>
    <w:rsid w:val="00FE117C"/>
    <w:rsid w:val="00FE124A"/>
    <w:rsid w:val="00FE12AD"/>
    <w:rsid w:val="00FE12FF"/>
    <w:rsid w:val="00FE1537"/>
    <w:rsid w:val="00FE16B7"/>
    <w:rsid w:val="00FE1989"/>
    <w:rsid w:val="00FE1E7B"/>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9FF"/>
    <w:rsid w:val="00FF2A20"/>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AD573E"/>
    <w:rsid w:val="07D1652B"/>
    <w:rsid w:val="08E14FD2"/>
    <w:rsid w:val="0F30082D"/>
    <w:rsid w:val="0F44661D"/>
    <w:rsid w:val="104C0AFA"/>
    <w:rsid w:val="114B6A85"/>
    <w:rsid w:val="13C52569"/>
    <w:rsid w:val="14F54826"/>
    <w:rsid w:val="160575F2"/>
    <w:rsid w:val="1793035F"/>
    <w:rsid w:val="18230C17"/>
    <w:rsid w:val="188C616C"/>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694579"/>
    <w:rsid w:val="3B491619"/>
    <w:rsid w:val="41C03770"/>
    <w:rsid w:val="46E24DF8"/>
    <w:rsid w:val="509727AB"/>
    <w:rsid w:val="517B0C3F"/>
    <w:rsid w:val="52C346F8"/>
    <w:rsid w:val="58A921CB"/>
    <w:rsid w:val="61713C03"/>
    <w:rsid w:val="64247730"/>
    <w:rsid w:val="6589499B"/>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00E3"/>
  <w15:docId w15:val="{EF36CD32-50B4-4BD0-89FA-4B68C9BB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FCBE-B065-49DB-AD62-518DBDCF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5</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Левченко Наталья Сергеевна</cp:lastModifiedBy>
  <cp:revision>142</cp:revision>
  <cp:lastPrinted>2023-10-24T02:09:00Z</cp:lastPrinted>
  <dcterms:created xsi:type="dcterms:W3CDTF">2023-10-22T20:51:00Z</dcterms:created>
  <dcterms:modified xsi:type="dcterms:W3CDTF">2023-11-01T01:55:00Z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54D894D1CB8544E5B7F1FF4962A9BE58</vt:lpwstr>
  </property>
</Properties>
</file>